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A854D" w14:textId="77777777" w:rsidR="001C3A6C" w:rsidRPr="00331285" w:rsidRDefault="001C3A6C" w:rsidP="00B64770">
      <w:pPr>
        <w:spacing w:after="0" w:line="240" w:lineRule="atLeast"/>
        <w:rPr>
          <w:rFonts w:ascii="Arial" w:hAnsi="Arial" w:cs="Arial"/>
          <w:b/>
          <w:sz w:val="24"/>
          <w:szCs w:val="24"/>
          <w:u w:val="single"/>
        </w:rPr>
      </w:pPr>
      <w:r w:rsidRPr="00331285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08F8CA78" w14:textId="77777777" w:rsidR="001C3A6C" w:rsidRPr="00331285" w:rsidRDefault="001C3A6C" w:rsidP="001C3A6C">
      <w:pPr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135"/>
        <w:gridCol w:w="1160"/>
        <w:gridCol w:w="390"/>
        <w:gridCol w:w="3439"/>
      </w:tblGrid>
      <w:tr w:rsidR="001C3A6C" w:rsidRPr="00331285" w14:paraId="01B2BE3B" w14:textId="77777777" w:rsidTr="00CB2D14">
        <w:trPr>
          <w:trHeight w:val="240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1BDC" w14:textId="77777777" w:rsidR="001C3A6C" w:rsidRPr="00331285" w:rsidRDefault="001C3A6C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0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9E96" w14:textId="77777777" w:rsidR="001C3A6C" w:rsidRPr="00331285" w:rsidRDefault="001C3A6C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1CE43" w14:textId="77777777" w:rsidR="001C3A6C" w:rsidRPr="00331285" w:rsidRDefault="001C3A6C" w:rsidP="00CB2D1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331285">
              <w:rPr>
                <w:rFonts w:ascii="Arial" w:hAnsi="Arial" w:cs="Arial"/>
                <w:sz w:val="24"/>
                <w:szCs w:val="24"/>
                <w:lang w:eastAsia="es-CL"/>
              </w:rPr>
              <w:t xml:space="preserve"> 3° y 4°</w:t>
            </w:r>
          </w:p>
        </w:tc>
      </w:tr>
      <w:tr w:rsidR="001C3A6C" w:rsidRPr="00331285" w14:paraId="0246B67B" w14:textId="77777777" w:rsidTr="00CB2D1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8166" w14:textId="77777777" w:rsidR="001C3A6C" w:rsidRPr="00331285" w:rsidRDefault="001C3A6C" w:rsidP="00CB2D1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0717" w14:textId="77777777" w:rsidR="001C3A6C" w:rsidRPr="00331285" w:rsidRDefault="001C3A6C" w:rsidP="00CB2D1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1D073" w14:textId="365E5930" w:rsidR="001C3A6C" w:rsidRPr="00331285" w:rsidRDefault="00BC095B" w:rsidP="00CB2D1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 (2</w:t>
            </w:r>
            <w:r w:rsidR="00B64770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  <w:r w:rsidRPr="00331285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) 24/08 A 28</w:t>
            </w:r>
            <w:r w:rsidR="001C3A6C" w:rsidRPr="00331285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/08</w:t>
            </w:r>
          </w:p>
        </w:tc>
      </w:tr>
      <w:tr w:rsidR="001C3A6C" w:rsidRPr="00331285" w14:paraId="623E7C62" w14:textId="77777777" w:rsidTr="00CB2D14">
        <w:trPr>
          <w:trHeight w:val="37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32F8" w14:textId="77777777" w:rsidR="001C3A6C" w:rsidRPr="00331285" w:rsidRDefault="001C3A6C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2</w:t>
            </w:r>
          </w:p>
        </w:tc>
        <w:tc>
          <w:tcPr>
            <w:tcW w:w="3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4D54" w14:textId="77777777" w:rsidR="001C3A6C" w:rsidRPr="00331285" w:rsidRDefault="001C3A6C" w:rsidP="00CB2D1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31285">
              <w:rPr>
                <w:rFonts w:ascii="Arial" w:hAnsi="Arial" w:cs="Arial"/>
                <w:i/>
                <w:sz w:val="24"/>
                <w:szCs w:val="24"/>
              </w:rPr>
              <w:t>Participar en forma activa y autónoma de todas las instancias educativas</w:t>
            </w:r>
          </w:p>
        </w:tc>
      </w:tr>
      <w:tr w:rsidR="001C3A6C" w:rsidRPr="00331285" w14:paraId="32D2B47D" w14:textId="77777777" w:rsidTr="00CB2D14">
        <w:trPr>
          <w:trHeight w:val="37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B8E3" w14:textId="77777777" w:rsidR="001C3A6C" w:rsidRPr="00331285" w:rsidRDefault="001C3A6C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848D" w14:textId="77777777" w:rsidR="001C3A6C" w:rsidRPr="00331285" w:rsidRDefault="001C3A6C" w:rsidP="00CB2D1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1285"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 w:rsidRPr="00331285">
              <w:rPr>
                <w:rFonts w:ascii="Arial" w:hAnsi="Arial" w:cs="Arial"/>
                <w:sz w:val="24"/>
                <w:szCs w:val="24"/>
              </w:rPr>
              <w:t xml:space="preserve"> Blanco Zúñiga-Cristian Martínez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F5E1" w14:textId="77777777" w:rsidR="001C3A6C" w:rsidRPr="00331285" w:rsidRDefault="001C3A6C" w:rsidP="00CB2D1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9EB7" w14:textId="77777777" w:rsidR="001C3A6C" w:rsidRPr="00331285" w:rsidRDefault="001C3A6C" w:rsidP="00CB2D14">
            <w:pPr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Orientación- Convivencia y Ciudadanía</w:t>
            </w:r>
          </w:p>
        </w:tc>
      </w:tr>
      <w:tr w:rsidR="001C3A6C" w:rsidRPr="00331285" w14:paraId="31FECF4E" w14:textId="77777777" w:rsidTr="00CB2D14">
        <w:trPr>
          <w:trHeight w:val="17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E95D" w14:textId="77777777" w:rsidR="001C3A6C" w:rsidRPr="00331285" w:rsidRDefault="001C3A6C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7956" w14:textId="77777777" w:rsidR="001C3A6C" w:rsidRPr="00331285" w:rsidRDefault="001C3A6C" w:rsidP="001C3A6C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OR04 OA 01</w:t>
            </w:r>
          </w:p>
        </w:tc>
      </w:tr>
    </w:tbl>
    <w:tbl>
      <w:tblPr>
        <w:tblStyle w:val="Tablaconcuadrcula"/>
        <w:tblW w:w="10320" w:type="dxa"/>
        <w:tblInd w:w="-856" w:type="dxa"/>
        <w:tblLook w:val="04A0" w:firstRow="1" w:lastRow="0" w:firstColumn="1" w:lastColumn="0" w:noHBand="0" w:noVBand="1"/>
      </w:tblPr>
      <w:tblGrid>
        <w:gridCol w:w="6634"/>
        <w:gridCol w:w="3686"/>
      </w:tblGrid>
      <w:tr w:rsidR="001C3A6C" w:rsidRPr="00331285" w14:paraId="14D84D18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AEDE" w14:textId="77777777" w:rsidR="001C3A6C" w:rsidRPr="00331285" w:rsidRDefault="001C3A6C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31B8" w14:textId="77777777" w:rsidR="001C3A6C" w:rsidRPr="00331285" w:rsidRDefault="001C3A6C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1C3A6C" w:rsidRPr="00331285" w14:paraId="4E2AB423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3EC0" w14:textId="77777777" w:rsidR="001C3A6C" w:rsidRPr="00331285" w:rsidRDefault="001C3A6C" w:rsidP="001C3A6C">
            <w:pPr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Observar, describir y valorar sus características, habilidades y fortalezas (en lo familiar, afectivo, académico y social, entre otros) y proponerse acciones concretas para los aspectos que requiera superar.</w:t>
            </w:r>
          </w:p>
          <w:p w14:paraId="5BFE2BF5" w14:textId="77777777" w:rsidR="001C3A6C" w:rsidRPr="00331285" w:rsidRDefault="001C3A6C" w:rsidP="00CB2D14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3889" w14:textId="77777777" w:rsidR="001C3A6C" w:rsidRPr="00331285" w:rsidRDefault="00EB3143" w:rsidP="00CB2D14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Identificar habilidades</w:t>
            </w:r>
            <w:r w:rsidR="00BD3445" w:rsidRPr="00331285">
              <w:rPr>
                <w:rFonts w:ascii="Arial" w:hAnsi="Arial" w:cs="Arial"/>
                <w:sz w:val="24"/>
                <w:szCs w:val="24"/>
              </w:rPr>
              <w:t xml:space="preserve"> y fortalezas</w:t>
            </w:r>
          </w:p>
        </w:tc>
      </w:tr>
      <w:tr w:rsidR="001C3A6C" w:rsidRPr="00331285" w14:paraId="18D5DCD9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90C9" w14:textId="77777777" w:rsidR="001C3A6C" w:rsidRPr="00331285" w:rsidRDefault="001C3A6C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4257" w14:textId="77777777" w:rsidR="001C3A6C" w:rsidRPr="00331285" w:rsidRDefault="001C3A6C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1C3A6C" w:rsidRPr="00331285" w14:paraId="1C43984B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311E" w14:textId="77777777" w:rsidR="001C3A6C" w:rsidRPr="00331285" w:rsidRDefault="001C3A6C" w:rsidP="001C3A6C">
            <w:pPr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Observar, describir y valorar sus características, habilidades y fortalezas (en lo familiar, afectivo, académico y social, entre otros) y proponerse acciones concretas para los aspectos que requiera superar.</w:t>
            </w:r>
          </w:p>
          <w:p w14:paraId="3A174642" w14:textId="77777777" w:rsidR="001C3A6C" w:rsidRPr="00331285" w:rsidRDefault="001C3A6C" w:rsidP="00CB2D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D35" w14:textId="77777777" w:rsidR="001C3A6C" w:rsidRPr="00331285" w:rsidRDefault="001C3A6C" w:rsidP="00CB2D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 xml:space="preserve">Analizar – Comprender- </w:t>
            </w:r>
          </w:p>
          <w:p w14:paraId="55403BD1" w14:textId="77777777" w:rsidR="001C3A6C" w:rsidRPr="00331285" w:rsidRDefault="001C3A6C" w:rsidP="00CB2D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A6C" w:rsidRPr="00331285" w14:paraId="05541E60" w14:textId="77777777" w:rsidTr="00CB2D14"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4724" w14:textId="77777777" w:rsidR="001C3A6C" w:rsidRPr="00331285" w:rsidRDefault="001C3A6C" w:rsidP="00CB2D14">
            <w:pPr>
              <w:spacing w:after="1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31285"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1C3A6C" w:rsidRPr="00331285" w14:paraId="74DC75F1" w14:textId="77777777" w:rsidTr="00CB2D14">
        <w:trPr>
          <w:trHeight w:val="2940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ABE" w14:textId="77777777" w:rsidR="001C3A6C" w:rsidRPr="00331285" w:rsidRDefault="001C3A6C" w:rsidP="00CB2D1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8EC18A" w14:textId="77777777" w:rsidR="001C3A6C" w:rsidRPr="00331285" w:rsidRDefault="001C3A6C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El estudiante deberá leer el texto  según corresponda.</w:t>
            </w:r>
          </w:p>
          <w:p w14:paraId="4DA38C8B" w14:textId="77777777" w:rsidR="001C3A6C" w:rsidRPr="00331285" w:rsidRDefault="001C3A6C" w:rsidP="00CB2D1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53A04B" w14:textId="77777777" w:rsidR="001C3A6C" w:rsidRPr="00331285" w:rsidRDefault="001C3A6C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Esta guía está pensada para para que cada estudiante la realice en la comodidad de su hogar, junto a su familia.</w:t>
            </w:r>
          </w:p>
          <w:p w14:paraId="21391106" w14:textId="77777777" w:rsidR="001C3A6C" w:rsidRPr="00331285" w:rsidRDefault="001C3A6C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254EDA5D" w14:textId="77777777" w:rsidR="001C3A6C" w:rsidRPr="00331285" w:rsidRDefault="001C3A6C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Disfrute cada momento como si fuera el último, aproveche de observar a su familia y dese cuenta de lo maravillosos que son.</w:t>
            </w:r>
          </w:p>
          <w:p w14:paraId="5D1BEAB0" w14:textId="77777777" w:rsidR="001C3A6C" w:rsidRPr="00331285" w:rsidRDefault="001C3A6C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3075807" w14:textId="77777777" w:rsidR="001C3A6C" w:rsidRPr="00331285" w:rsidRDefault="001C3A6C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Bese a sus hijos cada vez que pueda y dígales en todo momento lo mucho que les ama.</w:t>
            </w:r>
          </w:p>
          <w:p w14:paraId="1BC8C236" w14:textId="77777777" w:rsidR="001C3A6C" w:rsidRPr="00331285" w:rsidRDefault="001C3A6C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FCF57E5" w14:textId="77777777" w:rsidR="001C3A6C" w:rsidRPr="00331285" w:rsidRDefault="001C3A6C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Recuerde que su familia siempre, siempre es lo más importante.</w:t>
            </w:r>
          </w:p>
          <w:p w14:paraId="506BFAEE" w14:textId="77777777" w:rsidR="001C3A6C" w:rsidRPr="00331285" w:rsidRDefault="001C3A6C" w:rsidP="00CB2D1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865759" w14:textId="77777777" w:rsidR="001C3A6C" w:rsidRPr="00331285" w:rsidRDefault="001C3A6C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Quédese en casa.</w:t>
            </w:r>
          </w:p>
          <w:p w14:paraId="11D1D7D6" w14:textId="77777777" w:rsidR="001C3A6C" w:rsidRPr="00331285" w:rsidRDefault="001C3A6C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A51F2CD" w14:textId="77777777" w:rsidR="001C3A6C" w:rsidRPr="00331285" w:rsidRDefault="001C3A6C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285">
              <w:rPr>
                <w:rFonts w:ascii="Arial" w:hAnsi="Arial" w:cs="Arial"/>
                <w:sz w:val="24"/>
                <w:szCs w:val="24"/>
              </w:rPr>
              <w:t>Más vale perder un minuto de vida, que perder la vida por un minuto.</w:t>
            </w:r>
          </w:p>
        </w:tc>
      </w:tr>
    </w:tbl>
    <w:p w14:paraId="7D3667CB" w14:textId="77777777" w:rsidR="002F1FCA" w:rsidRPr="00331285" w:rsidRDefault="002F1FCA" w:rsidP="0033128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1285">
        <w:rPr>
          <w:rFonts w:ascii="Arial" w:hAnsi="Arial" w:cs="Arial"/>
          <w:b/>
          <w:sz w:val="24"/>
          <w:szCs w:val="24"/>
          <w:u w:val="single"/>
        </w:rPr>
        <w:t xml:space="preserve">Guía de </w:t>
      </w:r>
      <w:r w:rsidR="00331285" w:rsidRPr="00331285">
        <w:rPr>
          <w:rFonts w:ascii="Arial" w:hAnsi="Arial" w:cs="Arial"/>
          <w:b/>
          <w:sz w:val="24"/>
          <w:szCs w:val="24"/>
          <w:u w:val="single"/>
        </w:rPr>
        <w:t>contención</w:t>
      </w:r>
      <w:r w:rsidRPr="00331285">
        <w:rPr>
          <w:rFonts w:ascii="Arial" w:hAnsi="Arial" w:cs="Arial"/>
          <w:b/>
          <w:sz w:val="24"/>
          <w:szCs w:val="24"/>
          <w:u w:val="single"/>
        </w:rPr>
        <w:t>- semana 20- curso: 3° y 4°</w:t>
      </w:r>
    </w:p>
    <w:p w14:paraId="2B38E38A" w14:textId="77777777" w:rsidR="00233F65" w:rsidRPr="00331285" w:rsidRDefault="00233F65" w:rsidP="00DB3E82">
      <w:pPr>
        <w:rPr>
          <w:rFonts w:ascii="Arial" w:hAnsi="Arial" w:cs="Arial"/>
          <w:sz w:val="24"/>
          <w:szCs w:val="24"/>
        </w:rPr>
      </w:pPr>
      <w:r w:rsidRPr="00331285">
        <w:rPr>
          <w:rFonts w:ascii="Arial" w:hAnsi="Arial" w:cs="Arial"/>
          <w:sz w:val="24"/>
          <w:szCs w:val="24"/>
        </w:rPr>
        <w:t xml:space="preserve">1.- </w:t>
      </w:r>
      <w:r w:rsidR="00331285">
        <w:rPr>
          <w:rFonts w:ascii="Arial" w:hAnsi="Arial" w:cs="Arial"/>
          <w:sz w:val="24"/>
          <w:szCs w:val="24"/>
        </w:rPr>
        <w:t>Realiza un  dibujo de tú</w:t>
      </w:r>
      <w:r w:rsidRPr="00331285">
        <w:rPr>
          <w:rFonts w:ascii="Arial" w:hAnsi="Arial" w:cs="Arial"/>
          <w:sz w:val="24"/>
          <w:szCs w:val="24"/>
        </w:rPr>
        <w:t xml:space="preserve"> familia.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F6078" w14:paraId="0886DFBC" w14:textId="77777777" w:rsidTr="00EF6078">
        <w:tc>
          <w:tcPr>
            <w:tcW w:w="8978" w:type="dxa"/>
          </w:tcPr>
          <w:p w14:paraId="407DE44C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C162B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B524D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13647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BC279E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8D2D4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D07BA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E3607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B5AA6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15D50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589B9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158DF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B349D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E1718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8C610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040E8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6CCBC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93AF0" w14:textId="77777777" w:rsidR="00EF6078" w:rsidRDefault="00EF6078" w:rsidP="00233F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41DAE8" w14:textId="77777777" w:rsidR="00233F65" w:rsidRPr="00331285" w:rsidRDefault="00233F65" w:rsidP="00233F65">
      <w:pPr>
        <w:rPr>
          <w:rFonts w:ascii="Arial" w:hAnsi="Arial" w:cs="Arial"/>
          <w:sz w:val="24"/>
          <w:szCs w:val="24"/>
        </w:rPr>
      </w:pPr>
    </w:p>
    <w:p w14:paraId="2E77C52F" w14:textId="77777777" w:rsidR="00331285" w:rsidRDefault="00331285" w:rsidP="00331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</w:t>
      </w:r>
      <w:r w:rsidRPr="00331285">
        <w:rPr>
          <w:rFonts w:ascii="Arial" w:hAnsi="Arial" w:cs="Arial"/>
          <w:sz w:val="24"/>
          <w:szCs w:val="24"/>
        </w:rPr>
        <w:t>scribe tres características p</w:t>
      </w:r>
      <w:r>
        <w:rPr>
          <w:rFonts w:ascii="Arial" w:hAnsi="Arial" w:cs="Arial"/>
          <w:sz w:val="24"/>
          <w:szCs w:val="24"/>
        </w:rPr>
        <w:t>ositivas de cada integrante de tú</w:t>
      </w:r>
      <w:r w:rsidRPr="00331285">
        <w:rPr>
          <w:rFonts w:ascii="Arial" w:hAnsi="Arial" w:cs="Arial"/>
          <w:sz w:val="24"/>
          <w:szCs w:val="24"/>
        </w:rPr>
        <w:t xml:space="preserve"> familia.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31285" w14:paraId="4486742D" w14:textId="77777777" w:rsidTr="00331285">
        <w:tc>
          <w:tcPr>
            <w:tcW w:w="8978" w:type="dxa"/>
          </w:tcPr>
          <w:p w14:paraId="43D459D1" w14:textId="77777777" w:rsidR="00331285" w:rsidRDefault="00331285" w:rsidP="00331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523C699" w14:textId="77777777" w:rsidR="00331285" w:rsidRPr="00331285" w:rsidRDefault="00331285" w:rsidP="00331285">
      <w:pPr>
        <w:rPr>
          <w:rFonts w:ascii="Arial" w:hAnsi="Arial" w:cs="Arial"/>
          <w:sz w:val="24"/>
          <w:szCs w:val="24"/>
        </w:rPr>
      </w:pPr>
    </w:p>
    <w:p w14:paraId="7886DD21" w14:textId="77777777" w:rsidR="00331285" w:rsidRPr="00331285" w:rsidRDefault="00331285" w:rsidP="00331285">
      <w:pPr>
        <w:rPr>
          <w:rFonts w:ascii="Arial" w:hAnsi="Arial" w:cs="Arial"/>
          <w:sz w:val="24"/>
          <w:szCs w:val="24"/>
        </w:rPr>
      </w:pPr>
      <w:r w:rsidRPr="00331285">
        <w:rPr>
          <w:rFonts w:ascii="Arial" w:hAnsi="Arial" w:cs="Arial"/>
          <w:sz w:val="24"/>
          <w:szCs w:val="24"/>
        </w:rPr>
        <w:t>3.- El estudiante escribe tres ca</w:t>
      </w:r>
      <w:r w:rsidR="008E2E42">
        <w:rPr>
          <w:rFonts w:ascii="Arial" w:hAnsi="Arial" w:cs="Arial"/>
          <w:sz w:val="24"/>
          <w:szCs w:val="24"/>
        </w:rPr>
        <w:t>racterísticas personales que te</w:t>
      </w:r>
      <w:r w:rsidRPr="00331285">
        <w:rPr>
          <w:rFonts w:ascii="Arial" w:hAnsi="Arial" w:cs="Arial"/>
          <w:sz w:val="24"/>
          <w:szCs w:val="24"/>
        </w:rPr>
        <w:t xml:space="preserve"> gustaría mejor.</w:t>
      </w:r>
    </w:p>
    <w:p w14:paraId="68DE3D70" w14:textId="77777777" w:rsidR="00233F65" w:rsidRPr="00331285" w:rsidRDefault="00233F65" w:rsidP="00233F65">
      <w:pPr>
        <w:rPr>
          <w:rFonts w:ascii="Arial" w:hAnsi="Arial" w:cs="Arial"/>
          <w:sz w:val="24"/>
          <w:szCs w:val="24"/>
        </w:rPr>
      </w:pPr>
    </w:p>
    <w:p w14:paraId="30E7D4AB" w14:textId="77777777" w:rsidR="00836A00" w:rsidRPr="00331285" w:rsidRDefault="00836A00" w:rsidP="00233F65">
      <w:pPr>
        <w:rPr>
          <w:rFonts w:ascii="Arial" w:hAnsi="Arial" w:cs="Arial"/>
          <w:sz w:val="24"/>
          <w:szCs w:val="24"/>
        </w:rPr>
      </w:pPr>
    </w:p>
    <w:p w14:paraId="48D67BF0" w14:textId="77777777" w:rsidR="00836A00" w:rsidRPr="00331285" w:rsidRDefault="00836A00" w:rsidP="00233F65">
      <w:pPr>
        <w:rPr>
          <w:rFonts w:ascii="Arial" w:hAnsi="Arial" w:cs="Arial"/>
          <w:sz w:val="24"/>
          <w:szCs w:val="24"/>
        </w:rPr>
      </w:pPr>
      <w:r w:rsidRPr="00331285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75D7B87" wp14:editId="0858E5FA">
            <wp:extent cx="5783855" cy="274651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86" cy="27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A00" w:rsidRPr="00331285" w:rsidSect="00302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F2472" w14:textId="77777777" w:rsidR="002E522D" w:rsidRDefault="002E522D" w:rsidP="001C3A6C">
      <w:pPr>
        <w:spacing w:after="0"/>
      </w:pPr>
      <w:r>
        <w:separator/>
      </w:r>
    </w:p>
  </w:endnote>
  <w:endnote w:type="continuationSeparator" w:id="0">
    <w:p w14:paraId="2523A226" w14:textId="77777777" w:rsidR="002E522D" w:rsidRDefault="002E522D" w:rsidP="001C3A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AFC33" w14:textId="77777777" w:rsidR="002C7873" w:rsidRDefault="002C78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2666C" w14:textId="77777777" w:rsidR="002C7873" w:rsidRPr="00D77197" w:rsidRDefault="002C7873" w:rsidP="002C7873">
    <w:pPr>
      <w:tabs>
        <w:tab w:val="center" w:pos="4419"/>
        <w:tab w:val="right" w:pos="8838"/>
      </w:tabs>
      <w:spacing w:after="0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3E80040B" w14:textId="77777777" w:rsidR="002C7873" w:rsidRPr="00D77197" w:rsidRDefault="002C7873" w:rsidP="002C7873">
    <w:pPr>
      <w:tabs>
        <w:tab w:val="center" w:pos="4419"/>
        <w:tab w:val="right" w:pos="8838"/>
      </w:tabs>
      <w:spacing w:after="0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5027E66C" w14:textId="77777777" w:rsidR="002C7873" w:rsidRDefault="002C7873" w:rsidP="002C7873">
    <w:pPr>
      <w:pStyle w:val="Piedepgina"/>
    </w:pPr>
    <w:r>
      <w:t xml:space="preserve">                                               </w:t>
    </w:r>
    <w:r w:rsidRPr="00D77197">
      <w:t>“Un Colegio que Cambia”</w:t>
    </w:r>
    <w:r>
      <w:t xml:space="preserve">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6E35B" w14:textId="77777777" w:rsidR="002C7873" w:rsidRDefault="002C78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EBECF" w14:textId="77777777" w:rsidR="002E522D" w:rsidRDefault="002E522D" w:rsidP="001C3A6C">
      <w:pPr>
        <w:spacing w:after="0"/>
      </w:pPr>
      <w:r>
        <w:separator/>
      </w:r>
    </w:p>
  </w:footnote>
  <w:footnote w:type="continuationSeparator" w:id="0">
    <w:p w14:paraId="477503EA" w14:textId="77777777" w:rsidR="002E522D" w:rsidRDefault="002E522D" w:rsidP="001C3A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F4324" w14:textId="77777777" w:rsidR="002C7873" w:rsidRDefault="002C78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94AA" w14:textId="77777777" w:rsidR="001C3A6C" w:rsidRDefault="001C3A6C">
    <w:pPr>
      <w:pStyle w:val="Encabezado"/>
    </w:pPr>
    <w:r w:rsidRPr="001C3A6C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76832E98" wp14:editId="219F6A17">
          <wp:simplePos x="0" y="0"/>
          <wp:positionH relativeFrom="column">
            <wp:posOffset>5461000</wp:posOffset>
          </wp:positionH>
          <wp:positionV relativeFrom="paragraph">
            <wp:posOffset>-208915</wp:posOffset>
          </wp:positionV>
          <wp:extent cx="895350" cy="1047750"/>
          <wp:effectExtent l="0" t="0" r="0" b="0"/>
          <wp:wrapNone/>
          <wp:docPr id="3" name="Imagen 3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A6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BB5CB58" wp14:editId="0846EAC1">
          <wp:simplePos x="0" y="0"/>
          <wp:positionH relativeFrom="margin">
            <wp:posOffset>-752697</wp:posOffset>
          </wp:positionH>
          <wp:positionV relativeFrom="paragraph">
            <wp:posOffset>-59690</wp:posOffset>
          </wp:positionV>
          <wp:extent cx="1038860" cy="520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5F378" w14:textId="77777777" w:rsidR="002C7873" w:rsidRDefault="002C7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E82"/>
    <w:rsid w:val="000C6A83"/>
    <w:rsid w:val="001C3A6C"/>
    <w:rsid w:val="00233F65"/>
    <w:rsid w:val="002C7873"/>
    <w:rsid w:val="002E522D"/>
    <w:rsid w:val="002F1FCA"/>
    <w:rsid w:val="00302F38"/>
    <w:rsid w:val="00331285"/>
    <w:rsid w:val="0038343C"/>
    <w:rsid w:val="00836A00"/>
    <w:rsid w:val="008C6340"/>
    <w:rsid w:val="008E2E42"/>
    <w:rsid w:val="00993247"/>
    <w:rsid w:val="00A036C6"/>
    <w:rsid w:val="00B64770"/>
    <w:rsid w:val="00BC095B"/>
    <w:rsid w:val="00BD3445"/>
    <w:rsid w:val="00D665E3"/>
    <w:rsid w:val="00DB3E82"/>
    <w:rsid w:val="00EB3143"/>
    <w:rsid w:val="00E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6AE0"/>
  <w15:docId w15:val="{2C52160D-EC33-4BC5-8EC4-2C94189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A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A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C3A6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3A6C"/>
  </w:style>
  <w:style w:type="paragraph" w:styleId="Piedepgina">
    <w:name w:val="footer"/>
    <w:basedOn w:val="Normal"/>
    <w:link w:val="PiedepginaCar"/>
    <w:uiPriority w:val="99"/>
    <w:unhideWhenUsed/>
    <w:rsid w:val="001C3A6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A6C"/>
  </w:style>
  <w:style w:type="paragraph" w:styleId="Prrafodelista">
    <w:name w:val="List Paragraph"/>
    <w:basedOn w:val="Normal"/>
    <w:uiPriority w:val="34"/>
    <w:qFormat/>
    <w:rsid w:val="001C3A6C"/>
    <w:pPr>
      <w:spacing w:after="160" w:line="254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1C3A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MARTINEZ</dc:creator>
  <cp:keywords/>
  <dc:description/>
  <cp:lastModifiedBy>UTP</cp:lastModifiedBy>
  <cp:revision>17</cp:revision>
  <dcterms:created xsi:type="dcterms:W3CDTF">2020-08-11T14:17:00Z</dcterms:created>
  <dcterms:modified xsi:type="dcterms:W3CDTF">2020-08-20T20:48:00Z</dcterms:modified>
</cp:coreProperties>
</file>