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CBD41" w14:textId="77777777"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14:paraId="52654685" w14:textId="77777777"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14:paraId="27437E4B" w14:textId="77777777" w:rsidTr="00390A0B">
        <w:tc>
          <w:tcPr>
            <w:tcW w:w="1668" w:type="dxa"/>
            <w:shd w:val="clear" w:color="auto" w:fill="C6D9F1"/>
          </w:tcPr>
          <w:p w14:paraId="124F4957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14:paraId="06BD4D19" w14:textId="77777777" w:rsidR="00390A0B" w:rsidRPr="00747269" w:rsidRDefault="002A5E58" w:rsidP="006974C7">
            <w:pPr>
              <w:spacing w:after="0" w:line="240" w:lineRule="auto"/>
              <w:jc w:val="both"/>
            </w:pPr>
            <w:r>
              <w:t xml:space="preserve">Cuarto </w:t>
            </w:r>
            <w:r w:rsidR="00390A0B" w:rsidRPr="00747269">
              <w:t xml:space="preserve"> básico</w:t>
            </w:r>
          </w:p>
        </w:tc>
      </w:tr>
      <w:tr w:rsidR="00390A0B" w:rsidRPr="00747269" w14:paraId="59E96015" w14:textId="77777777" w:rsidTr="00390A0B">
        <w:tc>
          <w:tcPr>
            <w:tcW w:w="1668" w:type="dxa"/>
            <w:shd w:val="clear" w:color="auto" w:fill="C6D9F1"/>
          </w:tcPr>
          <w:p w14:paraId="6350BE4A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14:paraId="2BA0FBD2" w14:textId="77777777" w:rsidR="00390A0B" w:rsidRPr="00747269" w:rsidRDefault="00D97D4C" w:rsidP="006974C7">
            <w:pPr>
              <w:spacing w:after="0" w:line="240" w:lineRule="auto"/>
              <w:jc w:val="both"/>
            </w:pPr>
            <w:r>
              <w:t xml:space="preserve">Del  08  hasta el 12 </w:t>
            </w:r>
            <w:r w:rsidR="008C043C">
              <w:t>de Junio</w:t>
            </w:r>
            <w:r w:rsidR="00390A0B" w:rsidRPr="00747269">
              <w:t>.</w:t>
            </w:r>
            <w:r>
              <w:t xml:space="preserve"> (Semana 10</w:t>
            </w:r>
            <w:r w:rsidR="0080407D">
              <w:t>)</w:t>
            </w:r>
          </w:p>
        </w:tc>
      </w:tr>
      <w:tr w:rsidR="00390A0B" w:rsidRPr="00747269" w14:paraId="505B5FD3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6917F9B1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14:paraId="57D2E300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14:paraId="07F1705B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5C77FFE9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14:paraId="02A17AD2" w14:textId="77777777"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14:paraId="35C7D86B" w14:textId="77777777" w:rsidTr="00390A0B">
        <w:trPr>
          <w:trHeight w:val="270"/>
        </w:trPr>
        <w:tc>
          <w:tcPr>
            <w:tcW w:w="4489" w:type="dxa"/>
            <w:shd w:val="clear" w:color="auto" w:fill="C6D9F1"/>
          </w:tcPr>
          <w:p w14:paraId="54701107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14:paraId="6A4A0C54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394EC7" w14:paraId="40BAC206" w14:textId="77777777" w:rsidTr="00390A0B">
        <w:trPr>
          <w:trHeight w:val="1605"/>
        </w:trPr>
        <w:tc>
          <w:tcPr>
            <w:tcW w:w="4489" w:type="dxa"/>
            <w:shd w:val="clear" w:color="auto" w:fill="auto"/>
          </w:tcPr>
          <w:p w14:paraId="4EC65BE9" w14:textId="77777777" w:rsidR="00390A0B" w:rsidRPr="008B4DD3" w:rsidRDefault="002A5E58" w:rsidP="008B4DD3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13 Escribir, copiar o completar oraciones simples, de acuerdo con un modelo. </w:t>
            </w:r>
          </w:p>
        </w:tc>
        <w:tc>
          <w:tcPr>
            <w:tcW w:w="4489" w:type="dxa"/>
            <w:shd w:val="clear" w:color="auto" w:fill="auto"/>
          </w:tcPr>
          <w:p w14:paraId="2AC0C7B9" w14:textId="77777777" w:rsidR="00390A0B" w:rsidRPr="002A5E58" w:rsidRDefault="00D97D4C" w:rsidP="001C77FD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>To reinforce vocabulary about health problems and giving advice.</w:t>
            </w:r>
          </w:p>
        </w:tc>
      </w:tr>
      <w:tr w:rsidR="00390A0B" w:rsidRPr="00747269" w14:paraId="59B3C600" w14:textId="77777777" w:rsidTr="00390A0B">
        <w:trPr>
          <w:trHeight w:val="240"/>
        </w:trPr>
        <w:tc>
          <w:tcPr>
            <w:tcW w:w="4489" w:type="dxa"/>
            <w:shd w:val="clear" w:color="auto" w:fill="C6D9F1"/>
          </w:tcPr>
          <w:p w14:paraId="57B23466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14:paraId="6A910D2F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14:paraId="125562D6" w14:textId="77777777" w:rsidTr="00390A0B">
        <w:trPr>
          <w:trHeight w:val="1380"/>
        </w:trPr>
        <w:tc>
          <w:tcPr>
            <w:tcW w:w="4489" w:type="dxa"/>
            <w:shd w:val="clear" w:color="auto" w:fill="auto"/>
          </w:tcPr>
          <w:p w14:paraId="60BFC67D" w14:textId="77777777" w:rsidR="008B4DD3" w:rsidRDefault="002A5E58" w:rsidP="002A5E58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Acciones a considerar cuando se está enfermo. </w:t>
            </w:r>
          </w:p>
          <w:p w14:paraId="382E971B" w14:textId="77777777" w:rsidR="002A5E58" w:rsidRPr="002A5E58" w:rsidRDefault="001C77FD" w:rsidP="002A5E58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Enfermedades. </w:t>
            </w:r>
          </w:p>
        </w:tc>
        <w:tc>
          <w:tcPr>
            <w:tcW w:w="4489" w:type="dxa"/>
            <w:shd w:val="clear" w:color="auto" w:fill="auto"/>
          </w:tcPr>
          <w:p w14:paraId="6E67BDA6" w14:textId="77777777" w:rsidR="00370B9D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Identificar</w:t>
            </w:r>
          </w:p>
          <w:p w14:paraId="1CE37727" w14:textId="77777777" w:rsidR="00057CB5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Aplicar</w:t>
            </w:r>
          </w:p>
          <w:p w14:paraId="5D5ED1BB" w14:textId="77777777" w:rsidR="00057CB5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Demostrar</w:t>
            </w:r>
          </w:p>
          <w:p w14:paraId="19A0E67A" w14:textId="77777777" w:rsidR="00057CB5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Recordar</w:t>
            </w:r>
          </w:p>
          <w:p w14:paraId="4CB68D3E" w14:textId="77777777" w:rsidR="00077EC5" w:rsidRPr="00077EC5" w:rsidRDefault="00077EC5" w:rsidP="00077EC5">
            <w:pPr>
              <w:spacing w:after="0" w:line="240" w:lineRule="auto"/>
              <w:ind w:left="360"/>
              <w:jc w:val="both"/>
              <w:rPr>
                <w:b/>
              </w:rPr>
            </w:pPr>
          </w:p>
        </w:tc>
      </w:tr>
    </w:tbl>
    <w:p w14:paraId="70BD6103" w14:textId="77777777" w:rsidR="00390A0B" w:rsidRDefault="00390A0B" w:rsidP="00390A0B">
      <w:pPr>
        <w:jc w:val="center"/>
        <w:rPr>
          <w:b/>
          <w:u w:val="single"/>
        </w:rPr>
      </w:pPr>
    </w:p>
    <w:p w14:paraId="2C3FB5EA" w14:textId="77777777" w:rsidR="00390A0B" w:rsidRDefault="00390A0B" w:rsidP="00390A0B">
      <w:pPr>
        <w:jc w:val="center"/>
        <w:rPr>
          <w:b/>
          <w:u w:val="single"/>
        </w:rPr>
      </w:pPr>
    </w:p>
    <w:p w14:paraId="2332955F" w14:textId="77777777" w:rsidR="00390A0B" w:rsidRDefault="00390A0B" w:rsidP="00390A0B">
      <w:pPr>
        <w:rPr>
          <w:b/>
          <w:u w:val="single"/>
        </w:rPr>
      </w:pPr>
    </w:p>
    <w:p w14:paraId="66991C4D" w14:textId="77777777" w:rsidR="00390A0B" w:rsidRDefault="00390A0B" w:rsidP="00390A0B">
      <w:pPr>
        <w:rPr>
          <w:b/>
          <w:u w:val="single"/>
        </w:rPr>
      </w:pPr>
    </w:p>
    <w:p w14:paraId="1ADF980E" w14:textId="77777777" w:rsidR="00390A0B" w:rsidRDefault="00390A0B" w:rsidP="00390A0B">
      <w:pPr>
        <w:rPr>
          <w:b/>
          <w:u w:val="single"/>
        </w:rPr>
      </w:pPr>
    </w:p>
    <w:p w14:paraId="0ED92203" w14:textId="77777777" w:rsidR="00390A0B" w:rsidRDefault="00390A0B" w:rsidP="00390A0B">
      <w:pPr>
        <w:rPr>
          <w:b/>
          <w:u w:val="single"/>
        </w:rPr>
      </w:pPr>
    </w:p>
    <w:p w14:paraId="3AFA8729" w14:textId="77777777" w:rsidR="00390A0B" w:rsidRDefault="00390A0B" w:rsidP="00390A0B">
      <w:pPr>
        <w:rPr>
          <w:b/>
          <w:u w:val="single"/>
        </w:rPr>
      </w:pPr>
    </w:p>
    <w:p w14:paraId="382000F8" w14:textId="77777777" w:rsidR="00390A0B" w:rsidRDefault="00390A0B" w:rsidP="00390A0B">
      <w:pPr>
        <w:rPr>
          <w:b/>
          <w:u w:val="single"/>
        </w:rPr>
      </w:pPr>
    </w:p>
    <w:p w14:paraId="3ED1F21A" w14:textId="77777777" w:rsidR="00390A0B" w:rsidRPr="00390A0B" w:rsidRDefault="00390A0B" w:rsidP="00390A0B">
      <w:pPr>
        <w:rPr>
          <w:b/>
          <w:u w:val="single"/>
        </w:rPr>
      </w:pPr>
    </w:p>
    <w:p w14:paraId="17419847" w14:textId="77777777"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14:paraId="4A7BA48C" w14:textId="77777777" w:rsidR="00057CB5" w:rsidRDefault="00057CB5" w:rsidP="00E3408A">
      <w:pPr>
        <w:pStyle w:val="Prrafodelista"/>
        <w:numPr>
          <w:ilvl w:val="0"/>
          <w:numId w:val="24"/>
        </w:numPr>
      </w:pPr>
      <w:r w:rsidRPr="00057CB5">
        <w:t xml:space="preserve">Estimado estudiante en esta clase </w:t>
      </w:r>
      <w:r w:rsidR="00D97D4C">
        <w:t xml:space="preserve">repasaremos las </w:t>
      </w:r>
      <w:r w:rsidR="002E4323">
        <w:t xml:space="preserve"> recomendaciones </w:t>
      </w:r>
      <w:r w:rsidR="002A5E58">
        <w:t xml:space="preserve"> que debemos tomar cuando nos encontramos con un problema de salud. </w:t>
      </w:r>
    </w:p>
    <w:p w14:paraId="04647703" w14:textId="77777777" w:rsidR="002A5E58" w:rsidRPr="00057CB5" w:rsidRDefault="002A5E58" w:rsidP="002A5E58">
      <w:pPr>
        <w:pStyle w:val="Prrafodelista"/>
      </w:pPr>
    </w:p>
    <w:p w14:paraId="1D367400" w14:textId="77777777" w:rsidR="00057CB5" w:rsidRDefault="00057CB5" w:rsidP="00057CB5">
      <w:pPr>
        <w:pStyle w:val="Prrafodelista"/>
        <w:numPr>
          <w:ilvl w:val="0"/>
          <w:numId w:val="24"/>
        </w:numPr>
      </w:pPr>
      <w:r w:rsidRPr="00057CB5">
        <w:t>Para realizar esta guía de trabajo puedes utilizar el material entregado en semanas previas (Vocabulario</w:t>
      </w:r>
      <w:r>
        <w:t xml:space="preserve"> de</w:t>
      </w:r>
      <w:r w:rsidR="002A5E58">
        <w:t xml:space="preserve"> las enfermedades y las acciones a considerar cuando se </w:t>
      </w:r>
      <w:r w:rsidR="001C77FD">
        <w:t>está</w:t>
      </w:r>
      <w:r w:rsidR="002A5E58">
        <w:t xml:space="preserve"> enfermo</w:t>
      </w:r>
      <w:r>
        <w:t xml:space="preserve">) </w:t>
      </w:r>
    </w:p>
    <w:p w14:paraId="4D0CE988" w14:textId="77777777" w:rsidR="004D3A43" w:rsidRDefault="004D3A43" w:rsidP="004D3A43">
      <w:pPr>
        <w:pStyle w:val="Prrafodelista"/>
      </w:pPr>
    </w:p>
    <w:p w14:paraId="0367F5D4" w14:textId="77777777" w:rsidR="004D3A43" w:rsidRDefault="004D3A43" w:rsidP="00057CB5">
      <w:pPr>
        <w:pStyle w:val="Prrafodelista"/>
        <w:numPr>
          <w:ilvl w:val="0"/>
          <w:numId w:val="24"/>
        </w:numPr>
      </w:pPr>
      <w:r>
        <w:t xml:space="preserve">Al final de esta guía te encontrarás con una AUTOEVALUACIÓN la cual debes contestar. </w:t>
      </w:r>
      <w:r w:rsidR="00394EC7">
        <w:t xml:space="preserve">Pide a un adulto que te ayude a completarla. </w:t>
      </w:r>
    </w:p>
    <w:p w14:paraId="464E7D50" w14:textId="77777777" w:rsidR="00131CE2" w:rsidRPr="00131CE2" w:rsidRDefault="00131CE2" w:rsidP="00057CB5">
      <w:pPr>
        <w:pStyle w:val="Prrafodelista"/>
      </w:pPr>
      <w:r>
        <w:t xml:space="preserve">                   </w:t>
      </w:r>
    </w:p>
    <w:p w14:paraId="4C2A41D9" w14:textId="77777777" w:rsidR="00390A0B" w:rsidRPr="00D97D4C" w:rsidRDefault="00390A0B" w:rsidP="00D97D4C">
      <w:pPr>
        <w:pStyle w:val="Prrafodelista"/>
        <w:numPr>
          <w:ilvl w:val="0"/>
          <w:numId w:val="24"/>
        </w:numPr>
        <w:jc w:val="both"/>
        <w:rPr>
          <w:b/>
        </w:rPr>
      </w:pPr>
      <w:r>
        <w:t>No olvides que si tienes alguna dificultad o duda puedes escribir a mi correo o</w:t>
      </w:r>
      <w:r w:rsidRPr="00D97D4C">
        <w:rPr>
          <w:lang w:val="es-CL"/>
        </w:rPr>
        <w:t xml:space="preserve"> </w:t>
      </w:r>
      <w:r w:rsidR="008C043C" w:rsidRPr="00D97D4C">
        <w:rPr>
          <w:lang w:val="es-CL"/>
        </w:rPr>
        <w:t>Whatssap</w:t>
      </w:r>
      <w:r w:rsidRPr="00D97D4C">
        <w:rPr>
          <w:lang w:val="es-CL"/>
        </w:rPr>
        <w:t xml:space="preserve">:        </w:t>
      </w:r>
      <w:hyperlink r:id="rId8" w:history="1">
        <w:r w:rsidRPr="00D97D4C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D97D4C">
        <w:rPr>
          <w:b/>
        </w:rPr>
        <w:t xml:space="preserve">   o   +56972353456</w:t>
      </w:r>
      <w:r w:rsidRPr="00D97D4C">
        <w:rPr>
          <w:b/>
          <w:szCs w:val="28"/>
          <w:lang w:eastAsia="es-CL"/>
        </w:rPr>
        <w:t xml:space="preserve">. </w:t>
      </w:r>
    </w:p>
    <w:p w14:paraId="0C2D0F3B" w14:textId="77777777" w:rsidR="00390A0B" w:rsidRPr="00BE0531" w:rsidRDefault="00390A0B" w:rsidP="00390A0B">
      <w:pPr>
        <w:rPr>
          <w:b/>
          <w:u w:val="single"/>
        </w:rPr>
      </w:pPr>
    </w:p>
    <w:p w14:paraId="37AE0567" w14:textId="77777777" w:rsidR="008C043C" w:rsidRDefault="008C043C"/>
    <w:p w14:paraId="2A121863" w14:textId="77777777" w:rsidR="001D1AE7" w:rsidRDefault="001D1AE7"/>
    <w:p w14:paraId="133E4AE2" w14:textId="77777777" w:rsidR="00131CE2" w:rsidRDefault="00131CE2"/>
    <w:p w14:paraId="57CB8D6D" w14:textId="77777777" w:rsidR="00131CE2" w:rsidRDefault="00131CE2"/>
    <w:p w14:paraId="36FD79D2" w14:textId="77777777" w:rsidR="00131CE2" w:rsidRDefault="00131CE2"/>
    <w:p w14:paraId="3537445B" w14:textId="77777777" w:rsidR="00DF55EB" w:rsidRDefault="00DF55EB"/>
    <w:p w14:paraId="24463372" w14:textId="77777777" w:rsidR="00DF55EB" w:rsidRDefault="00DF55EB"/>
    <w:p w14:paraId="343074D5" w14:textId="77777777"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ENGLISH WORKSHEET</w:t>
      </w:r>
    </w:p>
    <w:p w14:paraId="41FECFBE" w14:textId="77777777" w:rsidR="008C043C" w:rsidRPr="008C043C" w:rsidRDefault="002A5E58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4th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721"/>
        <w:gridCol w:w="2999"/>
      </w:tblGrid>
      <w:tr w:rsidR="008C043C" w:rsidRPr="008C043C" w14:paraId="46A833F5" w14:textId="77777777" w:rsidTr="006974C7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86FC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5F04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904C1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2A5E58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4th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8C043C" w:rsidRPr="008C043C" w14:paraId="05397D63" w14:textId="77777777" w:rsidTr="006974C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21A9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1A34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FED25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D97D4C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10</w:t>
            </w:r>
          </w:p>
        </w:tc>
      </w:tr>
      <w:tr w:rsidR="008C043C" w:rsidRPr="008C043C" w14:paraId="28B93093" w14:textId="77777777" w:rsidTr="006974C7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E362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E4B7" w14:textId="77777777" w:rsidR="008C043C" w:rsidRPr="002E4323" w:rsidRDefault="002A5E58" w:rsidP="008C043C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2E4323">
              <w:rPr>
                <w:rFonts w:asciiTheme="minorHAnsi" w:eastAsiaTheme="minorHAnsi" w:hAnsiTheme="minorHAnsi" w:cs="Calibri"/>
                <w:i/>
                <w:lang w:val="en-US"/>
              </w:rPr>
              <w:t>“How do you feel?</w:t>
            </w:r>
            <w:r w:rsidR="005736A5" w:rsidRPr="002E4323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</w:tbl>
    <w:p w14:paraId="6389470D" w14:textId="77777777" w:rsidR="001C77FD" w:rsidRPr="00F176DB" w:rsidRDefault="006704D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B52D10">
        <w:rPr>
          <w:rFonts w:ascii="Times New Roman" w:eastAsiaTheme="minorEastAsia" w:hAnsi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44BEF" wp14:editId="0611C362">
                <wp:simplePos x="0" y="0"/>
                <wp:positionH relativeFrom="margin">
                  <wp:align>left</wp:align>
                </wp:positionH>
                <wp:positionV relativeFrom="paragraph">
                  <wp:posOffset>842010</wp:posOffset>
                </wp:positionV>
                <wp:extent cx="6515100" cy="1857375"/>
                <wp:effectExtent l="19050" t="0" r="38100" b="47625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573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FD0A80" w14:textId="77777777" w:rsidR="006704D5" w:rsidRPr="00B52D10" w:rsidRDefault="006704D5" w:rsidP="006704D5">
                            <w:pPr>
                              <w:tabs>
                                <w:tab w:val="left" w:pos="4887"/>
                                <w:tab w:val="center" w:pos="5587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52D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Estimado estudiante en esta clase reforzaremos los contenidos estudiados en las semanas previas: </w:t>
                            </w:r>
                          </w:p>
                          <w:p w14:paraId="6488C7C9" w14:textId="77777777" w:rsidR="006704D5" w:rsidRDefault="006704D5" w:rsidP="006704D5">
                            <w:pPr>
                              <w:pStyle w:val="Prrafodelista"/>
                              <w:tabs>
                                <w:tab w:val="left" w:pos="4887"/>
                                <w:tab w:val="center" w:pos="55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52D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Vocabulario de las enfermedades</w:t>
                            </w:r>
                          </w:p>
                          <w:p w14:paraId="6E654A73" w14:textId="77777777" w:rsidR="006704D5" w:rsidRDefault="006704D5" w:rsidP="006704D5">
                            <w:pPr>
                              <w:pStyle w:val="Prrafodelista"/>
                              <w:tabs>
                                <w:tab w:val="left" w:pos="4887"/>
                                <w:tab w:val="center" w:pos="55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- Dar recomendaciones</w:t>
                            </w:r>
                          </w:p>
                          <w:p w14:paraId="3EE61537" w14:textId="77777777" w:rsidR="006704D5" w:rsidRPr="00B52D10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69AA" id="Nube 20" o:spid="_x0000_s1026" style="position:absolute;left:0;text-align:left;margin-left:0;margin-top:66.3pt;width:513pt;height:14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kPgQIAAB8FAAAOAAAAZHJzL2Uyb0RvYy54bWysVEtv2zAMvg/YfxB0Xx1nTdMZdYqgRYYB&#10;RVegHXpmZDkWIImapMTJfv0o2W3Tx2mYD7IoUnx8/KiLy73RbCd9UGhrXp5MOJNWYKPspua/HlZf&#10;zjkLEWwDGq2s+UEGfrn4/Omid5WcYoe6kZ6RExuq3tW8i9FVRRFEJw2EE3TSkrJFbyCS6DdF46En&#10;70YX08nkrOjRN86jkCHQ6fWg5Ivsv22liD/bNsjIdM0pt5hXn9d1WovFBVQbD65TYkwD/iELA8pS&#10;0GdX1xCBbb1658oo4TFgG08EmgLbVgmZa6Bqysmbau47cDLXQuAE9wxT+H9uxe3uzjPV1HxK8Fgw&#10;1KPb7VoyEgmb3oWKTO7dnR+lQNtU6L71Jv2pBLbPeB6e8ZT7yAQdns3KWTkhv4J05fls/nU+S16L&#10;l+vOh/hdomFpU3OhcdtkIGF3E+Jg+2STwgXUqlkprbNwCFfasx1Qc4kTDfacaQiRDmu+yt8Y7tU1&#10;bVlP+UznOTUg1rUaImVpHOEQ7IYz0Buis4g+5/LqdngX9IHqPQo8yd9HgVMh1xC6IePsNZlBZVSk&#10;KdDK1Pz8+La2SSszj0c4UkeGHqRd3K/3Y2PW2ByolR4HjgcnVori3RAed+CJ1NQHGtT4k5ZWIyGA&#10;446zDv2fj86TPXGNtJz1NCSEzu8teEnV/rDEwm/l6WmaqiyczuaJQ/5Ysz7W2K25QmpVSU+CE3mb&#10;7KN+2rYezSPN8zJFJRVYQbGHPozCVRyGl14EIZfLbEaT5CDe2HsnkvMEWUL6Yf8I3o3EitSjW3wa&#10;KKje0GuwTTctLrcRW5W5lyAecCXSJoGmMNN3fDHSmB/L2erlXVv8BQAA//8DAFBLAwQUAAYACAAA&#10;ACEAduEMjN0AAAAJAQAADwAAAGRycy9kb3ducmV2LnhtbEyPzU7DMBCE70i8g7VI3KjdQAMKcaqq&#10;qDdUqW3E2YndJCJeR/5pw9uzPcFxZ0az35Tr2Y7sYnwYHEpYLgQwg63TA3YS6tPu6Q1YiAq1Gh0a&#10;CT8mwLq6vytVod0VD+ZyjB2jEgyFktDHOBWch7Y3VoWFmwySd3beqkin77j26krlduSZEDm3akD6&#10;0KvJbHvTfh+TlaA/xLzXn1/7XRrT6zb5etOcaykfH+bNO7Bo5vgXhhs+oUNFTI1LqAMbJdCQSOpz&#10;lgO72SLLSWokvGSrJfCq5P8XVL8AAAD//wMAUEsBAi0AFAAGAAgAAAAhALaDOJL+AAAA4QEAABMA&#10;AAAAAAAAAAAAAAAAAAAAAFtDb250ZW50X1R5cGVzXS54bWxQSwECLQAUAAYACAAAACEAOP0h/9YA&#10;AACUAQAACwAAAAAAAAAAAAAAAAAvAQAAX3JlbHMvLnJlbHNQSwECLQAUAAYACAAAACEAMWUpD4EC&#10;AAAfBQAADgAAAAAAAAAAAAAAAAAuAgAAZHJzL2Uyb0RvYy54bWxQSwECLQAUAAYACAAAACEAduEM&#10;jN0AAAAJAQAADwAAAAAAAAAAAAAAAADb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707763,1125475;325755,1091208;1044829,1500475;877729,1516856;2485088,1680666;2384346,1605855;4347472,1494112;4307205,1576189;5147080,986902;5637371,1293713;6303661,660142;6085284,775196;5779738,233290;5791200,287635;4385326,169915;4497229,100608;3339140,202935;3393281,143173;2111375,223229;2307431,281186;622403,678845;588169,617835" o:connectangles="0,0,0,0,0,0,0,0,0,0,0,0,0,0,0,0,0,0,0,0,0,0" textboxrect="0,0,43200,43200"/>
                <v:textbox>
                  <w:txbxContent>
                    <w:p w:rsidR="006704D5" w:rsidRPr="00B52D10" w:rsidRDefault="006704D5" w:rsidP="006704D5">
                      <w:pPr>
                        <w:tabs>
                          <w:tab w:val="left" w:pos="4887"/>
                          <w:tab w:val="center" w:pos="5587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52D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Estimado estudiante en esta clase reforzaremos los contenidos estudiados en las semanas previas: </w:t>
                      </w:r>
                    </w:p>
                    <w:p w:rsidR="006704D5" w:rsidRDefault="006704D5" w:rsidP="006704D5">
                      <w:pPr>
                        <w:pStyle w:val="Prrafodelista"/>
                        <w:tabs>
                          <w:tab w:val="left" w:pos="4887"/>
                          <w:tab w:val="center" w:pos="5587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52D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Vocabulario de las enfermedades</w:t>
                      </w:r>
                    </w:p>
                    <w:p w:rsidR="006704D5" w:rsidRDefault="006704D5" w:rsidP="006704D5">
                      <w:pPr>
                        <w:pStyle w:val="Prrafodelista"/>
                        <w:tabs>
                          <w:tab w:val="left" w:pos="4887"/>
                          <w:tab w:val="center" w:pos="5587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- Dar recomendaciones</w:t>
                      </w:r>
                    </w:p>
                    <w:p w:rsidR="006704D5" w:rsidRPr="00B52D10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79AC9" w14:textId="77777777" w:rsidR="001C77FD" w:rsidRPr="00D97D4C" w:rsidRDefault="001C77FD" w:rsidP="00D97D4C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1B79DB6D" w14:textId="77777777" w:rsidR="001C77FD" w:rsidRPr="00F176DB" w:rsidRDefault="001C77FD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2CE3A63D" w14:textId="77777777" w:rsidR="005736A5" w:rsidRDefault="006704D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72812984" wp14:editId="60229F84">
            <wp:simplePos x="0" y="0"/>
            <wp:positionH relativeFrom="column">
              <wp:posOffset>1266825</wp:posOffset>
            </wp:positionH>
            <wp:positionV relativeFrom="paragraph">
              <wp:posOffset>116205</wp:posOffset>
            </wp:positionV>
            <wp:extent cx="590550" cy="720090"/>
            <wp:effectExtent l="0" t="0" r="0" b="3810"/>
            <wp:wrapThrough wrapText="bothSides">
              <wp:wrapPolygon edited="0">
                <wp:start x="0" y="0"/>
                <wp:lineTo x="0" y="21143"/>
                <wp:lineTo x="20903" y="21143"/>
                <wp:lineTo x="20903" y="0"/>
                <wp:lineTo x="0" y="0"/>
              </wp:wrapPolygon>
            </wp:wrapThrough>
            <wp:docPr id="19" name="Imagen 19" descr="Esbozó Sonriente Lápiz De Dibujos Animados Apuntando Con El Dedo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Esbozó Sonriente Lápiz De Dibujos Animados Apuntando Con El Dedo ..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D2A22" w14:textId="77777777"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5AF62820" w14:textId="77777777"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306E424C" w14:textId="77777777"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10F21BF4" w14:textId="77777777" w:rsidR="00D97D4C" w:rsidRDefault="006704D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E80D1" wp14:editId="7DB0A10C">
                <wp:simplePos x="0" y="0"/>
                <wp:positionH relativeFrom="column">
                  <wp:posOffset>3848100</wp:posOffset>
                </wp:positionH>
                <wp:positionV relativeFrom="paragraph">
                  <wp:posOffset>181610</wp:posOffset>
                </wp:positionV>
                <wp:extent cx="2867025" cy="31146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114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0C07A" w14:textId="77777777" w:rsidR="006704D5" w:rsidRDefault="006704D5" w:rsidP="006704D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6704D5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Recomendaciones </w:t>
                            </w:r>
                          </w:p>
                          <w:p w14:paraId="2CA51590" w14:textId="77777777" w:rsidR="006704D5" w:rsidRDefault="006704D5" w:rsidP="006704D5">
                            <w:p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Take some medicine= </w:t>
                            </w:r>
                            <w:r w:rsidRPr="00DB105A">
                              <w:rPr>
                                <w:sz w:val="24"/>
                                <w:szCs w:val="24"/>
                                <w:lang w:val="es-CL"/>
                              </w:rPr>
                              <w:t>ingerir un remedio</w:t>
                            </w:r>
                          </w:p>
                          <w:p w14:paraId="5438F7EC" w14:textId="77777777" w:rsidR="006704D5" w:rsidRPr="004D3A43" w:rsidRDefault="006704D5" w:rsidP="006704D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D3A4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Go to the doctor </w:t>
                            </w:r>
                            <w:r w:rsidRPr="004D3A43">
                              <w:rPr>
                                <w:sz w:val="24"/>
                                <w:szCs w:val="24"/>
                                <w:lang w:val="en-US"/>
                              </w:rPr>
                              <w:t>= Ir al doctor</w:t>
                            </w:r>
                          </w:p>
                          <w:p w14:paraId="288C04EF" w14:textId="77777777" w:rsidR="006704D5" w:rsidRPr="004D3A43" w:rsidRDefault="006704D5" w:rsidP="006704D5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D3A4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Go to the </w:t>
                            </w:r>
                            <w:r w:rsidR="00DB105A" w:rsidRPr="004D3A4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dentist</w:t>
                            </w:r>
                            <w:r w:rsidRPr="004D3A4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= </w:t>
                            </w:r>
                            <w:r w:rsidRPr="004D3A43">
                              <w:rPr>
                                <w:sz w:val="24"/>
                                <w:szCs w:val="24"/>
                                <w:lang w:val="en-US"/>
                              </w:rPr>
                              <w:t>Ir al dentista</w:t>
                            </w:r>
                          </w:p>
                          <w:p w14:paraId="1EA60364" w14:textId="77777777" w:rsidR="006704D5" w:rsidRDefault="006704D5" w:rsidP="006704D5">
                            <w:p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Drink water</w:t>
                            </w:r>
                            <w:r w:rsidRPr="00DB105A">
                              <w:rPr>
                                <w:sz w:val="24"/>
                                <w:szCs w:val="24"/>
                                <w:lang w:val="es-CL"/>
                              </w:rPr>
                              <w:t>= beber agua</w:t>
                            </w:r>
                          </w:p>
                          <w:p w14:paraId="61DCE081" w14:textId="77777777" w:rsidR="006704D5" w:rsidRDefault="00DB105A" w:rsidP="006704D5">
                            <w:p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Brush your teeth= </w:t>
                            </w:r>
                            <w:r w:rsidRPr="00DB105A">
                              <w:rPr>
                                <w:sz w:val="24"/>
                                <w:szCs w:val="24"/>
                                <w:lang w:val="es-CL"/>
                              </w:rPr>
                              <w:t>Lavarse los dientes</w:t>
                            </w:r>
                          </w:p>
                          <w:p w14:paraId="719D9225" w14:textId="77777777" w:rsidR="00DB105A" w:rsidRPr="00DB105A" w:rsidRDefault="00DB105A" w:rsidP="006704D5">
                            <w:p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Go to bed = </w:t>
                            </w:r>
                            <w:r w:rsidRPr="00DB105A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Ir a la cama  a descansar. </w:t>
                            </w:r>
                          </w:p>
                          <w:p w14:paraId="44FC9B1D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29D7832D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BD00E71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07C6EEA1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5BD4757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966BEED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5B780B5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1BD18E47" w14:textId="77777777" w:rsidR="006704D5" w:rsidRP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left:0;text-align:left;margin-left:303pt;margin-top:14.3pt;width:225.75pt;height:24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+UyigIAAGcFAAAOAAAAZHJzL2Uyb0RvYy54bWysVN1u2jAUvp+0d7B8v4YwSjvUUCEqpklV&#10;i9pOvTaODdYcH882JOxt9ix7sR07IbCOq2k3zjk53/n/ubltKk12wnkFpqD5xYASYTiUyqwL+vVl&#10;8eGaEh+YKZkGIwq6F57eTt+/u6ntRAxhA7oUjqAR4ye1LegmBDvJMs83omL+AqwwKJTgKhaQdeus&#10;dKxG65XOhoPBOKvBldYBF97j37tWSKfJvpSCh0cpvQhEFxRjC+l16V3FN5vesMnaMbtRvAuD/UMU&#10;FVMGnfam7lhgZOvUX6YqxR14kOGCQ5WBlIqLlANmkw/eZPO8YVakXLA43vZl8v/PLH/YLR1RZUHH&#10;lBhWYYuesGi/fpr1VgMZxwLV1k8Q92yXruM8kjHbRroqfjEP0qSi7vuiiiYQjj+H1+OrwfCSEo6y&#10;j3k+Gl9dRqvZUd06Hz4LqEgkCuowgFRMtrv3oYUeINGbNvH1oFW5UFonJs6LmGtHdgw7HZq8c3GC&#10;QodRM4vptAkkKuy1aK0+CYmViCEn72kGjzYZ58KEVJBkCdFRTWIEvWJ+TlGHQzAdNqqJNJu94uCc&#10;4p8ee43kFUzolStlwJ0zUH7rPbf4Q/ZtzjH90Kya1P6EjH9WUO5xJBy0u+ItXyhsyz3zYckcLgeu&#10;ES58eMRHaqgLCh1FyQbcj3P/Ix5nFqWU1LhsBfXft8wJSvQXg9P8KR+N4nYmZnR5NUTGnUpWpxKz&#10;reaAXc7xtFieyIgP+kBKB9Ur3oVZ9IoiZjj6LigP7sDMQ3sE8LJwMZslGG6kZeHePFsejcc6x7F7&#10;aV6Zs91sBhzrBzgsJpu8GdEWGzUNzLYBpErze6xr1wHc5rQB3eWJ5+KUT6jjfZz+BgAA//8DAFBL&#10;AwQUAAYACAAAACEANogUcuAAAAALAQAADwAAAGRycy9kb3ducmV2LnhtbEyPwU7DMBBE70j8g7VI&#10;3KiTSgkljVNViEqIA4iUD3DjbRwRr43ttOnf457gOJrRzJt6M5uRndCHwZKAfJEBQ+qsGqgX8LXf&#10;PayAhShJydESCrhggE1ze1PLStkzfeKpjT1LJRQqKUDH6CrOQ6fRyLCwDil5R+uNjEn6nisvz6nc&#10;jHyZZSU3cqC0oKXDZ43ddzsZAc5v3Yd+0fvd/O5f3/qpHfTPRYj7u3m7BhZxjn9huOIndGgS08FO&#10;pAIbBZRZmb5EActVCewayIrHAthBQJE/5cCbmv//0PwCAAD//wMAUEsBAi0AFAAGAAgAAAAhALaD&#10;OJL+AAAA4QEAABMAAAAAAAAAAAAAAAAAAAAAAFtDb250ZW50X1R5cGVzXS54bWxQSwECLQAUAAYA&#10;CAAAACEAOP0h/9YAAACUAQAACwAAAAAAAAAAAAAAAAAvAQAAX3JlbHMvLnJlbHNQSwECLQAUAAYA&#10;CAAAACEAf3vlMooCAABnBQAADgAAAAAAAAAAAAAAAAAuAgAAZHJzL2Uyb0RvYy54bWxQSwECLQAU&#10;AAYACAAAACEANogUcuAAAAALAQAADwAAAAAAAAAAAAAAAADkBAAAZHJzL2Rvd25yZXYueG1sUEsF&#10;BgAAAAAEAAQA8wAAAPEFAAAAAA==&#10;" fillcolor="white [3201]" strokecolor="black [3213]" strokeweight="1pt">
                <v:textbox>
                  <w:txbxContent>
                    <w:p w:rsidR="006704D5" w:rsidRDefault="006704D5" w:rsidP="006704D5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6704D5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Recomendaciones </w:t>
                      </w:r>
                    </w:p>
                    <w:p w:rsidR="006704D5" w:rsidRDefault="006704D5" w:rsidP="006704D5">
                      <w:p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Take some medicine= </w:t>
                      </w:r>
                      <w:r w:rsidRPr="00DB105A">
                        <w:rPr>
                          <w:sz w:val="24"/>
                          <w:szCs w:val="24"/>
                          <w:lang w:val="es-CL"/>
                        </w:rPr>
                        <w:t>ingerir un remedio</w:t>
                      </w:r>
                    </w:p>
                    <w:p w:rsidR="006704D5" w:rsidRPr="004D3A43" w:rsidRDefault="006704D5" w:rsidP="006704D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D3A43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Go to the doctor </w:t>
                      </w:r>
                      <w:r w:rsidRPr="004D3A43">
                        <w:rPr>
                          <w:sz w:val="24"/>
                          <w:szCs w:val="24"/>
                          <w:lang w:val="en-US"/>
                        </w:rPr>
                        <w:t>= Ir al doctor</w:t>
                      </w:r>
                    </w:p>
                    <w:p w:rsidR="006704D5" w:rsidRPr="004D3A43" w:rsidRDefault="006704D5" w:rsidP="006704D5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4D3A43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Go to the </w:t>
                      </w:r>
                      <w:r w:rsidR="00DB105A" w:rsidRPr="004D3A43">
                        <w:rPr>
                          <w:b/>
                          <w:sz w:val="24"/>
                          <w:szCs w:val="24"/>
                          <w:lang w:val="en-US"/>
                        </w:rPr>
                        <w:t>dentist</w:t>
                      </w:r>
                      <w:r w:rsidRPr="004D3A43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= </w:t>
                      </w:r>
                      <w:r w:rsidRPr="004D3A43">
                        <w:rPr>
                          <w:sz w:val="24"/>
                          <w:szCs w:val="24"/>
                          <w:lang w:val="en-US"/>
                        </w:rPr>
                        <w:t>Ir al dentista</w:t>
                      </w:r>
                    </w:p>
                    <w:p w:rsidR="006704D5" w:rsidRDefault="006704D5" w:rsidP="006704D5">
                      <w:p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Drink water</w:t>
                      </w:r>
                      <w:r w:rsidRPr="00DB105A">
                        <w:rPr>
                          <w:sz w:val="24"/>
                          <w:szCs w:val="24"/>
                          <w:lang w:val="es-CL"/>
                        </w:rPr>
                        <w:t>= beber agua</w:t>
                      </w:r>
                    </w:p>
                    <w:p w:rsidR="006704D5" w:rsidRDefault="00DB105A" w:rsidP="006704D5">
                      <w:p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Brush your teeth= </w:t>
                      </w:r>
                      <w:r w:rsidRPr="00DB105A">
                        <w:rPr>
                          <w:sz w:val="24"/>
                          <w:szCs w:val="24"/>
                          <w:lang w:val="es-CL"/>
                        </w:rPr>
                        <w:t>Lavarse los dientes</w:t>
                      </w:r>
                    </w:p>
                    <w:p w:rsidR="00DB105A" w:rsidRPr="00DB105A" w:rsidRDefault="00DB105A" w:rsidP="006704D5">
                      <w:pPr>
                        <w:rPr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Go to bed = </w:t>
                      </w:r>
                      <w:r w:rsidRPr="00DB105A">
                        <w:rPr>
                          <w:sz w:val="24"/>
                          <w:szCs w:val="24"/>
                          <w:lang w:val="es-CL"/>
                        </w:rPr>
                        <w:t xml:space="preserve">Ir a la cama  a descansar. </w:t>
                      </w: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P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F425D" wp14:editId="5641F779">
                <wp:simplePos x="0" y="0"/>
                <wp:positionH relativeFrom="column">
                  <wp:posOffset>266700</wp:posOffset>
                </wp:positionH>
                <wp:positionV relativeFrom="paragraph">
                  <wp:posOffset>191135</wp:posOffset>
                </wp:positionV>
                <wp:extent cx="3219450" cy="29908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990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746E9" w14:textId="77777777" w:rsidR="006704D5" w:rsidRDefault="006704D5" w:rsidP="006704D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6704D5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Vocabulario sobre las Enfermedades</w:t>
                            </w:r>
                          </w:p>
                          <w:p w14:paraId="5D183D6C" w14:textId="77777777" w:rsidR="006704D5" w:rsidRPr="006704D5" w:rsidRDefault="006704D5" w:rsidP="006704D5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6704D5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Headache = </w:t>
                            </w:r>
                            <w:r w:rsidRPr="006704D5">
                              <w:rPr>
                                <w:sz w:val="24"/>
                                <w:szCs w:val="24"/>
                                <w:lang w:val="es-CL"/>
                              </w:rPr>
                              <w:t>Dolor de cabeza</w:t>
                            </w:r>
                          </w:p>
                          <w:p w14:paraId="05F93DD7" w14:textId="77777777" w:rsidR="006704D5" w:rsidRPr="006704D5" w:rsidRDefault="006704D5" w:rsidP="006704D5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6704D5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Stomachache </w:t>
                            </w:r>
                            <w:r w:rsidRPr="006704D5">
                              <w:rPr>
                                <w:sz w:val="24"/>
                                <w:szCs w:val="24"/>
                                <w:lang w:val="es-CL"/>
                              </w:rPr>
                              <w:t>= Dolor de estomago</w:t>
                            </w:r>
                          </w:p>
                          <w:p w14:paraId="45C62045" w14:textId="77777777" w:rsidR="006704D5" w:rsidRPr="006704D5" w:rsidRDefault="006704D5" w:rsidP="006704D5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6704D5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Toothache = </w:t>
                            </w:r>
                            <w:r w:rsidRPr="006704D5">
                              <w:rPr>
                                <w:sz w:val="24"/>
                                <w:szCs w:val="24"/>
                                <w:lang w:val="es-CL"/>
                              </w:rPr>
                              <w:t>Dolor de Muelas</w:t>
                            </w:r>
                          </w:p>
                          <w:p w14:paraId="5CD0D5A0" w14:textId="77777777" w:rsidR="006704D5" w:rsidRDefault="006704D5" w:rsidP="006704D5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Sore throat = </w:t>
                            </w:r>
                            <w:r w:rsidRPr="006704D5">
                              <w:rPr>
                                <w:sz w:val="24"/>
                                <w:szCs w:val="24"/>
                                <w:lang w:val="es-CL"/>
                              </w:rPr>
                              <w:t>Dolor de garganta</w:t>
                            </w:r>
                          </w:p>
                          <w:p w14:paraId="52A03DCE" w14:textId="77777777" w:rsidR="006704D5" w:rsidRDefault="006704D5" w:rsidP="006704D5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Earache = </w:t>
                            </w:r>
                            <w:r w:rsidRPr="006704D5">
                              <w:rPr>
                                <w:sz w:val="24"/>
                                <w:szCs w:val="24"/>
                                <w:lang w:val="es-CL"/>
                              </w:rPr>
                              <w:t>Dolor de oído</w:t>
                            </w:r>
                          </w:p>
                          <w:p w14:paraId="686FEA24" w14:textId="77777777" w:rsidR="006704D5" w:rsidRDefault="006704D5" w:rsidP="006704D5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Fever = </w:t>
                            </w:r>
                            <w:r w:rsidRPr="006704D5">
                              <w:rPr>
                                <w:sz w:val="24"/>
                                <w:szCs w:val="24"/>
                                <w:lang w:val="es-CL"/>
                              </w:rPr>
                              <w:t>Fiebre</w:t>
                            </w:r>
                          </w:p>
                          <w:p w14:paraId="28764CE8" w14:textId="77777777" w:rsidR="006704D5" w:rsidRDefault="006704D5" w:rsidP="006704D5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Cold = </w:t>
                            </w:r>
                            <w:r w:rsidRPr="006704D5">
                              <w:rPr>
                                <w:sz w:val="24"/>
                                <w:szCs w:val="24"/>
                                <w:lang w:val="es-CL"/>
                              </w:rPr>
                              <w:t>Resfriado</w:t>
                            </w:r>
                          </w:p>
                          <w:p w14:paraId="5D713459" w14:textId="77777777" w:rsidR="006704D5" w:rsidRPr="006704D5" w:rsidRDefault="006704D5" w:rsidP="006704D5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Cough = </w:t>
                            </w:r>
                            <w:r w:rsidRPr="006704D5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Tos </w:t>
                            </w:r>
                          </w:p>
                          <w:p w14:paraId="5AF232E4" w14:textId="77777777" w:rsidR="006704D5" w:rsidRPr="006704D5" w:rsidRDefault="006704D5" w:rsidP="006704D5">
                            <w:p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14:paraId="189738A3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C647697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5267398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1F2D680F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2BFDD91F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47F53A7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63B8FBE4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AA44BF2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1C024EE5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1F9961B6" w14:textId="77777777" w:rsid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5A4657A3" w14:textId="77777777" w:rsidR="006704D5" w:rsidRPr="006704D5" w:rsidRDefault="006704D5" w:rsidP="006704D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8" style="position:absolute;left:0;text-align:left;margin-left:21pt;margin-top:15.05pt;width:253.5pt;height:2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/5jAIAAGcFAAAOAAAAZHJzL2Uyb0RvYy54bWysVM1u2zAMvg/YOwi6r469tGuCOkXQosOA&#10;og3aDj0rspQIk0VNUmJnb7Nn2YuNkh0n63IadpFJk/z4z6vrttZkK5xXYEqan40oEYZDpcyqpF9f&#10;7j5cUuIDMxXTYERJd8LT69n7d1eNnYoC1qAr4QiCGD9tbEnXIdhplnm+FjXzZ2CFQaEEV7OArFtl&#10;lWMNotc6K0aji6wBV1kHXHiPf287IZ0lfCkFD49SehGILinGFtLr0ruMbza7YtOVY3ateB8G+4co&#10;aqYMOh2gbllgZOPUX1C14g48yHDGoc5ASsVFygGzyUdvsnleMytSLlgcb4cy+f8Hyx+2C0dUVdIx&#10;JYbV2KInLNqvn2a10UDGsUCN9VPUe7YL13MeyZhtK10dv5gHaVNRd0NRRRsIx58fi3wyPsfac5QV&#10;k8noEhnEyQ7m1vnwWUBNIlFShwGkYrLtvQ+d6l4letMmvh60qu6U1omJ8yJutCNbhp0Obd67ONJC&#10;h9Eyi+l0CSQq7LToUJ+ExEpgyEXynmbwgMk4FyZc9LjaoHY0kxjBYJifMtRhH0yvG81Ems3BcHTK&#10;8E+Pg0XyCiYMxrUy4E4BVN8Gz53+Pvsu55h+aJdtan8RE4t/llDtcCQcdLviLb9T2JZ75sOCOVwO&#10;bCUufHjER2poSgo9Rcka3I9T/6M+zixKKWlw2Urqv2+YE5ToLwaneZKPx3E7EzM+/1Qg444ly2OJ&#10;2dQ3gF3O8bRYnsioH/SelA7qV7wL8+gVRcxw9F1SHtyeuQndEcDLwsV8ntRwIy0L9+bZ8gge6xzH&#10;7qV9Zc72sxlwrB9gv5hs+mZEO91oaWC+CSBVmt9DXfsO4DanDegvTzwXx3zSOtzH2W8AAAD//wMA&#10;UEsDBBQABgAIAAAAIQBc/K9A3gAAAAkBAAAPAAAAZHJzL2Rvd25yZXYueG1sTI/BTsMwEETvSPyD&#10;tUjcqJ1SEIQ4VYWohDiASPkAN17iiHgdbKdN/57lBLfdndHsm2o9+0EcMKY+kIZioUAgtcH21Gn4&#10;2G2v7kCkbMiaIRBqOGGCdX1+VpnShiO946HJneAQSqXR4HIeSylT69CbtAgjEmufIXqTeY2dtNEc&#10;OdwPcqnUrfSmJ/7gzIiPDtuvZvIaxrgZ39yT223n1/j80k1N775PWl9ezJsHEBnn/GeGX3xGh5qZ&#10;9mEim8SgYbXkKlnDtSpAsH6zuufDngdVFCDrSv5vUP8AAAD//wMAUEsBAi0AFAAGAAgAAAAhALaD&#10;OJL+AAAA4QEAABMAAAAAAAAAAAAAAAAAAAAAAFtDb250ZW50X1R5cGVzXS54bWxQSwECLQAUAAYA&#10;CAAAACEAOP0h/9YAAACUAQAACwAAAAAAAAAAAAAAAAAvAQAAX3JlbHMvLnJlbHNQSwECLQAUAAYA&#10;CAAAACEA7RcP+YwCAABnBQAADgAAAAAAAAAAAAAAAAAuAgAAZHJzL2Uyb0RvYy54bWxQSwECLQAU&#10;AAYACAAAACEAXPyvQN4AAAAJAQAADwAAAAAAAAAAAAAAAADmBAAAZHJzL2Rvd25yZXYueG1sUEsF&#10;BgAAAAAEAAQA8wAAAPEFAAAAAA==&#10;" fillcolor="white [3201]" strokecolor="black [3213]" strokeweight="1pt">
                <v:textbox>
                  <w:txbxContent>
                    <w:p w:rsidR="006704D5" w:rsidRDefault="006704D5" w:rsidP="006704D5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6704D5">
                        <w:rPr>
                          <w:b/>
                          <w:sz w:val="24"/>
                          <w:szCs w:val="24"/>
                          <w:lang w:val="es-CL"/>
                        </w:rPr>
                        <w:t>Vocabulario sobre las Enfermedades</w:t>
                      </w:r>
                    </w:p>
                    <w:p w:rsidR="006704D5" w:rsidRPr="006704D5" w:rsidRDefault="006704D5" w:rsidP="006704D5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6704D5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Headache = </w:t>
                      </w:r>
                      <w:r w:rsidRPr="006704D5">
                        <w:rPr>
                          <w:sz w:val="24"/>
                          <w:szCs w:val="24"/>
                          <w:lang w:val="es-CL"/>
                        </w:rPr>
                        <w:t>Dolor de cabeza</w:t>
                      </w:r>
                    </w:p>
                    <w:p w:rsidR="006704D5" w:rsidRPr="006704D5" w:rsidRDefault="006704D5" w:rsidP="006704D5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6704D5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Stomachache </w:t>
                      </w:r>
                      <w:r w:rsidRPr="006704D5">
                        <w:rPr>
                          <w:sz w:val="24"/>
                          <w:szCs w:val="24"/>
                          <w:lang w:val="es-CL"/>
                        </w:rPr>
                        <w:t>= Dolor de estomago</w:t>
                      </w:r>
                    </w:p>
                    <w:p w:rsidR="006704D5" w:rsidRPr="006704D5" w:rsidRDefault="006704D5" w:rsidP="006704D5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6704D5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Toothache = </w:t>
                      </w:r>
                      <w:r w:rsidRPr="006704D5">
                        <w:rPr>
                          <w:sz w:val="24"/>
                          <w:szCs w:val="24"/>
                          <w:lang w:val="es-CL"/>
                        </w:rPr>
                        <w:t>Dolor de Muelas</w:t>
                      </w:r>
                    </w:p>
                    <w:p w:rsidR="006704D5" w:rsidRDefault="006704D5" w:rsidP="006704D5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Sore throat = </w:t>
                      </w:r>
                      <w:r w:rsidRPr="006704D5">
                        <w:rPr>
                          <w:sz w:val="24"/>
                          <w:szCs w:val="24"/>
                          <w:lang w:val="es-CL"/>
                        </w:rPr>
                        <w:t>Dolor de garganta</w:t>
                      </w:r>
                    </w:p>
                    <w:p w:rsidR="006704D5" w:rsidRDefault="006704D5" w:rsidP="006704D5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Earache = </w:t>
                      </w:r>
                      <w:r w:rsidRPr="006704D5">
                        <w:rPr>
                          <w:sz w:val="24"/>
                          <w:szCs w:val="24"/>
                          <w:lang w:val="es-CL"/>
                        </w:rPr>
                        <w:t>Dolor de oído</w:t>
                      </w:r>
                    </w:p>
                    <w:p w:rsidR="006704D5" w:rsidRDefault="006704D5" w:rsidP="006704D5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Fever = </w:t>
                      </w:r>
                      <w:r w:rsidRPr="006704D5">
                        <w:rPr>
                          <w:sz w:val="24"/>
                          <w:szCs w:val="24"/>
                          <w:lang w:val="es-CL"/>
                        </w:rPr>
                        <w:t>Fiebre</w:t>
                      </w:r>
                    </w:p>
                    <w:p w:rsidR="006704D5" w:rsidRDefault="006704D5" w:rsidP="006704D5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Cold = </w:t>
                      </w:r>
                      <w:r w:rsidRPr="006704D5">
                        <w:rPr>
                          <w:sz w:val="24"/>
                          <w:szCs w:val="24"/>
                          <w:lang w:val="es-CL"/>
                        </w:rPr>
                        <w:t>Resfriado</w:t>
                      </w:r>
                    </w:p>
                    <w:p w:rsidR="006704D5" w:rsidRPr="006704D5" w:rsidRDefault="006704D5" w:rsidP="006704D5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Cough = </w:t>
                      </w:r>
                      <w:r w:rsidRPr="006704D5">
                        <w:rPr>
                          <w:sz w:val="24"/>
                          <w:szCs w:val="24"/>
                          <w:lang w:val="es-CL"/>
                        </w:rPr>
                        <w:t xml:space="preserve">Tos </w:t>
                      </w:r>
                    </w:p>
                    <w:p w:rsidR="006704D5" w:rsidRPr="006704D5" w:rsidRDefault="006704D5" w:rsidP="006704D5">
                      <w:p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6704D5" w:rsidRPr="006704D5" w:rsidRDefault="006704D5" w:rsidP="006704D5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2717EA" w14:textId="77777777"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7DCD2F4A" w14:textId="77777777"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439C2E6E" w14:textId="77777777"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59AE183D" w14:textId="77777777"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06E4B3AE" w14:textId="77777777"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0ECDD3AF" w14:textId="77777777"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093EA044" w14:textId="77777777" w:rsidR="00D97D4C" w:rsidRDefault="006704D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3BBFC961" wp14:editId="479D61B5">
            <wp:simplePos x="0" y="0"/>
            <wp:positionH relativeFrom="column">
              <wp:posOffset>1971675</wp:posOffset>
            </wp:positionH>
            <wp:positionV relativeFrom="paragraph">
              <wp:posOffset>13970</wp:posOffset>
            </wp:positionV>
            <wp:extent cx="1247775" cy="883425"/>
            <wp:effectExtent l="0" t="0" r="0" b="0"/>
            <wp:wrapThrough wrapText="bothSides">
              <wp:wrapPolygon edited="0">
                <wp:start x="0" y="0"/>
                <wp:lineTo x="0" y="20963"/>
                <wp:lineTo x="21105" y="20963"/>
                <wp:lineTo x="21105" y="0"/>
                <wp:lineTo x="0" y="0"/>
              </wp:wrapPolygon>
            </wp:wrapThrough>
            <wp:docPr id="5" name="Imagen 5" descr="Germs Coloring Pages en 2020 | Remedios caseros para la 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ms Coloring Pages en 2020 | Remedios caseros para la t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71351" w14:textId="77777777" w:rsidR="00D97D4C" w:rsidRDefault="00DB105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7BBA43ED" wp14:editId="33CCDFDF">
            <wp:simplePos x="0" y="0"/>
            <wp:positionH relativeFrom="margin">
              <wp:align>right</wp:align>
            </wp:positionH>
            <wp:positionV relativeFrom="paragraph">
              <wp:posOffset>199390</wp:posOffset>
            </wp:positionV>
            <wp:extent cx="1004593" cy="752475"/>
            <wp:effectExtent l="0" t="0" r="5080" b="0"/>
            <wp:wrapThrough wrapText="bothSides">
              <wp:wrapPolygon edited="0">
                <wp:start x="0" y="0"/>
                <wp:lineTo x="0" y="20780"/>
                <wp:lineTo x="21300" y="20780"/>
                <wp:lineTo x="21300" y="0"/>
                <wp:lineTo x="0" y="0"/>
              </wp:wrapPolygon>
            </wp:wrapThrough>
            <wp:docPr id="7" name="Imagen 7" descr="Planificacion de una clase (con imágenes) | Salud bucal, Págin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ificacion de una clase (con imágenes) | Salud bucal, Página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93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CD042" w14:textId="77777777"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245E58E8" w14:textId="77777777"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52858975" w14:textId="77777777"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67F72ACA" w14:textId="77777777" w:rsidR="00D97D4C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761DE" w:rsidRPr="005761DE" w14:paraId="79D68883" w14:textId="77777777" w:rsidTr="005761DE">
        <w:tc>
          <w:tcPr>
            <w:tcW w:w="10457" w:type="dxa"/>
          </w:tcPr>
          <w:p w14:paraId="103166B2" w14:textId="77777777" w:rsidR="005761DE" w:rsidRDefault="005761DE" w:rsidP="00DC1803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 w:rsidRPr="005761DE"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La palabra SHOULD significa en español DEBER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ÍAS y la vamos a utilizar cuando queremos dar un recomendación. </w:t>
            </w:r>
          </w:p>
          <w:p w14:paraId="523D6FF0" w14:textId="77777777" w:rsidR="005761DE" w:rsidRDefault="005761DE" w:rsidP="005761DE">
            <w:pPr>
              <w:tabs>
                <w:tab w:val="left" w:pos="5865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B542C1" wp14:editId="25CED0AA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107315</wp:posOffset>
                      </wp:positionV>
                      <wp:extent cx="847725" cy="9525"/>
                      <wp:effectExtent l="0" t="57150" r="28575" b="85725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7BD3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5" o:spid="_x0000_s1026" type="#_x0000_t32" style="position:absolute;margin-left:181.1pt;margin-top:8.45pt;width:66.7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Je6AEAADcEAAAOAAAAZHJzL2Uyb0RvYy54bWysU8mOEzEQvSPxD5bvpJOIYYYonTlkGC4I&#10;IpYP8LjLaUveVC6y/D1ld6fDJiQQF6/16tV7Lq/vT96JA2C2MbRyMZtLAUHHzoZ9K798fnxxJ0Um&#10;FTrlYoBWniHL+83zZ+tjWsEy9tF1gIKThLw6plb2RGnVNFn34FWexQSBL01Er4i3uG86VEfO7l2z&#10;nM9fNceIXcKoIWc+fRgu5abmNwY0fTAmAwnXSq6N6oh1fCpjs1mr1R5V6q0ey1D/UIVXNjDplOpB&#10;kRJf0f6SyluNMUdDMx19E42xGqoGVrOY/6TmU68SVC1sTk6TTfn/pdXvDzsUtuO3u5EiKM9vtOWX&#10;0hRRYJlEB8I40L0SHMJ+HVNeMWwbdjjuctphEX8y6MvMssSpenyePIYTCc2Hdy9vb5dMpfnq9Q2v&#10;OEdzhSbM9BaiF2XRykyo7L4nLmmoaVFdVod3mQbgBVB4XShjjs52j9a5uimNBFuH4qC4Bei0GAl/&#10;iCJl3ZvQCTon1k9oVdg7GCNL1qaIHmTWFZ0dDIwfwbB9LGyorDbulU9pDYEunC5wdIEZrm4Czquk&#10;PwLH+AKF2tR/A54QlTkGmsDehoi/Y7/aZIb4iwOD7mLBU+zOtQGqNdyd9RnHn1Ta//t9hV//++Yb&#10;AAAA//8DAFBLAwQUAAYACAAAACEAp1c44uAAAAAJAQAADwAAAGRycy9kb3ducmV2LnhtbEyPQU7D&#10;MBBF90jcwRokdtRpKKEJcaoKqVIFqlRKD+DEbhJhj4PttsntGVawnPlPf96Uq9EadtE+9A4FzGcJ&#10;MI2NUz22Ao6fm4clsBAlKmkcagGTDrCqbm9KWSh3xQ99OcSWUQmGQgroYhwKzkPTaSvDzA0aKTs5&#10;b2Wk0bdceXmlcmt4miQZt7JHutDJQb92uvk6nK2AfDu0tdm/v82/E7/Z9vtpN64nIe7vxvULsKjH&#10;+AfDrz6pQ0VOtTujCswIeMzSlFAKshwYAYv86RlYTYvlAnhV8v8fVD8AAAD//wMAUEsBAi0AFAAG&#10;AAgAAAAhALaDOJL+AAAA4QEAABMAAAAAAAAAAAAAAAAAAAAAAFtDb250ZW50X1R5cGVzXS54bWxQ&#10;SwECLQAUAAYACAAAACEAOP0h/9YAAACUAQAACwAAAAAAAAAAAAAAAAAvAQAAX3JlbHMvLnJlbHNQ&#10;SwECLQAUAAYACAAAACEAR21iXugBAAA3BAAADgAAAAAAAAAAAAAAAAAuAgAAZHJzL2Uyb0RvYy54&#10;bWxQSwECLQAUAAYACAAAACEAp1c44uAAAAAJAQAADwAAAAAAAAAAAAAAAABCBAAAZHJzL2Rvd25y&#10;ZXYueG1sUEsFBgAAAAAEAAQA8wAAAE8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Example: I have a toothache   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ab/>
              <w:t xml:space="preserve">You SHOULD go to the dentist. </w:t>
            </w:r>
          </w:p>
          <w:p w14:paraId="19FC29A6" w14:textId="77777777" w:rsidR="005761DE" w:rsidRPr="005761DE" w:rsidRDefault="005761DE" w:rsidP="005761DE">
            <w:pPr>
              <w:tabs>
                <w:tab w:val="left" w:pos="5865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 w:rsidRPr="004D3A43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               </w:t>
            </w:r>
            <w:r w:rsidRPr="005761DE"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(Tengo dolor de muelas)                           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     </w:t>
            </w:r>
            <w:r w:rsidRPr="005761DE"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   (Deber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ías ir al dentista) </w:t>
            </w:r>
          </w:p>
        </w:tc>
      </w:tr>
    </w:tbl>
    <w:p w14:paraId="3640072C" w14:textId="77777777" w:rsidR="00D97D4C" w:rsidRPr="005761DE" w:rsidRDefault="00D97D4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15FE6F2" w14:textId="77777777" w:rsidR="00DB105A" w:rsidRPr="004D3A43" w:rsidRDefault="00DB105A" w:rsidP="00DB105A">
      <w:pPr>
        <w:pStyle w:val="Prrafodelista"/>
        <w:keepNext/>
        <w:numPr>
          <w:ilvl w:val="0"/>
          <w:numId w:val="38"/>
        </w:numPr>
        <w:spacing w:after="0"/>
        <w:outlineLvl w:val="0"/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</w:pPr>
      <w:r w:rsidRPr="004D3A43"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  <w:lastRenderedPageBreak/>
        <w:t xml:space="preserve">Look the following chart and complete with the missing information (Mira la siguiente tabla y completa con la información que falta) </w:t>
      </w:r>
    </w:p>
    <w:p w14:paraId="672BA216" w14:textId="77777777" w:rsidR="00DB105A" w:rsidRPr="004D3A43" w:rsidRDefault="00DB105A" w:rsidP="00DB105A">
      <w:pPr>
        <w:keepNext/>
        <w:spacing w:after="0"/>
        <w:ind w:left="360"/>
        <w:outlineLvl w:val="0"/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57"/>
        <w:gridCol w:w="3352"/>
        <w:gridCol w:w="3388"/>
      </w:tblGrid>
      <w:tr w:rsidR="00DB105A" w:rsidRPr="00DB105A" w14:paraId="2ABD13EE" w14:textId="77777777" w:rsidTr="00DB105A">
        <w:tc>
          <w:tcPr>
            <w:tcW w:w="3357" w:type="dxa"/>
          </w:tcPr>
          <w:p w14:paraId="0FF60D79" w14:textId="77777777" w:rsidR="00DB105A" w:rsidRPr="004D3A43" w:rsidRDefault="00DB105A" w:rsidP="00DB105A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  <w:r w:rsidRPr="004D3A43"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  <w:t>What’s the matter?</w:t>
            </w:r>
          </w:p>
          <w:p w14:paraId="6D6F8883" w14:textId="77777777" w:rsidR="00DB105A" w:rsidRPr="00DB105A" w:rsidRDefault="00DB105A" w:rsidP="00DB105A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  <w:r w:rsidRPr="00DB105A"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  <w:t>¿Cuál</w:t>
            </w: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  <w:t xml:space="preserve"> es el problema?</w:t>
            </w:r>
          </w:p>
        </w:tc>
        <w:tc>
          <w:tcPr>
            <w:tcW w:w="3352" w:type="dxa"/>
          </w:tcPr>
          <w:p w14:paraId="6AD4F436" w14:textId="77777777" w:rsidR="00DB105A" w:rsidRPr="00DB105A" w:rsidRDefault="00DB105A" w:rsidP="00DB105A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  <w:r w:rsidRPr="00DB105A"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  <w:t>Healh problem (Enfermedad)</w:t>
            </w:r>
          </w:p>
        </w:tc>
        <w:tc>
          <w:tcPr>
            <w:tcW w:w="3388" w:type="dxa"/>
          </w:tcPr>
          <w:p w14:paraId="06A9A7BE" w14:textId="77777777" w:rsidR="00DB105A" w:rsidRPr="00DB105A" w:rsidRDefault="00DB105A" w:rsidP="00DB105A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  <w:r w:rsidRPr="00DB105A"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  <w:t>Advice</w:t>
            </w:r>
          </w:p>
          <w:p w14:paraId="3594DBB2" w14:textId="77777777" w:rsidR="00DB105A" w:rsidRPr="00DB105A" w:rsidRDefault="00DB105A" w:rsidP="00DB105A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  <w:r w:rsidRPr="00DB105A"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  <w:t>(Recomendación)</w:t>
            </w:r>
          </w:p>
        </w:tc>
      </w:tr>
      <w:tr w:rsidR="00DB105A" w:rsidRPr="00394EC7" w14:paraId="432D26CF" w14:textId="77777777" w:rsidTr="00DB105A">
        <w:tc>
          <w:tcPr>
            <w:tcW w:w="3357" w:type="dxa"/>
          </w:tcPr>
          <w:p w14:paraId="32B26A41" w14:textId="77777777" w:rsidR="00DB105A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  <w:r w:rsidRPr="004C1DF6">
              <w:rPr>
                <w:noProof/>
                <w:lang w:val="es-CL" w:eastAsia="es-CL"/>
              </w:rPr>
              <w:drawing>
                <wp:anchor distT="0" distB="0" distL="114300" distR="114300" simplePos="0" relativeHeight="251666432" behindDoc="0" locked="0" layoutInCell="1" allowOverlap="1" wp14:anchorId="0A27C87A" wp14:editId="3342A512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136525</wp:posOffset>
                  </wp:positionV>
                  <wp:extent cx="1019175" cy="1047750"/>
                  <wp:effectExtent l="0" t="0" r="9525" b="0"/>
                  <wp:wrapThrough wrapText="bothSides">
                    <wp:wrapPolygon edited="0">
                      <wp:start x="0" y="0"/>
                      <wp:lineTo x="0" y="21207"/>
                      <wp:lineTo x="21398" y="21207"/>
                      <wp:lineTo x="21398" y="0"/>
                      <wp:lineTo x="0" y="0"/>
                    </wp:wrapPolygon>
                  </wp:wrapThrough>
                  <wp:docPr id="8" name="Imagen 8" descr="Free Toothache Picture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Toothache Picture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A2FC76" w14:textId="77777777" w:rsidR="00DB105A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</w:p>
          <w:p w14:paraId="64BBDADC" w14:textId="77777777" w:rsidR="00DB105A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</w:p>
          <w:p w14:paraId="15C81945" w14:textId="77777777" w:rsidR="00DB105A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</w:p>
          <w:p w14:paraId="387E27DC" w14:textId="77777777" w:rsidR="00DB105A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</w:p>
          <w:p w14:paraId="5ACBFAD0" w14:textId="77777777" w:rsidR="00DB105A" w:rsidRPr="00DB105A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</w:p>
        </w:tc>
        <w:tc>
          <w:tcPr>
            <w:tcW w:w="3352" w:type="dxa"/>
          </w:tcPr>
          <w:p w14:paraId="5E61D9DF" w14:textId="77777777" w:rsidR="00DB105A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</w:p>
          <w:p w14:paraId="6AF037D2" w14:textId="77777777" w:rsidR="005761DE" w:rsidRDefault="005761DE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</w:p>
          <w:p w14:paraId="1C9A5E24" w14:textId="77777777" w:rsidR="005761DE" w:rsidRPr="00DB105A" w:rsidRDefault="005761DE" w:rsidP="005761DE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  <w:t>TOOTHACHE</w:t>
            </w:r>
          </w:p>
        </w:tc>
        <w:tc>
          <w:tcPr>
            <w:tcW w:w="3388" w:type="dxa"/>
          </w:tcPr>
          <w:p w14:paraId="691A3F73" w14:textId="77777777" w:rsidR="00DB105A" w:rsidRPr="004D3A43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2F011DB5" w14:textId="77777777" w:rsidR="005761DE" w:rsidRPr="004D3A43" w:rsidRDefault="005761DE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58DD770E" w14:textId="77777777" w:rsidR="005761DE" w:rsidRPr="005761DE" w:rsidRDefault="005761DE" w:rsidP="005761DE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  <w:r w:rsidRPr="005761DE"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  <w:t>YOU SHOULD GO TO THE DENTIST.</w:t>
            </w:r>
          </w:p>
        </w:tc>
      </w:tr>
      <w:tr w:rsidR="00DB105A" w:rsidRPr="00394EC7" w14:paraId="2FD3781B" w14:textId="77777777" w:rsidTr="00DB105A">
        <w:tc>
          <w:tcPr>
            <w:tcW w:w="3357" w:type="dxa"/>
          </w:tcPr>
          <w:p w14:paraId="36369B0E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  <w:r w:rsidRPr="004C1DF6">
              <w:rPr>
                <w:noProof/>
                <w:lang w:val="es-CL" w:eastAsia="es-CL"/>
              </w:rPr>
              <w:drawing>
                <wp:anchor distT="0" distB="0" distL="114300" distR="114300" simplePos="0" relativeHeight="251668480" behindDoc="0" locked="0" layoutInCell="1" allowOverlap="1" wp14:anchorId="1EC37896" wp14:editId="4BF5CC30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6985</wp:posOffset>
                  </wp:positionV>
                  <wp:extent cx="923925" cy="1104900"/>
                  <wp:effectExtent l="0" t="0" r="9525" b="0"/>
                  <wp:wrapThrough wrapText="bothSides">
                    <wp:wrapPolygon edited="0">
                      <wp:start x="0" y="0"/>
                      <wp:lineTo x="0" y="21228"/>
                      <wp:lineTo x="21377" y="21228"/>
                      <wp:lineTo x="21377" y="0"/>
                      <wp:lineTo x="0" y="0"/>
                    </wp:wrapPolygon>
                  </wp:wrapThrough>
                  <wp:docPr id="10" name="Imagen 10" descr="Coloring Page fever -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ng Page fever -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E74957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2EF585F8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1C213C22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420CB14E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7BFAC5B7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</w:tcPr>
          <w:p w14:paraId="5E7FE927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3388" w:type="dxa"/>
          </w:tcPr>
          <w:p w14:paraId="6C2057C1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</w:tc>
      </w:tr>
      <w:tr w:rsidR="00DB105A" w:rsidRPr="00394EC7" w14:paraId="1C86A8FD" w14:textId="77777777" w:rsidTr="00DB105A">
        <w:tc>
          <w:tcPr>
            <w:tcW w:w="3357" w:type="dxa"/>
          </w:tcPr>
          <w:p w14:paraId="5EB37A59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  <w:r w:rsidRPr="004C1DF6">
              <w:rPr>
                <w:noProof/>
                <w:lang w:val="es-CL" w:eastAsia="es-CL"/>
              </w:rPr>
              <w:drawing>
                <wp:anchor distT="0" distB="0" distL="114300" distR="114300" simplePos="0" relativeHeight="251670528" behindDoc="0" locked="0" layoutInCell="1" allowOverlap="1" wp14:anchorId="2FA72208" wp14:editId="39D16985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0</wp:posOffset>
                  </wp:positionV>
                  <wp:extent cx="902970" cy="1171575"/>
                  <wp:effectExtent l="0" t="0" r="0" b="9525"/>
                  <wp:wrapThrough wrapText="bothSides">
                    <wp:wrapPolygon edited="0">
                      <wp:start x="0" y="0"/>
                      <wp:lineTo x="0" y="21424"/>
                      <wp:lineTo x="20962" y="21424"/>
                      <wp:lineTo x="20962" y="0"/>
                      <wp:lineTo x="0" y="0"/>
                    </wp:wrapPolygon>
                  </wp:wrapThrough>
                  <wp:docPr id="11" name="Imagen 11" descr="Coloring Page headache -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ng Page headache -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69A0AB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</w:tcPr>
          <w:p w14:paraId="3D458F05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3388" w:type="dxa"/>
          </w:tcPr>
          <w:p w14:paraId="308C96EC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</w:tc>
      </w:tr>
      <w:tr w:rsidR="00DB105A" w:rsidRPr="00394EC7" w14:paraId="411BD5BD" w14:textId="77777777" w:rsidTr="00DB105A">
        <w:tc>
          <w:tcPr>
            <w:tcW w:w="3357" w:type="dxa"/>
          </w:tcPr>
          <w:p w14:paraId="750DAFCC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2576" behindDoc="0" locked="0" layoutInCell="1" allowOverlap="1" wp14:anchorId="31C9DA46" wp14:editId="27C789CC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0</wp:posOffset>
                  </wp:positionV>
                  <wp:extent cx="942975" cy="1104900"/>
                  <wp:effectExtent l="0" t="0" r="9525" b="0"/>
                  <wp:wrapThrough wrapText="bothSides">
                    <wp:wrapPolygon edited="0">
                      <wp:start x="0" y="0"/>
                      <wp:lineTo x="0" y="21228"/>
                      <wp:lineTo x="21382" y="21228"/>
                      <wp:lineTo x="21382" y="0"/>
                      <wp:lineTo x="0" y="0"/>
                    </wp:wrapPolygon>
                  </wp:wrapThrough>
                  <wp:docPr id="12" name="Imagen 12" descr="mi vida y mis gustos: or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 vida y mis gustos: ord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1E26AA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04BDFD7C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07B23A98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5B7E83B4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1F8F69DB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</w:tcPr>
          <w:p w14:paraId="5BDCCBC0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3388" w:type="dxa"/>
          </w:tcPr>
          <w:p w14:paraId="408172BF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</w:tc>
      </w:tr>
      <w:tr w:rsidR="00DB105A" w:rsidRPr="00394EC7" w14:paraId="6A18F27F" w14:textId="77777777" w:rsidTr="00DB105A">
        <w:tc>
          <w:tcPr>
            <w:tcW w:w="3357" w:type="dxa"/>
          </w:tcPr>
          <w:p w14:paraId="63E39105" w14:textId="77777777" w:rsidR="00DB105A" w:rsidRPr="005761DE" w:rsidRDefault="00DB105A" w:rsidP="00DB105A">
            <w:pPr>
              <w:keepNext/>
              <w:spacing w:after="0"/>
              <w:outlineLvl w:val="0"/>
              <w:rPr>
                <w:noProof/>
                <w:lang w:val="en-US" w:eastAsia="es-CL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74624" behindDoc="0" locked="0" layoutInCell="1" allowOverlap="1" wp14:anchorId="2CFE0CD6" wp14:editId="293F2A49">
                  <wp:simplePos x="0" y="0"/>
                  <wp:positionH relativeFrom="margin">
                    <wp:posOffset>414020</wp:posOffset>
                  </wp:positionH>
                  <wp:positionV relativeFrom="paragraph">
                    <wp:posOffset>0</wp:posOffset>
                  </wp:positionV>
                  <wp:extent cx="1048385" cy="1133475"/>
                  <wp:effectExtent l="0" t="0" r="0" b="9525"/>
                  <wp:wrapThrough wrapText="bothSides">
                    <wp:wrapPolygon edited="0">
                      <wp:start x="0" y="0"/>
                      <wp:lineTo x="0" y="21418"/>
                      <wp:lineTo x="21194" y="21418"/>
                      <wp:lineTo x="21194" y="0"/>
                      <wp:lineTo x="0" y="0"/>
                    </wp:wrapPolygon>
                  </wp:wrapThrough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lor de oido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3F5318" w14:textId="77777777" w:rsidR="00DB105A" w:rsidRPr="005761DE" w:rsidRDefault="00DB105A" w:rsidP="00DB105A">
            <w:pPr>
              <w:keepNext/>
              <w:spacing w:after="0"/>
              <w:outlineLvl w:val="0"/>
              <w:rPr>
                <w:noProof/>
                <w:lang w:val="en-US" w:eastAsia="es-CL"/>
              </w:rPr>
            </w:pPr>
          </w:p>
          <w:p w14:paraId="1463973D" w14:textId="77777777" w:rsidR="00DB105A" w:rsidRPr="005761DE" w:rsidRDefault="00DB105A" w:rsidP="00DB105A">
            <w:pPr>
              <w:keepNext/>
              <w:spacing w:after="0"/>
              <w:outlineLvl w:val="0"/>
              <w:rPr>
                <w:noProof/>
                <w:lang w:val="en-US" w:eastAsia="es-CL"/>
              </w:rPr>
            </w:pPr>
          </w:p>
          <w:p w14:paraId="4BADB8A1" w14:textId="77777777" w:rsidR="00DB105A" w:rsidRDefault="00DB105A" w:rsidP="00DB105A">
            <w:pPr>
              <w:keepNext/>
              <w:spacing w:after="0"/>
              <w:outlineLvl w:val="0"/>
              <w:rPr>
                <w:noProof/>
                <w:lang w:val="en-US" w:eastAsia="es-CL"/>
              </w:rPr>
            </w:pPr>
          </w:p>
          <w:p w14:paraId="6290DE8A" w14:textId="77777777" w:rsidR="005761DE" w:rsidRDefault="005761DE" w:rsidP="00DB105A">
            <w:pPr>
              <w:keepNext/>
              <w:spacing w:after="0"/>
              <w:outlineLvl w:val="0"/>
              <w:rPr>
                <w:noProof/>
                <w:lang w:val="en-US" w:eastAsia="es-CL"/>
              </w:rPr>
            </w:pPr>
          </w:p>
          <w:p w14:paraId="6AB63D1B" w14:textId="77777777" w:rsidR="005761DE" w:rsidRPr="005761DE" w:rsidRDefault="005761DE" w:rsidP="00DB105A">
            <w:pPr>
              <w:keepNext/>
              <w:spacing w:after="0"/>
              <w:outlineLvl w:val="0"/>
              <w:rPr>
                <w:noProof/>
                <w:lang w:val="en-US" w:eastAsia="es-CL"/>
              </w:rPr>
            </w:pPr>
          </w:p>
        </w:tc>
        <w:tc>
          <w:tcPr>
            <w:tcW w:w="3352" w:type="dxa"/>
          </w:tcPr>
          <w:p w14:paraId="6C532101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3388" w:type="dxa"/>
          </w:tcPr>
          <w:p w14:paraId="4C26084B" w14:textId="77777777" w:rsidR="00DB105A" w:rsidRPr="005761DE" w:rsidRDefault="00DB105A" w:rsidP="00DB105A">
            <w:pPr>
              <w:keepNext/>
              <w:spacing w:after="0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</w:tc>
      </w:tr>
    </w:tbl>
    <w:p w14:paraId="5A1BD664" w14:textId="77777777" w:rsidR="00DB105A" w:rsidRPr="005761DE" w:rsidRDefault="00DB105A" w:rsidP="00DB105A">
      <w:pPr>
        <w:keepNext/>
        <w:spacing w:after="0"/>
        <w:ind w:left="360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</w:p>
    <w:p w14:paraId="78FC9583" w14:textId="77777777" w:rsidR="00DB105A" w:rsidRPr="005761DE" w:rsidRDefault="00DB105A" w:rsidP="00DB105A">
      <w:pPr>
        <w:keepNext/>
        <w:spacing w:after="0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0D00C4F8" w14:textId="77777777" w:rsidR="00DB105A" w:rsidRPr="005761DE" w:rsidRDefault="00DB105A" w:rsidP="00DB105A">
      <w:pPr>
        <w:keepNext/>
        <w:spacing w:after="0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tbl>
      <w:tblPr>
        <w:tblStyle w:val="Tablaconcuadrcula"/>
        <w:tblpPr w:leftFromText="141" w:rightFromText="141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761DE" w14:paraId="65AC5C16" w14:textId="77777777" w:rsidTr="005761DE">
        <w:tc>
          <w:tcPr>
            <w:tcW w:w="10457" w:type="dxa"/>
          </w:tcPr>
          <w:p w14:paraId="719113AA" w14:textId="77777777" w:rsidR="005761DE" w:rsidRDefault="005761DE" w:rsidP="005761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SimSun" w:hAnsi="Times New Roman"/>
                <w:b/>
                <w:noProof/>
                <w:sz w:val="24"/>
                <w:szCs w:val="24"/>
                <w:lang w:val="es-CL" w:eastAsia="zh-CN"/>
              </w:rPr>
            </w:pPr>
            <w:r>
              <w:rPr>
                <w:rFonts w:ascii="Times New Roman" w:eastAsia="SimSun" w:hAnsi="Times New Roman"/>
                <w:b/>
                <w:noProof/>
                <w:sz w:val="24"/>
                <w:szCs w:val="24"/>
                <w:lang w:val="es-CL" w:eastAsia="zh-CN"/>
              </w:rPr>
              <w:t xml:space="preserve">Tip! Te recomiendo ayudarte del cuadro de resumen de las “recomendaciones” que se presenta más arriba para que puedas completar el cuadro N°3 </w:t>
            </w:r>
          </w:p>
        </w:tc>
      </w:tr>
    </w:tbl>
    <w:p w14:paraId="2055B799" w14:textId="77777777" w:rsidR="00DB105A" w:rsidRPr="00DB105A" w:rsidRDefault="00DB105A" w:rsidP="005761DE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137128E0" w14:textId="77777777" w:rsidR="00BC13B0" w:rsidRDefault="00BC13B0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  <w:r w:rsidRPr="001C77FD"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  <w:t>HOMEWORK</w:t>
      </w:r>
    </w:p>
    <w:p w14:paraId="7739C701" w14:textId="77777777" w:rsidR="009E6F08" w:rsidRPr="009E6F08" w:rsidRDefault="009E6F08" w:rsidP="009E6F08">
      <w:pPr>
        <w:keepNext/>
        <w:spacing w:after="0"/>
        <w:jc w:val="center"/>
        <w:outlineLvl w:val="0"/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</w:pPr>
    </w:p>
    <w:p w14:paraId="7E9462F3" w14:textId="77777777" w:rsidR="005761DE" w:rsidRPr="009E6F08" w:rsidRDefault="009E6F08" w:rsidP="009E6F08">
      <w:pPr>
        <w:pStyle w:val="Prrafodelista"/>
        <w:keepNext/>
        <w:numPr>
          <w:ilvl w:val="0"/>
          <w:numId w:val="39"/>
        </w:numPr>
        <w:spacing w:after="0"/>
        <w:outlineLvl w:val="0"/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</w:pPr>
      <w:r w:rsidRPr="009E6F08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Find </w:t>
      </w:r>
      <w:r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>the heal</w:t>
      </w:r>
      <w:r w:rsidRPr="009E6F08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th problems in the following word search puzzle. </w:t>
      </w:r>
      <w:r w:rsidRPr="009E6F08"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  <w:t xml:space="preserve">(Busca ños problemas de salud en la siguiente sopa de letras. </w:t>
      </w:r>
    </w:p>
    <w:p w14:paraId="1DA51292" w14:textId="77777777" w:rsidR="003D7F20" w:rsidRPr="009E6F08" w:rsidRDefault="009E6F08" w:rsidP="009E6F08">
      <w:pPr>
        <w:keepNext/>
        <w:spacing w:after="0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6672" behindDoc="0" locked="0" layoutInCell="1" allowOverlap="1" wp14:anchorId="7746035D" wp14:editId="53FC069D">
            <wp:simplePos x="0" y="0"/>
            <wp:positionH relativeFrom="column">
              <wp:posOffset>123825</wp:posOffset>
            </wp:positionH>
            <wp:positionV relativeFrom="paragraph">
              <wp:posOffset>267970</wp:posOffset>
            </wp:positionV>
            <wp:extent cx="4410075" cy="4048125"/>
            <wp:effectExtent l="0" t="0" r="9525" b="9525"/>
            <wp:wrapThrough wrapText="bothSides">
              <wp:wrapPolygon edited="0">
                <wp:start x="0" y="0"/>
                <wp:lineTo x="0" y="21549"/>
                <wp:lineTo x="21553" y="21549"/>
                <wp:lineTo x="21553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opa de letra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7696" behindDoc="0" locked="0" layoutInCell="1" allowOverlap="1" wp14:anchorId="06968A62" wp14:editId="584780CE">
            <wp:simplePos x="0" y="0"/>
            <wp:positionH relativeFrom="page">
              <wp:posOffset>4989195</wp:posOffset>
            </wp:positionH>
            <wp:positionV relativeFrom="paragraph">
              <wp:posOffset>185420</wp:posOffset>
            </wp:positionV>
            <wp:extent cx="2095792" cy="4191585"/>
            <wp:effectExtent l="0" t="0" r="0" b="0"/>
            <wp:wrapThrough wrapText="bothSides">
              <wp:wrapPolygon edited="0">
                <wp:start x="0" y="0"/>
                <wp:lineTo x="0" y="21502"/>
                <wp:lineTo x="21404" y="21502"/>
                <wp:lineTo x="21404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ista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419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61C1E" w14:textId="77777777" w:rsidR="00EE686A" w:rsidRPr="009E6F08" w:rsidRDefault="00EE686A" w:rsidP="00EE686A">
      <w:pPr>
        <w:pStyle w:val="Prrafodelista"/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2B3183C4" w14:textId="77777777" w:rsidR="00F176DB" w:rsidRPr="009E6F08" w:rsidRDefault="00F176DB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2598BA04" w14:textId="77777777" w:rsidR="00D97D4C" w:rsidRPr="009E6F08" w:rsidRDefault="00D97D4C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6F24EDB0" w14:textId="77777777" w:rsidR="00D97D4C" w:rsidRPr="009E6F08" w:rsidRDefault="00D97D4C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76BF68A7" w14:textId="77777777" w:rsidR="00D97D4C" w:rsidRPr="009E6F08" w:rsidRDefault="00D97D4C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281EC847" w14:textId="77777777" w:rsidR="00D97D4C" w:rsidRPr="009E6F08" w:rsidRDefault="00D97D4C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3FF61E24" w14:textId="77777777" w:rsidR="00D97D4C" w:rsidRPr="009E6F08" w:rsidRDefault="00D97D4C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5FEF1674" w14:textId="77777777" w:rsidR="005761DE" w:rsidRPr="009E6F08" w:rsidRDefault="005761DE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723D5600" w14:textId="77777777" w:rsidR="005761DE" w:rsidRPr="009E6F08" w:rsidRDefault="005761DE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3619337D" w14:textId="77777777" w:rsidR="00A66214" w:rsidRPr="009E6F08" w:rsidRDefault="00A66214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7FD9150D" w14:textId="77777777" w:rsidR="00A60CA3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Estimado estudiante: </w:t>
      </w:r>
    </w:p>
    <w:p w14:paraId="4609A156" w14:textId="77777777"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14:paraId="7A7F45C4" w14:textId="77777777" w:rsidR="00A60CA3" w:rsidRP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14:paraId="7FA4751F" w14:textId="77777777" w:rsidR="00A60CA3" w:rsidRDefault="00A60CA3" w:rsidP="00A60CA3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A60CA3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Solucionario: Guía de Trabajo </w:t>
      </w:r>
    </w:p>
    <w:p w14:paraId="632E2F74" w14:textId="77777777" w:rsidR="009E6F08" w:rsidRPr="005761DE" w:rsidRDefault="009E6F08" w:rsidP="009E6F08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7DDF6574" w14:textId="77777777" w:rsidR="009E6F08" w:rsidRPr="009E6F08" w:rsidRDefault="009E6F08" w:rsidP="009E6F08">
      <w:pPr>
        <w:pStyle w:val="Prrafodelista"/>
        <w:numPr>
          <w:ilvl w:val="0"/>
          <w:numId w:val="40"/>
        </w:numPr>
        <w:tabs>
          <w:tab w:val="left" w:pos="2255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E6F08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>Look the following chart and complete with the missing information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57"/>
        <w:gridCol w:w="3352"/>
        <w:gridCol w:w="3388"/>
      </w:tblGrid>
      <w:tr w:rsidR="009E6F08" w:rsidRPr="00DB105A" w14:paraId="40199BC7" w14:textId="77777777" w:rsidTr="007D4FBB">
        <w:tc>
          <w:tcPr>
            <w:tcW w:w="3357" w:type="dxa"/>
          </w:tcPr>
          <w:p w14:paraId="7E441E0E" w14:textId="77777777" w:rsidR="009E6F08" w:rsidRPr="009E6F08" w:rsidRDefault="009E6F08" w:rsidP="007D4FBB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  <w:r w:rsidRPr="009E6F08"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  <w:t>What’s the matter?</w:t>
            </w:r>
          </w:p>
          <w:p w14:paraId="1641F64D" w14:textId="77777777" w:rsidR="009E6F08" w:rsidRPr="00DB105A" w:rsidRDefault="009E6F08" w:rsidP="007D4FBB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  <w:r w:rsidRPr="00DB105A"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  <w:t>¿Cuál</w:t>
            </w: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  <w:t xml:space="preserve"> es el problema?</w:t>
            </w:r>
          </w:p>
        </w:tc>
        <w:tc>
          <w:tcPr>
            <w:tcW w:w="3352" w:type="dxa"/>
          </w:tcPr>
          <w:p w14:paraId="7B929B25" w14:textId="77777777" w:rsidR="009E6F08" w:rsidRPr="00DB105A" w:rsidRDefault="009E6F08" w:rsidP="007D4FBB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  <w:r w:rsidRPr="00DB105A"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  <w:t>Healh problem (Enfermedad)</w:t>
            </w:r>
          </w:p>
        </w:tc>
        <w:tc>
          <w:tcPr>
            <w:tcW w:w="3388" w:type="dxa"/>
          </w:tcPr>
          <w:p w14:paraId="4256DCF7" w14:textId="77777777" w:rsidR="009E6F08" w:rsidRPr="00DB105A" w:rsidRDefault="009E6F08" w:rsidP="007D4FBB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  <w:r w:rsidRPr="00DB105A"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  <w:t>Advice</w:t>
            </w:r>
          </w:p>
          <w:p w14:paraId="1967D9C2" w14:textId="77777777" w:rsidR="009E6F08" w:rsidRPr="00DB105A" w:rsidRDefault="009E6F08" w:rsidP="007D4FBB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  <w:r w:rsidRPr="00DB105A"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  <w:t>(Recomendación)</w:t>
            </w:r>
          </w:p>
        </w:tc>
      </w:tr>
      <w:tr w:rsidR="009E6F08" w:rsidRPr="00394EC7" w14:paraId="4FB4F7BA" w14:textId="77777777" w:rsidTr="007D4FBB">
        <w:tc>
          <w:tcPr>
            <w:tcW w:w="3357" w:type="dxa"/>
          </w:tcPr>
          <w:p w14:paraId="3179F2E4" w14:textId="77777777" w:rsidR="009E6F08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</w:p>
          <w:p w14:paraId="2E67E740" w14:textId="77777777" w:rsidR="009E6F08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  <w:t>IMAGEN 1</w:t>
            </w:r>
          </w:p>
          <w:p w14:paraId="631F5498" w14:textId="77777777" w:rsidR="009E6F08" w:rsidRPr="00DB105A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</w:p>
        </w:tc>
        <w:tc>
          <w:tcPr>
            <w:tcW w:w="3352" w:type="dxa"/>
          </w:tcPr>
          <w:p w14:paraId="43FD3CF6" w14:textId="77777777" w:rsidR="009E6F08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</w:p>
          <w:p w14:paraId="651878DD" w14:textId="77777777" w:rsidR="009E6F08" w:rsidRPr="00DB105A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val="es-CL" w:eastAsia="zh-CN"/>
              </w:rPr>
              <w:t>TOOTHACHE</w:t>
            </w:r>
          </w:p>
        </w:tc>
        <w:tc>
          <w:tcPr>
            <w:tcW w:w="3388" w:type="dxa"/>
          </w:tcPr>
          <w:p w14:paraId="76E1ABC5" w14:textId="77777777" w:rsidR="009E6F08" w:rsidRPr="009E6F08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4A879D93" w14:textId="77777777" w:rsidR="009E6F08" w:rsidRPr="005761DE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  <w:r w:rsidRPr="005761DE"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  <w:t>YOU SHOULD GO TO THE DENTIST.</w:t>
            </w:r>
          </w:p>
        </w:tc>
      </w:tr>
      <w:tr w:rsidR="009E6F08" w:rsidRPr="00394EC7" w14:paraId="165D134E" w14:textId="77777777" w:rsidTr="007D4FBB">
        <w:tc>
          <w:tcPr>
            <w:tcW w:w="3357" w:type="dxa"/>
          </w:tcPr>
          <w:p w14:paraId="6C9086EA" w14:textId="77777777" w:rsidR="009E6F08" w:rsidRPr="005761DE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7F94B1DF" w14:textId="77777777" w:rsidR="009E6F08" w:rsidRPr="005761DE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  <w:t>IMAGEN 2</w:t>
            </w:r>
          </w:p>
          <w:p w14:paraId="0678A363" w14:textId="77777777" w:rsidR="009E6F08" w:rsidRPr="005761DE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</w:tcPr>
          <w:p w14:paraId="5D20CBAE" w14:textId="77777777" w:rsidR="009E6F08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4E32AD53" w14:textId="77777777" w:rsidR="009E6F08" w:rsidRPr="005761DE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  <w:t>FEVER</w:t>
            </w:r>
          </w:p>
        </w:tc>
        <w:tc>
          <w:tcPr>
            <w:tcW w:w="3388" w:type="dxa"/>
          </w:tcPr>
          <w:p w14:paraId="09301E33" w14:textId="77777777" w:rsidR="009E6F08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1603443A" w14:textId="77777777" w:rsidR="009E6F08" w:rsidRPr="005761DE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  <w:t>YOU SHOULD GO TO BED.</w:t>
            </w:r>
          </w:p>
        </w:tc>
      </w:tr>
      <w:tr w:rsidR="009E6F08" w:rsidRPr="00394EC7" w14:paraId="15DD1C47" w14:textId="77777777" w:rsidTr="007D4FBB">
        <w:tc>
          <w:tcPr>
            <w:tcW w:w="3357" w:type="dxa"/>
          </w:tcPr>
          <w:p w14:paraId="0BBA4D96" w14:textId="77777777" w:rsidR="009E6F08" w:rsidRPr="005761DE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053F3A74" w14:textId="77777777" w:rsidR="009E6F08" w:rsidRPr="005761DE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  <w:t>IMAGEN 3</w:t>
            </w:r>
          </w:p>
        </w:tc>
        <w:tc>
          <w:tcPr>
            <w:tcW w:w="3352" w:type="dxa"/>
          </w:tcPr>
          <w:p w14:paraId="65B22824" w14:textId="77777777" w:rsidR="009E6F08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7EBAC929" w14:textId="77777777" w:rsidR="009E6F08" w:rsidRPr="005761DE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  <w:t>HEADACHE</w:t>
            </w:r>
          </w:p>
        </w:tc>
        <w:tc>
          <w:tcPr>
            <w:tcW w:w="3388" w:type="dxa"/>
          </w:tcPr>
          <w:p w14:paraId="5EC43329" w14:textId="77777777" w:rsidR="009E6F08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27EBA31B" w14:textId="77777777" w:rsidR="009E6F08" w:rsidRPr="005761DE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  <w:t>YOU SHOULD TAKE SOME MEDICINE</w:t>
            </w:r>
          </w:p>
        </w:tc>
      </w:tr>
      <w:tr w:rsidR="009E6F08" w:rsidRPr="00394EC7" w14:paraId="542B5BD5" w14:textId="77777777" w:rsidTr="007D4FBB">
        <w:tc>
          <w:tcPr>
            <w:tcW w:w="3357" w:type="dxa"/>
          </w:tcPr>
          <w:p w14:paraId="5E927E9F" w14:textId="77777777" w:rsidR="009E6F08" w:rsidRPr="004D3A43" w:rsidRDefault="009E6F08" w:rsidP="009E6F08">
            <w:pPr>
              <w:keepNext/>
              <w:spacing w:after="0"/>
              <w:jc w:val="center"/>
              <w:outlineLvl w:val="0"/>
              <w:rPr>
                <w:rFonts w:ascii="Arial" w:hAnsi="Arial" w:cs="Arial"/>
                <w:b/>
                <w:noProof/>
                <w:sz w:val="24"/>
                <w:szCs w:val="24"/>
                <w:lang w:val="en-US" w:eastAsia="es-CL"/>
              </w:rPr>
            </w:pPr>
          </w:p>
          <w:p w14:paraId="351087C2" w14:textId="77777777" w:rsidR="009E6F08" w:rsidRPr="009E6F08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  <w:r w:rsidRPr="009E6F08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IMAGEN 4</w:t>
            </w:r>
          </w:p>
          <w:p w14:paraId="5634E9D4" w14:textId="77777777" w:rsidR="009E6F08" w:rsidRPr="005761DE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</w:tcPr>
          <w:p w14:paraId="46FB4760" w14:textId="77777777" w:rsidR="009E6F08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30EE1427" w14:textId="77777777" w:rsidR="009E6F08" w:rsidRPr="005761DE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  <w:t>STOMACHACHE</w:t>
            </w:r>
          </w:p>
        </w:tc>
        <w:tc>
          <w:tcPr>
            <w:tcW w:w="3388" w:type="dxa"/>
          </w:tcPr>
          <w:p w14:paraId="3887F3AF" w14:textId="77777777" w:rsidR="009E6F08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529C6068" w14:textId="77777777" w:rsidR="009E6F08" w:rsidRPr="005761DE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  <w:t>YOU SHOULD GO TO THE DOCTOR</w:t>
            </w:r>
          </w:p>
        </w:tc>
      </w:tr>
      <w:tr w:rsidR="009E6F08" w:rsidRPr="00394EC7" w14:paraId="617BF0DF" w14:textId="77777777" w:rsidTr="007D4FBB">
        <w:tc>
          <w:tcPr>
            <w:tcW w:w="3357" w:type="dxa"/>
          </w:tcPr>
          <w:p w14:paraId="1E6EE35B" w14:textId="77777777" w:rsidR="009E6F08" w:rsidRPr="004D3A43" w:rsidRDefault="009E6F08" w:rsidP="009E6F08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en-US" w:eastAsia="es-CL"/>
              </w:rPr>
            </w:pPr>
          </w:p>
          <w:p w14:paraId="1F14DFE5" w14:textId="77777777" w:rsidR="009E6F08" w:rsidRPr="009E6F08" w:rsidRDefault="009E6F08" w:rsidP="009E6F08">
            <w:pPr>
              <w:keepNext/>
              <w:spacing w:after="0"/>
              <w:jc w:val="center"/>
              <w:outlineLvl w:val="0"/>
              <w:rPr>
                <w:rFonts w:ascii="Arial" w:hAnsi="Arial" w:cs="Arial"/>
                <w:noProof/>
                <w:lang w:val="en-US" w:eastAsia="es-CL"/>
              </w:rPr>
            </w:pPr>
            <w:r w:rsidRPr="009E6F08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IMAGEN 5</w:t>
            </w:r>
          </w:p>
          <w:p w14:paraId="7EDE12C1" w14:textId="77777777" w:rsidR="009E6F08" w:rsidRPr="005761DE" w:rsidRDefault="009E6F08" w:rsidP="009E6F08">
            <w:pPr>
              <w:keepNext/>
              <w:spacing w:after="0"/>
              <w:jc w:val="center"/>
              <w:outlineLvl w:val="0"/>
              <w:rPr>
                <w:noProof/>
                <w:lang w:val="en-US" w:eastAsia="es-CL"/>
              </w:rPr>
            </w:pPr>
          </w:p>
        </w:tc>
        <w:tc>
          <w:tcPr>
            <w:tcW w:w="3352" w:type="dxa"/>
          </w:tcPr>
          <w:p w14:paraId="288269A8" w14:textId="77777777" w:rsidR="009E6F08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2E1C091B" w14:textId="77777777" w:rsidR="009E6F08" w:rsidRPr="005761DE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  <w:t>EARACHE</w:t>
            </w:r>
          </w:p>
        </w:tc>
        <w:tc>
          <w:tcPr>
            <w:tcW w:w="3388" w:type="dxa"/>
          </w:tcPr>
          <w:p w14:paraId="049617B2" w14:textId="77777777" w:rsidR="009E6F08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</w:p>
          <w:p w14:paraId="0D17B4B3" w14:textId="77777777" w:rsidR="009E6F08" w:rsidRPr="005761DE" w:rsidRDefault="009E6F08" w:rsidP="009E6F08">
            <w:pPr>
              <w:keepNext/>
              <w:spacing w:after="0"/>
              <w:jc w:val="center"/>
              <w:outlineLvl w:val="0"/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val="en-US" w:eastAsia="zh-CN"/>
              </w:rPr>
              <w:t>YOU SHOULD GO TO THE DOCTOR.</w:t>
            </w:r>
          </w:p>
        </w:tc>
      </w:tr>
    </w:tbl>
    <w:p w14:paraId="6AD47D8A" w14:textId="77777777" w:rsidR="009E6F08" w:rsidRDefault="009E6F08" w:rsidP="009E6F08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74E111DD" w14:textId="77777777" w:rsidR="00394EC7" w:rsidRDefault="00394EC7" w:rsidP="009E6F08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79773980" w14:textId="77777777" w:rsidR="00394EC7" w:rsidRDefault="00394EC7" w:rsidP="009E6F08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DE5EB31" w14:textId="77777777" w:rsidR="00394EC7" w:rsidRDefault="00394EC7" w:rsidP="009E6F08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87CB535" w14:textId="77777777" w:rsidR="00394EC7" w:rsidRDefault="00394EC7" w:rsidP="009E6F08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53407637" w14:textId="77777777" w:rsidR="00394EC7" w:rsidRDefault="00394EC7" w:rsidP="009E6F08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B03EC27" w14:textId="77777777" w:rsidR="00394EC7" w:rsidRDefault="00394EC7" w:rsidP="009E6F08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10877BA6" w14:textId="77777777" w:rsidR="00394EC7" w:rsidRDefault="00394EC7" w:rsidP="009E6F08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389F3CF0" w14:textId="77777777" w:rsidR="00394EC7" w:rsidRDefault="00394EC7" w:rsidP="009E6F08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anormal1"/>
        <w:tblW w:w="0" w:type="auto"/>
        <w:tblInd w:w="818" w:type="dxa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4"/>
      </w:tblGrid>
      <w:tr w:rsidR="00394EC7" w:rsidRPr="0031747B" w14:paraId="470D59B1" w14:textId="77777777" w:rsidTr="00921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3" w:type="dxa"/>
            <w:gridSpan w:val="4"/>
          </w:tcPr>
          <w:p w14:paraId="4FF18E6A" w14:textId="77777777" w:rsidR="00394EC7" w:rsidRPr="0031747B" w:rsidRDefault="00394EC7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  <w:lastRenderedPageBreak/>
              <w:t>AUTOEVALUACIÓN</w:t>
            </w:r>
          </w:p>
          <w:p w14:paraId="00F16070" w14:textId="77777777" w:rsidR="00394EC7" w:rsidRPr="0031747B" w:rsidRDefault="00394EC7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  <w:t>¿CÓMO LO HE HECHO?</w:t>
            </w:r>
          </w:p>
        </w:tc>
      </w:tr>
      <w:tr w:rsidR="00394EC7" w:rsidRPr="0031747B" w14:paraId="66626EFF" w14:textId="77777777" w:rsidTr="009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6636AD32" w14:textId="77777777" w:rsidR="00394EC7" w:rsidRPr="0031747B" w:rsidRDefault="00394EC7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>INDICADORES</w:t>
            </w:r>
          </w:p>
        </w:tc>
        <w:tc>
          <w:tcPr>
            <w:tcW w:w="2203" w:type="dxa"/>
          </w:tcPr>
          <w:p w14:paraId="5A9F50EC" w14:textId="77777777" w:rsidR="00394EC7" w:rsidRPr="0031747B" w:rsidRDefault="00394EC7" w:rsidP="00921B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SI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A"/>
            </w:r>
          </w:p>
        </w:tc>
        <w:tc>
          <w:tcPr>
            <w:tcW w:w="2203" w:type="dxa"/>
          </w:tcPr>
          <w:p w14:paraId="2CF04DF2" w14:textId="77777777" w:rsidR="00394EC7" w:rsidRPr="0031747B" w:rsidRDefault="00394EC7" w:rsidP="00921B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A VECES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B"/>
            </w:r>
          </w:p>
        </w:tc>
        <w:tc>
          <w:tcPr>
            <w:tcW w:w="2204" w:type="dxa"/>
          </w:tcPr>
          <w:p w14:paraId="19EAF916" w14:textId="77777777" w:rsidR="00394EC7" w:rsidRPr="0031747B" w:rsidRDefault="00394EC7" w:rsidP="00921B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NO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C"/>
            </w:r>
          </w:p>
        </w:tc>
      </w:tr>
      <w:tr w:rsidR="00394EC7" w:rsidRPr="0031747B" w14:paraId="7070D413" w14:textId="77777777" w:rsidTr="00921BD6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69491AB4" w14:textId="77777777" w:rsidR="00394EC7" w:rsidRPr="0031747B" w:rsidRDefault="00394EC7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Considero que logré el objetivo al desarrollar  la guía.</w:t>
            </w:r>
          </w:p>
        </w:tc>
        <w:tc>
          <w:tcPr>
            <w:tcW w:w="2203" w:type="dxa"/>
          </w:tcPr>
          <w:p w14:paraId="34926513" w14:textId="77777777" w:rsidR="00394EC7" w:rsidRPr="0031747B" w:rsidRDefault="00394EC7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6F3C6324" w14:textId="77777777" w:rsidR="00394EC7" w:rsidRPr="0031747B" w:rsidRDefault="00394EC7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7AB442BA" w14:textId="77777777" w:rsidR="00394EC7" w:rsidRPr="0031747B" w:rsidRDefault="00394EC7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394EC7" w:rsidRPr="0031747B" w14:paraId="2BE84411" w14:textId="77777777" w:rsidTr="009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3384DC82" w14:textId="77777777" w:rsidR="00394EC7" w:rsidRPr="0031747B" w:rsidRDefault="00394EC7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Cs w:val="0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bCs w:val="0"/>
                <w:lang w:val="es-CL"/>
              </w:rPr>
              <w:t>Me siento motivado y con entusiasmo al realizar la guía.</w:t>
            </w:r>
          </w:p>
        </w:tc>
        <w:tc>
          <w:tcPr>
            <w:tcW w:w="2203" w:type="dxa"/>
          </w:tcPr>
          <w:p w14:paraId="0B0C2798" w14:textId="77777777" w:rsidR="00394EC7" w:rsidRPr="0031747B" w:rsidRDefault="00394EC7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6C57A6D1" w14:textId="77777777" w:rsidR="00394EC7" w:rsidRPr="0031747B" w:rsidRDefault="00394EC7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79A78D65" w14:textId="77777777" w:rsidR="00394EC7" w:rsidRPr="0031747B" w:rsidRDefault="00394EC7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394EC7" w:rsidRPr="0031747B" w14:paraId="5934EF21" w14:textId="77777777" w:rsidTr="00921BD6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08881B11" w14:textId="77777777" w:rsidR="00394EC7" w:rsidRPr="0031747B" w:rsidRDefault="00394EC7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Estoy </w:t>
            </w:r>
            <w:r>
              <w:rPr>
                <w:rFonts w:asciiTheme="minorHAnsi" w:eastAsiaTheme="minorHAnsi" w:hAnsiTheme="minorHAnsi" w:cstheme="minorBidi"/>
                <w:lang w:val="es-CL"/>
              </w:rPr>
              <w:t>adquiriendo</w:t>
            </w: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 los contenidos entregados por la profesora.</w:t>
            </w:r>
          </w:p>
        </w:tc>
        <w:tc>
          <w:tcPr>
            <w:tcW w:w="2203" w:type="dxa"/>
          </w:tcPr>
          <w:p w14:paraId="68831B50" w14:textId="77777777" w:rsidR="00394EC7" w:rsidRPr="0031747B" w:rsidRDefault="00394EC7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08BBB87D" w14:textId="77777777" w:rsidR="00394EC7" w:rsidRPr="0031747B" w:rsidRDefault="00394EC7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24A14085" w14:textId="77777777" w:rsidR="00394EC7" w:rsidRPr="0031747B" w:rsidRDefault="00394EC7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394EC7" w:rsidRPr="0031747B" w14:paraId="23369749" w14:textId="77777777" w:rsidTr="009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5EC6A365" w14:textId="77777777" w:rsidR="00394EC7" w:rsidRPr="0031747B" w:rsidRDefault="00394EC7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>Me siento satisfecho con el trabajo realizado.</w:t>
            </w:r>
          </w:p>
        </w:tc>
        <w:tc>
          <w:tcPr>
            <w:tcW w:w="2203" w:type="dxa"/>
          </w:tcPr>
          <w:p w14:paraId="057754CD" w14:textId="77777777" w:rsidR="00394EC7" w:rsidRPr="0031747B" w:rsidRDefault="00394EC7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4DFD00A8" w14:textId="77777777" w:rsidR="00394EC7" w:rsidRPr="0031747B" w:rsidRDefault="00394EC7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7E0F121B" w14:textId="77777777" w:rsidR="00394EC7" w:rsidRPr="0031747B" w:rsidRDefault="00394EC7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394EC7" w:rsidRPr="0031747B" w14:paraId="0F3869AC" w14:textId="77777777" w:rsidTr="00921BD6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0056A091" w14:textId="77777777" w:rsidR="00394EC7" w:rsidRPr="0031747B" w:rsidRDefault="00394EC7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</w:p>
          <w:p w14:paraId="165A9460" w14:textId="77777777" w:rsidR="00394EC7" w:rsidRPr="0031747B" w:rsidRDefault="00394EC7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Cuido mi material. </w:t>
            </w:r>
          </w:p>
        </w:tc>
        <w:tc>
          <w:tcPr>
            <w:tcW w:w="2203" w:type="dxa"/>
          </w:tcPr>
          <w:p w14:paraId="2BFAD51C" w14:textId="77777777" w:rsidR="00394EC7" w:rsidRPr="0031747B" w:rsidRDefault="00394EC7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50CE57C9" w14:textId="77777777" w:rsidR="00394EC7" w:rsidRPr="0031747B" w:rsidRDefault="00394EC7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170AAA6A" w14:textId="77777777" w:rsidR="00394EC7" w:rsidRPr="0031747B" w:rsidRDefault="00394EC7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</w:tbl>
    <w:p w14:paraId="023A91B4" w14:textId="77777777" w:rsidR="00394EC7" w:rsidRPr="009E6F08" w:rsidRDefault="00394EC7" w:rsidP="009E6F08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sectPr w:rsidR="00394EC7" w:rsidRPr="009E6F08" w:rsidSect="00FA5DDC">
      <w:headerReference w:type="default" r:id="rId19"/>
      <w:footerReference w:type="default" r:id="rId20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F3621" w14:textId="77777777" w:rsidR="00E401DE" w:rsidRDefault="00E401DE" w:rsidP="00FA5DDC">
      <w:pPr>
        <w:spacing w:after="0" w:line="240" w:lineRule="auto"/>
      </w:pPr>
      <w:r>
        <w:separator/>
      </w:r>
    </w:p>
  </w:endnote>
  <w:endnote w:type="continuationSeparator" w:id="0">
    <w:p w14:paraId="4318C427" w14:textId="77777777" w:rsidR="00E401DE" w:rsidRDefault="00E401DE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283005"/>
      <w:docPartObj>
        <w:docPartGallery w:val="Page Numbers (Bottom of Page)"/>
        <w:docPartUnique/>
      </w:docPartObj>
    </w:sdtPr>
    <w:sdtEndPr/>
    <w:sdtContent>
      <w:p w14:paraId="12D87550" w14:textId="77777777"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EC7" w:rsidRPr="00394EC7">
          <w:rPr>
            <w:noProof/>
            <w:lang w:val="es-ES"/>
          </w:rPr>
          <w:t>6</w:t>
        </w:r>
        <w:r>
          <w:fldChar w:fldCharType="end"/>
        </w:r>
      </w:p>
    </w:sdtContent>
  </w:sdt>
  <w:p w14:paraId="15194732" w14:textId="77777777"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5A77E" w14:textId="77777777" w:rsidR="00E401DE" w:rsidRDefault="00E401DE" w:rsidP="00FA5DDC">
      <w:pPr>
        <w:spacing w:after="0" w:line="240" w:lineRule="auto"/>
      </w:pPr>
      <w:r>
        <w:separator/>
      </w:r>
    </w:p>
  </w:footnote>
  <w:footnote w:type="continuationSeparator" w:id="0">
    <w:p w14:paraId="668A2EE9" w14:textId="77777777" w:rsidR="00E401DE" w:rsidRDefault="00E401DE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9A858" w14:textId="77777777"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74438DE4" wp14:editId="5EA76800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74DB1B9" wp14:editId="5AA7EB5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0ABC0AB1" w14:textId="77777777"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6AF2F028" w14:textId="77777777"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04F40FCB" w14:textId="77777777" w:rsidR="00FA5DDC" w:rsidRDefault="00FA5DDC" w:rsidP="00FA5DDC">
    <w:pPr>
      <w:pStyle w:val="Encabezado"/>
    </w:pPr>
  </w:p>
  <w:p w14:paraId="220E8988" w14:textId="77777777"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03D0"/>
    <w:multiLevelType w:val="hybridMultilevel"/>
    <w:tmpl w:val="95766562"/>
    <w:lvl w:ilvl="0" w:tplc="3BCC8E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4D6B"/>
    <w:multiLevelType w:val="hybridMultilevel"/>
    <w:tmpl w:val="A35C8208"/>
    <w:lvl w:ilvl="0" w:tplc="2F58C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31D"/>
    <w:multiLevelType w:val="hybridMultilevel"/>
    <w:tmpl w:val="1410F2E4"/>
    <w:lvl w:ilvl="0" w:tplc="04CEAB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E40BA"/>
    <w:multiLevelType w:val="hybridMultilevel"/>
    <w:tmpl w:val="8C5081C2"/>
    <w:lvl w:ilvl="0" w:tplc="E138D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01471"/>
    <w:multiLevelType w:val="hybridMultilevel"/>
    <w:tmpl w:val="32D229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D0956"/>
    <w:multiLevelType w:val="hybridMultilevel"/>
    <w:tmpl w:val="FF2C09DE"/>
    <w:lvl w:ilvl="0" w:tplc="EE74945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F2E7B"/>
    <w:multiLevelType w:val="hybridMultilevel"/>
    <w:tmpl w:val="A5568578"/>
    <w:lvl w:ilvl="0" w:tplc="8D30C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719B"/>
    <w:multiLevelType w:val="hybridMultilevel"/>
    <w:tmpl w:val="66ECE566"/>
    <w:lvl w:ilvl="0" w:tplc="002CF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C75B9"/>
    <w:multiLevelType w:val="hybridMultilevel"/>
    <w:tmpl w:val="34E6DC64"/>
    <w:lvl w:ilvl="0" w:tplc="E026B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41B6E"/>
    <w:multiLevelType w:val="hybridMultilevel"/>
    <w:tmpl w:val="5C5A4AD6"/>
    <w:lvl w:ilvl="0" w:tplc="D6946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B2975"/>
    <w:multiLevelType w:val="hybridMultilevel"/>
    <w:tmpl w:val="95AEAE8A"/>
    <w:lvl w:ilvl="0" w:tplc="11207C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307F8"/>
    <w:multiLevelType w:val="hybridMultilevel"/>
    <w:tmpl w:val="39D89650"/>
    <w:lvl w:ilvl="0" w:tplc="41D03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75D77"/>
    <w:multiLevelType w:val="hybridMultilevel"/>
    <w:tmpl w:val="E6307854"/>
    <w:lvl w:ilvl="0" w:tplc="B87280A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D4E89"/>
    <w:multiLevelType w:val="hybridMultilevel"/>
    <w:tmpl w:val="B73613BC"/>
    <w:lvl w:ilvl="0" w:tplc="CF2AFB42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7077E"/>
    <w:multiLevelType w:val="hybridMultilevel"/>
    <w:tmpl w:val="C7F47B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94792"/>
    <w:multiLevelType w:val="hybridMultilevel"/>
    <w:tmpl w:val="DB805A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0B21EF"/>
    <w:multiLevelType w:val="hybridMultilevel"/>
    <w:tmpl w:val="A176A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25B33"/>
    <w:multiLevelType w:val="hybridMultilevel"/>
    <w:tmpl w:val="F9862016"/>
    <w:lvl w:ilvl="0" w:tplc="080A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8" w15:restartNumberingAfterBreak="0">
    <w:nsid w:val="5FF62961"/>
    <w:multiLevelType w:val="hybridMultilevel"/>
    <w:tmpl w:val="35160352"/>
    <w:lvl w:ilvl="0" w:tplc="DD84A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D433E"/>
    <w:multiLevelType w:val="hybridMultilevel"/>
    <w:tmpl w:val="9F8C6E26"/>
    <w:lvl w:ilvl="0" w:tplc="3E04A42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B31BB"/>
    <w:multiLevelType w:val="hybridMultilevel"/>
    <w:tmpl w:val="B0F2DBC6"/>
    <w:lvl w:ilvl="0" w:tplc="58648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F4BAD"/>
    <w:multiLevelType w:val="hybridMultilevel"/>
    <w:tmpl w:val="22069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A39FB"/>
    <w:multiLevelType w:val="hybridMultilevel"/>
    <w:tmpl w:val="5BE86BFA"/>
    <w:lvl w:ilvl="0" w:tplc="473077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01E2C"/>
    <w:multiLevelType w:val="hybridMultilevel"/>
    <w:tmpl w:val="56509DF8"/>
    <w:lvl w:ilvl="0" w:tplc="CFC8A6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A0E11"/>
    <w:multiLevelType w:val="hybridMultilevel"/>
    <w:tmpl w:val="4C6070E4"/>
    <w:lvl w:ilvl="0" w:tplc="E63072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C5534"/>
    <w:multiLevelType w:val="hybridMultilevel"/>
    <w:tmpl w:val="A19EB406"/>
    <w:lvl w:ilvl="0" w:tplc="8638A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5"/>
  </w:num>
  <w:num w:numId="4">
    <w:abstractNumId w:val="11"/>
  </w:num>
  <w:num w:numId="5">
    <w:abstractNumId w:val="1"/>
  </w:num>
  <w:num w:numId="6">
    <w:abstractNumId w:val="31"/>
  </w:num>
  <w:num w:numId="7">
    <w:abstractNumId w:val="6"/>
  </w:num>
  <w:num w:numId="8">
    <w:abstractNumId w:val="13"/>
  </w:num>
  <w:num w:numId="9">
    <w:abstractNumId w:val="39"/>
  </w:num>
  <w:num w:numId="10">
    <w:abstractNumId w:val="3"/>
  </w:num>
  <w:num w:numId="11">
    <w:abstractNumId w:val="30"/>
  </w:num>
  <w:num w:numId="12">
    <w:abstractNumId w:val="26"/>
  </w:num>
  <w:num w:numId="13">
    <w:abstractNumId w:val="21"/>
  </w:num>
  <w:num w:numId="14">
    <w:abstractNumId w:val="27"/>
  </w:num>
  <w:num w:numId="15">
    <w:abstractNumId w:val="9"/>
  </w:num>
  <w:num w:numId="16">
    <w:abstractNumId w:val="35"/>
  </w:num>
  <w:num w:numId="17">
    <w:abstractNumId w:val="17"/>
  </w:num>
  <w:num w:numId="18">
    <w:abstractNumId w:val="16"/>
  </w:num>
  <w:num w:numId="19">
    <w:abstractNumId w:val="19"/>
  </w:num>
  <w:num w:numId="20">
    <w:abstractNumId w:val="20"/>
  </w:num>
  <w:num w:numId="21">
    <w:abstractNumId w:val="14"/>
  </w:num>
  <w:num w:numId="22">
    <w:abstractNumId w:val="33"/>
  </w:num>
  <w:num w:numId="23">
    <w:abstractNumId w:val="25"/>
  </w:num>
  <w:num w:numId="24">
    <w:abstractNumId w:val="8"/>
  </w:num>
  <w:num w:numId="25">
    <w:abstractNumId w:val="32"/>
  </w:num>
  <w:num w:numId="26">
    <w:abstractNumId w:val="12"/>
  </w:num>
  <w:num w:numId="27">
    <w:abstractNumId w:val="29"/>
  </w:num>
  <w:num w:numId="28">
    <w:abstractNumId w:val="24"/>
  </w:num>
  <w:num w:numId="29">
    <w:abstractNumId w:val="23"/>
  </w:num>
  <w:num w:numId="30">
    <w:abstractNumId w:val="36"/>
  </w:num>
  <w:num w:numId="31">
    <w:abstractNumId w:val="2"/>
  </w:num>
  <w:num w:numId="32">
    <w:abstractNumId w:val="15"/>
  </w:num>
  <w:num w:numId="33">
    <w:abstractNumId w:val="0"/>
  </w:num>
  <w:num w:numId="34">
    <w:abstractNumId w:val="4"/>
  </w:num>
  <w:num w:numId="35">
    <w:abstractNumId w:val="7"/>
  </w:num>
  <w:num w:numId="36">
    <w:abstractNumId w:val="37"/>
  </w:num>
  <w:num w:numId="37">
    <w:abstractNumId w:val="18"/>
  </w:num>
  <w:num w:numId="38">
    <w:abstractNumId w:val="38"/>
  </w:num>
  <w:num w:numId="39">
    <w:abstractNumId w:val="2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C"/>
    <w:rsid w:val="00003E78"/>
    <w:rsid w:val="00057CB5"/>
    <w:rsid w:val="00077EC5"/>
    <w:rsid w:val="00131CE2"/>
    <w:rsid w:val="001C77FD"/>
    <w:rsid w:val="001D1AE7"/>
    <w:rsid w:val="00213018"/>
    <w:rsid w:val="002A5E58"/>
    <w:rsid w:val="002E4323"/>
    <w:rsid w:val="003414F3"/>
    <w:rsid w:val="00370B9D"/>
    <w:rsid w:val="003831CE"/>
    <w:rsid w:val="00390A0B"/>
    <w:rsid w:val="00394EC7"/>
    <w:rsid w:val="003D7F20"/>
    <w:rsid w:val="004D3A43"/>
    <w:rsid w:val="00550325"/>
    <w:rsid w:val="005736A5"/>
    <w:rsid w:val="005761DE"/>
    <w:rsid w:val="005A2A3E"/>
    <w:rsid w:val="005F1C14"/>
    <w:rsid w:val="006704D5"/>
    <w:rsid w:val="006D2C58"/>
    <w:rsid w:val="006E4B0D"/>
    <w:rsid w:val="007067C0"/>
    <w:rsid w:val="0080407D"/>
    <w:rsid w:val="00834489"/>
    <w:rsid w:val="008A36FF"/>
    <w:rsid w:val="008B4DD3"/>
    <w:rsid w:val="008C043C"/>
    <w:rsid w:val="008C4019"/>
    <w:rsid w:val="00902CE1"/>
    <w:rsid w:val="009E6F08"/>
    <w:rsid w:val="00A27544"/>
    <w:rsid w:val="00A60CA3"/>
    <w:rsid w:val="00A66214"/>
    <w:rsid w:val="00A956C4"/>
    <w:rsid w:val="00AA1B0C"/>
    <w:rsid w:val="00AC63FA"/>
    <w:rsid w:val="00BC13B0"/>
    <w:rsid w:val="00C47F51"/>
    <w:rsid w:val="00CE0A49"/>
    <w:rsid w:val="00D2093E"/>
    <w:rsid w:val="00D97D4C"/>
    <w:rsid w:val="00DB105A"/>
    <w:rsid w:val="00DC1803"/>
    <w:rsid w:val="00DF55EB"/>
    <w:rsid w:val="00E401DE"/>
    <w:rsid w:val="00EE686A"/>
    <w:rsid w:val="00F176DB"/>
    <w:rsid w:val="00F22F65"/>
    <w:rsid w:val="00F45F4D"/>
    <w:rsid w:val="00F722C9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10A84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394E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5F3C3-CD5E-410C-BA31-317C9F23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cp:lastPrinted>2020-05-28T13:12:00Z</cp:lastPrinted>
  <dcterms:created xsi:type="dcterms:W3CDTF">2020-06-04T23:45:00Z</dcterms:created>
  <dcterms:modified xsi:type="dcterms:W3CDTF">2020-06-04T23:45:00Z</dcterms:modified>
</cp:coreProperties>
</file>