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14705C7A" w:rsidR="007E54A3" w:rsidRDefault="007E54A3" w:rsidP="007E54A3">
      <w:pPr>
        <w:jc w:val="center"/>
      </w:pPr>
      <w:r>
        <w:t>GUIA DE TRABAJO N°</w:t>
      </w:r>
      <w:r w:rsidR="00366D22"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271"/>
        <w:gridCol w:w="1417"/>
        <w:gridCol w:w="3886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2BD96AE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C4221F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0A0AD28E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366D22">
              <w:rPr>
                <w:rFonts w:eastAsia="Calibri" w:cs="Times New Roman"/>
                <w:szCs w:val="28"/>
                <w:lang w:eastAsia="es-CL"/>
              </w:rPr>
              <w:t>18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</w:t>
            </w:r>
            <w:r w:rsidR="00366D22">
              <w:rPr>
                <w:rFonts w:eastAsia="Calibri" w:cs="Times New Roman"/>
                <w:szCs w:val="28"/>
                <w:lang w:eastAsia="es-CL"/>
              </w:rPr>
              <w:t>5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366D22">
              <w:rPr>
                <w:rFonts w:eastAsia="Calibri" w:cs="Times New Roman"/>
                <w:szCs w:val="28"/>
                <w:lang w:eastAsia="es-CL"/>
              </w:rPr>
              <w:t>22</w:t>
            </w:r>
            <w:r w:rsidR="000D1E11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559815A" w:rsidR="007E54A3" w:rsidRPr="00FF6FDC" w:rsidRDefault="00874530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</w:rPr>
              <w:t xml:space="preserve">Aplicar y crear </w:t>
            </w:r>
            <w:r>
              <w:rPr>
                <w:sz w:val="24"/>
                <w:szCs w:val="24"/>
              </w:rPr>
              <w:t>el concepto</w:t>
            </w:r>
            <w:r>
              <w:rPr>
                <w:sz w:val="24"/>
                <w:szCs w:val="24"/>
              </w:rPr>
              <w:t xml:space="preserve">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355F7E61" w:rsidR="007E54A3" w:rsidRDefault="005619BF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1A8AB83C" w:rsidR="007E54A3" w:rsidRDefault="00686066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Observar, reconocer, valora, explicar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213694BF" w:rsidR="007E54A3" w:rsidRDefault="00874530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1C3F70">
              <w:rPr>
                <w:rFonts w:ascii="Arial" w:hAnsi="Arial" w:cs="Arial"/>
                <w:sz w:val="24"/>
                <w:szCs w:val="24"/>
              </w:rPr>
              <w:t xml:space="preserve">Aplicar el </w:t>
            </w:r>
            <w:r w:rsidRPr="001C3F70">
              <w:rPr>
                <w:rFonts w:ascii="Arial" w:hAnsi="Arial" w:cs="Arial"/>
                <w:sz w:val="24"/>
                <w:szCs w:val="24"/>
              </w:rPr>
              <w:t>valor de</w:t>
            </w:r>
            <w:r w:rsidRPr="001C3F70">
              <w:rPr>
                <w:rFonts w:ascii="Arial" w:hAnsi="Arial" w:cs="Arial"/>
                <w:sz w:val="24"/>
                <w:szCs w:val="24"/>
              </w:rPr>
              <w:t xml:space="preserve"> la tolerancia</w:t>
            </w:r>
          </w:p>
        </w:tc>
      </w:tr>
    </w:tbl>
    <w:p w14:paraId="6A9D64FB" w14:textId="51913808" w:rsidR="00130FD3" w:rsidRDefault="00130FD3" w:rsidP="00130FD3">
      <w:pPr>
        <w:jc w:val="center"/>
        <w:rPr>
          <w:sz w:val="24"/>
          <w:szCs w:val="24"/>
        </w:rPr>
      </w:pPr>
      <w:r>
        <w:rPr>
          <w:sz w:val="24"/>
          <w:szCs w:val="24"/>
        </w:rPr>
        <w:t>Instrucción</w:t>
      </w:r>
    </w:p>
    <w:p w14:paraId="0DAB0D99" w14:textId="72B055B9" w:rsidR="00130FD3" w:rsidRDefault="00366D22" w:rsidP="00130FD3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30FD3">
        <w:rPr>
          <w:sz w:val="24"/>
          <w:szCs w:val="24"/>
        </w:rPr>
        <w:t xml:space="preserve">ondremos en </w:t>
      </w:r>
      <w:r>
        <w:rPr>
          <w:sz w:val="24"/>
          <w:szCs w:val="24"/>
        </w:rPr>
        <w:t>práctica</w:t>
      </w:r>
      <w:r w:rsidR="00130FD3">
        <w:rPr>
          <w:sz w:val="24"/>
          <w:szCs w:val="24"/>
        </w:rPr>
        <w:t xml:space="preserve"> el valor de la tolerancia describe o dibuja en que situaciones pudiste utilizar el valor de la tolerancia</w:t>
      </w:r>
    </w:p>
    <w:p w14:paraId="779BFFBE" w14:textId="3378A75F" w:rsidR="00961662" w:rsidRPr="00A851CE" w:rsidRDefault="00274266" w:rsidP="00A851CE">
      <w:pPr>
        <w:jc w:val="center"/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6DEC07F4" wp14:editId="45E2FDD2">
            <wp:extent cx="6297424" cy="5166360"/>
            <wp:effectExtent l="0" t="0" r="8255" b="0"/>
            <wp:docPr id="2" name="Imagen 2" descr="C:\Users\pc\Pictures\inteligencia-emocional-1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inteligencia-emocional-1_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1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662" w:rsidRPr="00A851CE" w:rsidSect="0096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B8257" w14:textId="77777777" w:rsidR="00B21B0E" w:rsidRDefault="00B21B0E" w:rsidP="007E54A3">
      <w:pPr>
        <w:spacing w:after="0" w:line="240" w:lineRule="auto"/>
      </w:pPr>
      <w:r>
        <w:separator/>
      </w:r>
    </w:p>
  </w:endnote>
  <w:endnote w:type="continuationSeparator" w:id="0">
    <w:p w14:paraId="201A3A8C" w14:textId="77777777" w:rsidR="00B21B0E" w:rsidRDefault="00B21B0E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3570" w14:textId="77777777" w:rsidR="00B21B0E" w:rsidRDefault="00B21B0E" w:rsidP="007E54A3">
      <w:pPr>
        <w:spacing w:after="0" w:line="240" w:lineRule="auto"/>
      </w:pPr>
      <w:r>
        <w:separator/>
      </w:r>
    </w:p>
  </w:footnote>
  <w:footnote w:type="continuationSeparator" w:id="0">
    <w:p w14:paraId="0ACA042E" w14:textId="77777777" w:rsidR="00B21B0E" w:rsidRDefault="00B21B0E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6" name="Imagen 2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7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5EB1"/>
    <w:multiLevelType w:val="hybridMultilevel"/>
    <w:tmpl w:val="D7B61E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D1E11"/>
    <w:rsid w:val="00130FD3"/>
    <w:rsid w:val="00274266"/>
    <w:rsid w:val="00277DEA"/>
    <w:rsid w:val="00366D22"/>
    <w:rsid w:val="004D6189"/>
    <w:rsid w:val="005619BF"/>
    <w:rsid w:val="005774D0"/>
    <w:rsid w:val="00623B48"/>
    <w:rsid w:val="00686066"/>
    <w:rsid w:val="007E54A3"/>
    <w:rsid w:val="007F7343"/>
    <w:rsid w:val="00874530"/>
    <w:rsid w:val="00897461"/>
    <w:rsid w:val="008A30FA"/>
    <w:rsid w:val="0091308E"/>
    <w:rsid w:val="00961662"/>
    <w:rsid w:val="00A50D63"/>
    <w:rsid w:val="00A851CE"/>
    <w:rsid w:val="00AF147C"/>
    <w:rsid w:val="00B21B0E"/>
    <w:rsid w:val="00B91699"/>
    <w:rsid w:val="00C4221F"/>
    <w:rsid w:val="00CE3A11"/>
    <w:rsid w:val="00DE0015"/>
    <w:rsid w:val="00E24042"/>
    <w:rsid w:val="00ED0D35"/>
    <w:rsid w:val="00F71394"/>
    <w:rsid w:val="00FC073C"/>
    <w:rsid w:val="00FF49D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B73E9E26-CBEA-48F6-8499-11DE2E0D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61662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3</cp:revision>
  <dcterms:created xsi:type="dcterms:W3CDTF">2020-05-08T03:22:00Z</dcterms:created>
  <dcterms:modified xsi:type="dcterms:W3CDTF">2020-05-08T03:25:00Z</dcterms:modified>
</cp:coreProperties>
</file>