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4B1C" w14:textId="77777777" w:rsidR="00C47D0C" w:rsidRPr="006B6F6C" w:rsidRDefault="00C47D0C" w:rsidP="00C47D0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6649727F" w14:textId="77777777" w:rsidR="00C47D0C" w:rsidRPr="006B6F6C" w:rsidRDefault="00C47D0C" w:rsidP="00C47D0C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16"/>
        <w:gridCol w:w="1418"/>
        <w:gridCol w:w="200"/>
        <w:gridCol w:w="3201"/>
      </w:tblGrid>
      <w:tr w:rsidR="00C47D0C" w:rsidRPr="006B6F6C" w14:paraId="6E541C9B" w14:textId="77777777" w:rsidTr="000A02F6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5F9C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59C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82584" w14:textId="77777777" w:rsidR="00C47D0C" w:rsidRPr="006B6F6C" w:rsidRDefault="00C47D0C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47D0C" w:rsidRPr="006B6F6C" w14:paraId="1FFBF2A9" w14:textId="77777777" w:rsidTr="000A02F6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567A" w14:textId="77777777" w:rsidR="00C47D0C" w:rsidRPr="006B6F6C" w:rsidRDefault="00C47D0C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5D02" w14:textId="77777777" w:rsidR="00C47D0C" w:rsidRPr="006B6F6C" w:rsidRDefault="00C47D0C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11BFF" w14:textId="77777777" w:rsidR="00C47D0C" w:rsidRPr="006B6F6C" w:rsidRDefault="00C47D0C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Semana: </w:t>
            </w:r>
            <w:r w:rsidR="00A77A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(22)31/08 A 04/09</w:t>
            </w:r>
          </w:p>
        </w:tc>
      </w:tr>
      <w:tr w:rsidR="00C47D0C" w:rsidRPr="006B6F6C" w14:paraId="728E1CE3" w14:textId="77777777" w:rsidTr="000A02F6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FBE3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F9AC" w14:textId="77777777" w:rsidR="00C47D0C" w:rsidRPr="009E3502" w:rsidRDefault="00C47D0C" w:rsidP="000A02F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TIKETS DE SALIDA</w:t>
            </w:r>
          </w:p>
        </w:tc>
      </w:tr>
      <w:tr w:rsidR="00C47D0C" w:rsidRPr="006B6F6C" w14:paraId="679D5C98" w14:textId="77777777" w:rsidTr="000A02F6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5C3" w14:textId="77777777" w:rsidR="00C47D0C" w:rsidRPr="00D4650D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913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292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7E9E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47D0C" w:rsidRPr="006B6F6C" w14:paraId="69FA9F5B" w14:textId="77777777" w:rsidTr="000A02F6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453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065A" w14:textId="77777777" w:rsidR="00C47D0C" w:rsidRPr="006B6F6C" w:rsidRDefault="00C47D0C" w:rsidP="000A02F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47D0C" w:rsidRPr="006B6F6C" w14:paraId="53866CC2" w14:textId="77777777" w:rsidTr="000A02F6">
        <w:tc>
          <w:tcPr>
            <w:tcW w:w="6634" w:type="dxa"/>
          </w:tcPr>
          <w:p w14:paraId="4EC05F38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4511B62B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47D0C" w:rsidRPr="006B6F6C" w14:paraId="7F9143D3" w14:textId="77777777" w:rsidTr="000A02F6">
        <w:tc>
          <w:tcPr>
            <w:tcW w:w="6634" w:type="dxa"/>
          </w:tcPr>
          <w:p w14:paraId="67071FD9" w14:textId="77777777" w:rsidR="00C47D0C" w:rsidRPr="00B377B1" w:rsidRDefault="00C47D0C" w:rsidP="000A02F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14:paraId="175DABB7" w14:textId="77777777" w:rsidR="00C47D0C" w:rsidRPr="00E82856" w:rsidRDefault="00E82856" w:rsidP="000A02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2856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C47D0C" w:rsidRPr="006B6F6C" w14:paraId="03851B71" w14:textId="77777777" w:rsidTr="000A02F6">
        <w:tc>
          <w:tcPr>
            <w:tcW w:w="6634" w:type="dxa"/>
          </w:tcPr>
          <w:p w14:paraId="02E3E646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7C05BF34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47D0C" w:rsidRPr="006B6F6C" w14:paraId="090F45E8" w14:textId="77777777" w:rsidTr="000A02F6">
        <w:tc>
          <w:tcPr>
            <w:tcW w:w="6634" w:type="dxa"/>
          </w:tcPr>
          <w:p w14:paraId="247A77AC" w14:textId="77777777" w:rsidR="00C47D0C" w:rsidRPr="002D50F1" w:rsidRDefault="00C47D0C" w:rsidP="000A02F6">
            <w:pPr>
              <w:rPr>
                <w:rFonts w:ascii="Arial" w:hAnsi="Arial" w:cs="Arial"/>
                <w:sz w:val="24"/>
                <w:szCs w:val="24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  <w:tc>
          <w:tcPr>
            <w:tcW w:w="3715" w:type="dxa"/>
          </w:tcPr>
          <w:p w14:paraId="094DCF1D" w14:textId="77777777" w:rsidR="00C47D0C" w:rsidRPr="00B821A7" w:rsidRDefault="00C47D0C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</w:t>
            </w:r>
          </w:p>
        </w:tc>
      </w:tr>
      <w:tr w:rsidR="00C47D0C" w:rsidRPr="006B6F6C" w14:paraId="67DD4B2B" w14:textId="77777777" w:rsidTr="000A02F6">
        <w:tc>
          <w:tcPr>
            <w:tcW w:w="10349" w:type="dxa"/>
            <w:gridSpan w:val="2"/>
          </w:tcPr>
          <w:p w14:paraId="29F99BDE" w14:textId="77777777" w:rsidR="00C47D0C" w:rsidRPr="00770C3E" w:rsidRDefault="00C47D0C" w:rsidP="000A02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47D0C" w:rsidRPr="006B6F6C" w14:paraId="42C46A94" w14:textId="77777777" w:rsidTr="000A02F6">
        <w:trPr>
          <w:trHeight w:val="2940"/>
        </w:trPr>
        <w:tc>
          <w:tcPr>
            <w:tcW w:w="10349" w:type="dxa"/>
            <w:gridSpan w:val="2"/>
          </w:tcPr>
          <w:p w14:paraId="2F99A151" w14:textId="77777777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El estudiante deberá </w:t>
            </w:r>
            <w:r>
              <w:rPr>
                <w:rFonts w:cstheme="minorHAnsi"/>
                <w:sz w:val="24"/>
                <w:szCs w:val="24"/>
              </w:rPr>
              <w:t>responder cada pregunta según corresponda</w:t>
            </w:r>
          </w:p>
          <w:p w14:paraId="33CE5B19" w14:textId="77777777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0E898A2E" w14:textId="52B4D544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La evaluación de esta guía se </w:t>
            </w:r>
            <w:r w:rsidR="00B61BEE" w:rsidRPr="006A3469">
              <w:rPr>
                <w:rFonts w:cstheme="minorHAnsi"/>
                <w:sz w:val="24"/>
                <w:szCs w:val="24"/>
              </w:rPr>
              <w:t>realizará</w:t>
            </w:r>
            <w:r w:rsidRPr="006A3469">
              <w:rPr>
                <w:rFonts w:cstheme="minorHAnsi"/>
                <w:sz w:val="24"/>
                <w:szCs w:val="24"/>
              </w:rPr>
              <w:t xml:space="preserve">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4D86ADC0" w14:textId="77777777" w:rsidR="00C47D0C" w:rsidRPr="00816DBB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</w:t>
            </w:r>
            <w:r w:rsidR="009F1E20">
              <w:rPr>
                <w:rFonts w:cstheme="minorHAnsi"/>
                <w:sz w:val="24"/>
                <w:szCs w:val="24"/>
              </w:rPr>
              <w:t>a guía tiene un fin formativo.</w:t>
            </w:r>
          </w:p>
        </w:tc>
      </w:tr>
    </w:tbl>
    <w:p w14:paraId="043982B7" w14:textId="77777777" w:rsidR="00C47D0C" w:rsidRDefault="00C47D0C" w:rsidP="00C47D0C"/>
    <w:p w14:paraId="2D585CE1" w14:textId="77777777" w:rsidR="00C47D0C" w:rsidRDefault="00C47D0C" w:rsidP="00C47D0C"/>
    <w:p w14:paraId="31EFF8A2" w14:textId="77777777" w:rsidR="00C47D0C" w:rsidRDefault="00C47D0C" w:rsidP="00C47D0C"/>
    <w:p w14:paraId="5E2230F9" w14:textId="77777777" w:rsidR="00C47D0C" w:rsidRDefault="00C47D0C" w:rsidP="00C47D0C"/>
    <w:p w14:paraId="60BD9D4B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6548221B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1B515A2D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1AFD2733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7CD58180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25D611A0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206EDFFF" w14:textId="77777777" w:rsidR="00C47D0C" w:rsidRDefault="00E82856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>Segunda</w:t>
      </w:r>
      <w:r w:rsidR="00C47D0C">
        <w:rPr>
          <w:rFonts w:eastAsia="Times New Roman" w:cs="Arial"/>
          <w:b/>
          <w:sz w:val="32"/>
          <w:szCs w:val="32"/>
          <w:u w:val="single"/>
        </w:rPr>
        <w:t xml:space="preserve"> evaluación fo</w:t>
      </w:r>
      <w:r>
        <w:rPr>
          <w:rFonts w:eastAsia="Times New Roman" w:cs="Arial"/>
          <w:b/>
          <w:sz w:val="32"/>
          <w:szCs w:val="32"/>
          <w:u w:val="single"/>
        </w:rPr>
        <w:t>rmativa- Historia -6° -semana 22</w:t>
      </w:r>
      <w:r w:rsidR="00C47D0C">
        <w:rPr>
          <w:rFonts w:eastAsia="Times New Roman" w:cs="Arial"/>
          <w:b/>
          <w:sz w:val="32"/>
          <w:szCs w:val="32"/>
          <w:u w:val="single"/>
        </w:rPr>
        <w:t xml:space="preserve">  </w:t>
      </w:r>
    </w:p>
    <w:p w14:paraId="58940E4E" w14:textId="71C83225" w:rsidR="0080793A" w:rsidRPr="00442AFC" w:rsidRDefault="0080793A" w:rsidP="0080793A">
      <w:pPr>
        <w:pStyle w:val="Prrafodelista"/>
        <w:numPr>
          <w:ilvl w:val="0"/>
          <w:numId w:val="20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2AFC">
        <w:rPr>
          <w:rFonts w:ascii="Arial" w:eastAsia="Times New Roman" w:hAnsi="Arial" w:cs="Arial"/>
          <w:sz w:val="24"/>
          <w:szCs w:val="24"/>
        </w:rPr>
        <w:t>Encierra con un círculo</w:t>
      </w:r>
      <w:r w:rsidR="00442AFC" w:rsidRPr="00442AFC">
        <w:rPr>
          <w:rFonts w:ascii="Arial" w:eastAsia="Times New Roman" w:hAnsi="Arial" w:cs="Arial"/>
          <w:sz w:val="24"/>
          <w:szCs w:val="24"/>
        </w:rPr>
        <w:t xml:space="preserve"> o mara con una </w:t>
      </w:r>
      <w:r w:rsidR="00B61BEE" w:rsidRPr="00442AFC">
        <w:rPr>
          <w:rFonts w:ascii="Arial" w:eastAsia="Times New Roman" w:hAnsi="Arial" w:cs="Arial"/>
          <w:sz w:val="24"/>
          <w:szCs w:val="24"/>
        </w:rPr>
        <w:t>X, la</w:t>
      </w:r>
      <w:r w:rsidRPr="00442AFC">
        <w:rPr>
          <w:rFonts w:ascii="Arial" w:eastAsia="Times New Roman" w:hAnsi="Arial" w:cs="Arial"/>
          <w:sz w:val="24"/>
          <w:szCs w:val="24"/>
        </w:rPr>
        <w:t xml:space="preserve"> letra de la </w:t>
      </w:r>
      <w:r w:rsidR="00B61BEE" w:rsidRPr="00442AFC">
        <w:rPr>
          <w:rFonts w:ascii="Arial" w:eastAsia="Times New Roman" w:hAnsi="Arial" w:cs="Arial"/>
          <w:sz w:val="24"/>
          <w:szCs w:val="24"/>
        </w:rPr>
        <w:t>respuesta correcta</w:t>
      </w:r>
      <w:r w:rsidRPr="00442AFC">
        <w:rPr>
          <w:rFonts w:ascii="Arial" w:eastAsia="Times New Roman" w:hAnsi="Arial" w:cs="Arial"/>
          <w:sz w:val="24"/>
          <w:szCs w:val="24"/>
        </w:rPr>
        <w:t>.</w:t>
      </w:r>
    </w:p>
    <w:p w14:paraId="42F5A9EA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65845F35" w14:textId="759D180B" w:rsidR="0080793A" w:rsidRDefault="0080793A" w:rsidP="0080793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Ti</w:t>
      </w:r>
      <w:r w:rsidR="008B794E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 xml:space="preserve">kets de salida clase N°1: </w:t>
      </w:r>
      <w:r w:rsidR="008B794E">
        <w:rPr>
          <w:rFonts w:ascii="Arial" w:hAnsi="Arial" w:cs="Arial"/>
          <w:i/>
        </w:rPr>
        <w:t>E</w:t>
      </w:r>
      <w:r w:rsidR="00442AFC">
        <w:rPr>
          <w:rFonts w:ascii="Arial" w:hAnsi="Arial" w:cs="Arial"/>
          <w:i/>
        </w:rPr>
        <w:t>l 18 de septiembre de 1810</w:t>
      </w:r>
      <w:r w:rsidR="00497639">
        <w:rPr>
          <w:rFonts w:ascii="Arial" w:hAnsi="Arial" w:cs="Arial"/>
          <w:i/>
        </w:rPr>
        <w:t xml:space="preserve"> se convoca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0793A" w14:paraId="4BE64480" w14:textId="77777777" w:rsidTr="00E8285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4EFF" w14:textId="77777777" w:rsidR="0080793A" w:rsidRDefault="00497639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Fiestas patrias.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3ED6" w14:textId="77777777" w:rsidR="0080793A" w:rsidRDefault="0080793A" w:rsidP="00E82856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97639">
              <w:rPr>
                <w:rFonts w:ascii="Arial" w:hAnsi="Arial" w:cs="Arial"/>
              </w:rPr>
              <w:t>La primera junta nacional de gobierno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B8C68" w14:textId="77777777" w:rsidR="0080793A" w:rsidRDefault="00497639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Glorias navales.</w:t>
            </w:r>
          </w:p>
        </w:tc>
      </w:tr>
    </w:tbl>
    <w:p w14:paraId="5BDED0B8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0DFA041B" w14:textId="6B36C7CB" w:rsidR="0080793A" w:rsidRDefault="0080793A" w:rsidP="0080793A">
      <w:p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Ti</w:t>
      </w:r>
      <w:r w:rsidR="008B794E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 xml:space="preserve">kets de salida clase N°2: </w:t>
      </w:r>
      <w:r w:rsidR="008B794E">
        <w:rPr>
          <w:rFonts w:ascii="Arial" w:hAnsi="Arial" w:cs="Arial"/>
          <w:i/>
        </w:rPr>
        <w:t>A</w:t>
      </w:r>
      <w:r w:rsidR="00805362">
        <w:rPr>
          <w:rFonts w:ascii="Arial" w:hAnsi="Arial" w:cs="Arial"/>
          <w:i/>
        </w:rPr>
        <w:t xml:space="preserve"> Bernardo O’Higgins se le denomina como: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0793A" w14:paraId="03A94C2E" w14:textId="77777777" w:rsidTr="00E8285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A71" w14:textId="77777777" w:rsidR="0080793A" w:rsidRDefault="00805362" w:rsidP="0080793A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Hijo de la patria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873" w14:textId="77777777" w:rsidR="0080793A" w:rsidRDefault="0080793A" w:rsidP="00E82856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5362">
              <w:rPr>
                <w:rFonts w:ascii="Arial" w:hAnsi="Arial" w:cs="Arial"/>
              </w:rPr>
              <w:t>Militar y poderoso empresario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E718" w14:textId="77777777" w:rsidR="0080793A" w:rsidRDefault="00805362" w:rsidP="00C82ABB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Padre de la patria</w:t>
            </w:r>
          </w:p>
        </w:tc>
      </w:tr>
    </w:tbl>
    <w:p w14:paraId="10DC26A1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68C29E84" w14:textId="2F9B97A1" w:rsidR="0080793A" w:rsidRPr="00DA6338" w:rsidRDefault="00DA6338" w:rsidP="0080793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</w:t>
      </w:r>
      <w:r w:rsidR="008B794E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 xml:space="preserve">kets de salida clase N°3: </w:t>
      </w:r>
      <w:r w:rsidR="008B794E">
        <w:rPr>
          <w:rFonts w:ascii="Arial" w:hAnsi="Arial" w:cs="Arial"/>
        </w:rPr>
        <w:t>L</w:t>
      </w:r>
      <w:r w:rsidRPr="00DA6338">
        <w:rPr>
          <w:rFonts w:ascii="Arial" w:hAnsi="Arial" w:cs="Arial"/>
        </w:rPr>
        <w:t>a primera etapa de la lucha por la independencia</w:t>
      </w:r>
      <w:r>
        <w:rPr>
          <w:rFonts w:ascii="Arial" w:hAnsi="Arial" w:cs="Arial"/>
        </w:rPr>
        <w:t xml:space="preserve"> de chile se le llama: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0793A" w14:paraId="27DE3761" w14:textId="77777777" w:rsidTr="00E8285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185B" w14:textId="77777777" w:rsidR="0080793A" w:rsidRDefault="00DA6338" w:rsidP="0080793A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Patria nueva.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0BD7" w14:textId="77777777" w:rsidR="0080793A" w:rsidRDefault="0080793A" w:rsidP="00E82856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6338">
              <w:rPr>
                <w:rFonts w:ascii="Arial" w:hAnsi="Arial" w:cs="Arial"/>
              </w:rPr>
              <w:t>Patria vieja.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F418" w14:textId="77777777" w:rsidR="0080793A" w:rsidRDefault="00DA6338" w:rsidP="0080793A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Reconquista.</w:t>
            </w:r>
          </w:p>
        </w:tc>
      </w:tr>
    </w:tbl>
    <w:p w14:paraId="12FF450E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6608E221" w14:textId="5770D865" w:rsidR="0080793A" w:rsidRDefault="0080793A" w:rsidP="0080793A">
      <w:pPr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Ti</w:t>
      </w:r>
      <w:r w:rsidR="008B794E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kets de salida clase N°4</w:t>
      </w:r>
      <w:r w:rsidRPr="008B794E">
        <w:rPr>
          <w:rFonts w:ascii="Arial" w:hAnsi="Arial" w:cs="Arial"/>
          <w:bCs/>
        </w:rPr>
        <w:t xml:space="preserve">: </w:t>
      </w:r>
      <w:r w:rsidR="008B794E">
        <w:rPr>
          <w:rFonts w:ascii="Arial" w:hAnsi="Arial" w:cs="Arial"/>
          <w:bCs/>
        </w:rPr>
        <w:t>E</w:t>
      </w:r>
      <w:r w:rsidR="00DA6338" w:rsidRPr="008B794E">
        <w:rPr>
          <w:rFonts w:ascii="Arial" w:hAnsi="Arial" w:cs="Arial"/>
          <w:bCs/>
        </w:rPr>
        <w:t xml:space="preserve">l periodo </w:t>
      </w:r>
      <w:r w:rsidR="008B794E" w:rsidRPr="008B794E">
        <w:rPr>
          <w:rFonts w:ascii="Arial" w:hAnsi="Arial" w:cs="Arial"/>
          <w:bCs/>
        </w:rPr>
        <w:t>de reconquista</w:t>
      </w:r>
      <w:r w:rsidR="00DA6338" w:rsidRPr="008B794E">
        <w:rPr>
          <w:rFonts w:ascii="Arial" w:hAnsi="Arial" w:cs="Arial"/>
          <w:bCs/>
        </w:rPr>
        <w:t xml:space="preserve"> en chile, se caracteriza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0793A" w14:paraId="0D0F3284" w14:textId="77777777" w:rsidTr="00E8285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0718" w14:textId="20220959" w:rsidR="0080793A" w:rsidRDefault="00DA6338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retorno </w:t>
            </w:r>
            <w:r w:rsidR="00B61BEE">
              <w:rPr>
                <w:rFonts w:ascii="Arial" w:hAnsi="Arial" w:cs="Arial"/>
              </w:rPr>
              <w:t>de los</w:t>
            </w:r>
            <w:r>
              <w:rPr>
                <w:rFonts w:ascii="Arial" w:hAnsi="Arial" w:cs="Arial"/>
              </w:rPr>
              <w:t xml:space="preserve"> españoles al poder.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0E44" w14:textId="77777777" w:rsidR="0080793A" w:rsidRDefault="0080793A" w:rsidP="00E82856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6338">
              <w:rPr>
                <w:rFonts w:ascii="Arial" w:hAnsi="Arial" w:cs="Arial"/>
              </w:rPr>
              <w:t>El retorno de O’Higgins al poder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2BEE" w14:textId="77777777" w:rsidR="0080793A" w:rsidRDefault="00DA6338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toma de la bastilla.</w:t>
            </w:r>
          </w:p>
        </w:tc>
      </w:tr>
    </w:tbl>
    <w:p w14:paraId="1B119865" w14:textId="77777777" w:rsidR="00061AC4" w:rsidRDefault="00061AC4" w:rsidP="0080793A">
      <w:pPr>
        <w:rPr>
          <w:rFonts w:ascii="Arial" w:hAnsi="Arial" w:cs="Arial"/>
          <w:b/>
          <w:u w:val="single"/>
        </w:rPr>
      </w:pPr>
    </w:p>
    <w:p w14:paraId="0D101524" w14:textId="5C7F923D" w:rsidR="0080793A" w:rsidRPr="008A1370" w:rsidRDefault="0080793A" w:rsidP="0080793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</w:t>
      </w:r>
      <w:r w:rsidR="008B794E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kets</w:t>
      </w:r>
      <w:r w:rsidR="00E82856">
        <w:rPr>
          <w:rFonts w:ascii="Arial" w:hAnsi="Arial" w:cs="Arial"/>
          <w:b/>
          <w:u w:val="single"/>
        </w:rPr>
        <w:t xml:space="preserve"> de salida clase N°5: </w:t>
      </w:r>
      <w:r w:rsidR="008A1370">
        <w:rPr>
          <w:rFonts w:ascii="Arial" w:hAnsi="Arial" w:cs="Arial"/>
          <w:b/>
          <w:u w:val="single"/>
        </w:rPr>
        <w:t xml:space="preserve">  </w:t>
      </w:r>
      <w:r w:rsidR="008A1370" w:rsidRPr="008A1370">
        <w:rPr>
          <w:rFonts w:ascii="Arial" w:hAnsi="Arial" w:cs="Arial"/>
        </w:rPr>
        <w:t xml:space="preserve">Bernardo </w:t>
      </w:r>
      <w:proofErr w:type="spellStart"/>
      <w:r w:rsidR="008A1370" w:rsidRPr="008A1370">
        <w:rPr>
          <w:rFonts w:ascii="Arial" w:hAnsi="Arial" w:cs="Arial"/>
        </w:rPr>
        <w:t>O´higgins</w:t>
      </w:r>
      <w:proofErr w:type="spellEnd"/>
      <w:r w:rsidR="008A1370" w:rsidRPr="008A1370">
        <w:rPr>
          <w:rFonts w:ascii="Arial" w:hAnsi="Arial" w:cs="Arial"/>
        </w:rPr>
        <w:t xml:space="preserve"> toma el poder</w:t>
      </w:r>
      <w:r w:rsidR="008A1370">
        <w:rPr>
          <w:rFonts w:ascii="Arial" w:hAnsi="Arial" w:cs="Arial"/>
        </w:rPr>
        <w:t xml:space="preserve"> de Chile en</w:t>
      </w:r>
      <w:r w:rsidR="008A1370" w:rsidRPr="008A1370">
        <w:rPr>
          <w:rFonts w:ascii="Arial" w:hAnsi="Arial" w:cs="Arial"/>
        </w:rPr>
        <w:t xml:space="preserve"> el año: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0793A" w14:paraId="0B716A20" w14:textId="77777777" w:rsidTr="00E8285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D44" w14:textId="77777777" w:rsidR="0080793A" w:rsidRDefault="008A1370" w:rsidP="00DA7C43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1817, al inicio de</w:t>
            </w:r>
            <w:r w:rsidR="00DA7C43">
              <w:rPr>
                <w:rFonts w:ascii="Arial" w:hAnsi="Arial" w:cs="Arial"/>
              </w:rPr>
              <w:t xml:space="preserve">l periodo de </w:t>
            </w:r>
            <w:r>
              <w:rPr>
                <w:rFonts w:ascii="Arial" w:hAnsi="Arial" w:cs="Arial"/>
              </w:rPr>
              <w:t>la patria nueva</w:t>
            </w:r>
            <w:r w:rsidR="00DA7C43">
              <w:rPr>
                <w:rFonts w:ascii="Arial" w:hAnsi="Arial" w:cs="Arial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E377" w14:textId="77777777" w:rsidR="0080793A" w:rsidRDefault="0080793A" w:rsidP="00E82856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7C43">
              <w:rPr>
                <w:rFonts w:ascii="Arial" w:hAnsi="Arial" w:cs="Arial"/>
              </w:rPr>
              <w:t>1823, al finalizar el periodo de patria nueva.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3D4D" w14:textId="77777777" w:rsidR="0080793A" w:rsidRDefault="00DA7C43" w:rsidP="0080793A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1814, durante el periodo de reconquista.</w:t>
            </w:r>
          </w:p>
        </w:tc>
      </w:tr>
    </w:tbl>
    <w:p w14:paraId="1900F51D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54C828CF" w14:textId="3A77BA92" w:rsidR="0080793A" w:rsidRDefault="0080793A" w:rsidP="008079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</w:t>
      </w:r>
      <w:r w:rsidR="008B794E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 xml:space="preserve">kets de salida clase N°6: </w:t>
      </w:r>
      <w:r w:rsidR="008B794E">
        <w:rPr>
          <w:rFonts w:ascii="Arial" w:hAnsi="Arial" w:cs="Arial"/>
        </w:rPr>
        <w:t>L</w:t>
      </w:r>
      <w:r w:rsidR="00C127FF" w:rsidRPr="00C127FF">
        <w:rPr>
          <w:rFonts w:ascii="Arial" w:hAnsi="Arial" w:cs="Arial"/>
        </w:rPr>
        <w:t>a batalla de Rancagua fue</w:t>
      </w:r>
      <w:r w:rsidR="00C127FF">
        <w:rPr>
          <w:rFonts w:ascii="Arial" w:hAnsi="Arial" w:cs="Arial"/>
        </w:rPr>
        <w:t xml:space="preserve"> llevada a cabo</w:t>
      </w:r>
      <w:r w:rsidR="00C127FF" w:rsidRPr="00C127FF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0793A" w14:paraId="59DB410B" w14:textId="77777777" w:rsidTr="00E8285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6DC9" w14:textId="77777777" w:rsidR="0080793A" w:rsidRDefault="00C127FF" w:rsidP="0080793A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y 19 de septiembre de 1810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70AB" w14:textId="77777777" w:rsidR="0080793A" w:rsidRDefault="0080793A" w:rsidP="00C127FF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127FF" w:rsidRPr="00C127FF">
              <w:rPr>
                <w:rFonts w:ascii="Arial" w:hAnsi="Arial" w:cs="Arial"/>
              </w:rPr>
              <w:t>1 y 2 de octubre de 1814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0FE2" w14:textId="77777777" w:rsidR="0080793A" w:rsidRDefault="00C127FF" w:rsidP="00E82856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y 25 de diciembre de 1818</w:t>
            </w:r>
          </w:p>
        </w:tc>
      </w:tr>
    </w:tbl>
    <w:p w14:paraId="4B5B2B39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0395F696" w14:textId="77777777" w:rsidR="001545A6" w:rsidRDefault="001545A6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sectPr w:rsidR="001545A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C7DA3" w14:textId="77777777" w:rsidR="008D0FC6" w:rsidRDefault="008D0FC6" w:rsidP="008C1363">
      <w:pPr>
        <w:spacing w:after="0" w:line="240" w:lineRule="auto"/>
      </w:pPr>
      <w:r>
        <w:separator/>
      </w:r>
    </w:p>
  </w:endnote>
  <w:endnote w:type="continuationSeparator" w:id="0">
    <w:p w14:paraId="5492AB5F" w14:textId="77777777" w:rsidR="008D0FC6" w:rsidRDefault="008D0FC6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F519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782C938D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61256F66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 xml:space="preserve">“Un Colegio que </w:t>
    </w:r>
    <w:proofErr w:type="gramStart"/>
    <w:r w:rsidR="008C1363" w:rsidRPr="00D77197">
      <w:t>Cambia”</w:t>
    </w:r>
    <w:r>
      <w:t xml:space="preserve">   </w:t>
    </w:r>
    <w:proofErr w:type="gramEnd"/>
    <w:r>
      <w:t xml:space="preserve">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C127FF" w:rsidRPr="00C127FF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231B8" w14:textId="77777777" w:rsidR="008D0FC6" w:rsidRDefault="008D0FC6" w:rsidP="008C1363">
      <w:pPr>
        <w:spacing w:after="0" w:line="240" w:lineRule="auto"/>
      </w:pPr>
      <w:r>
        <w:separator/>
      </w:r>
    </w:p>
  </w:footnote>
  <w:footnote w:type="continuationSeparator" w:id="0">
    <w:p w14:paraId="6DAD2D1A" w14:textId="77777777" w:rsidR="008D0FC6" w:rsidRDefault="008D0FC6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01CA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D0AD3E5" wp14:editId="636FDDA4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596DA88" wp14:editId="174A7A36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6BF57D45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3148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D7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179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BD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1C7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0445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4407"/>
    <w:multiLevelType w:val="hybridMultilevel"/>
    <w:tmpl w:val="B0A09556"/>
    <w:lvl w:ilvl="0" w:tplc="754E95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E1F"/>
    <w:multiLevelType w:val="hybridMultilevel"/>
    <w:tmpl w:val="EFCE612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292A"/>
    <w:multiLevelType w:val="hybridMultilevel"/>
    <w:tmpl w:val="C8445E70"/>
    <w:lvl w:ilvl="0" w:tplc="340A0017">
      <w:start w:val="1"/>
      <w:numFmt w:val="lowerLetter"/>
      <w:lvlText w:val="%1)"/>
      <w:lvlJc w:val="left"/>
      <w:pPr>
        <w:ind w:left="1995" w:hanging="360"/>
      </w:pPr>
    </w:lvl>
    <w:lvl w:ilvl="1" w:tplc="340A0019" w:tentative="1">
      <w:start w:val="1"/>
      <w:numFmt w:val="lowerLetter"/>
      <w:lvlText w:val="%2."/>
      <w:lvlJc w:val="left"/>
      <w:pPr>
        <w:ind w:left="2715" w:hanging="360"/>
      </w:pPr>
    </w:lvl>
    <w:lvl w:ilvl="2" w:tplc="340A001B" w:tentative="1">
      <w:start w:val="1"/>
      <w:numFmt w:val="lowerRoman"/>
      <w:lvlText w:val="%3."/>
      <w:lvlJc w:val="right"/>
      <w:pPr>
        <w:ind w:left="3435" w:hanging="180"/>
      </w:pPr>
    </w:lvl>
    <w:lvl w:ilvl="3" w:tplc="340A000F" w:tentative="1">
      <w:start w:val="1"/>
      <w:numFmt w:val="decimal"/>
      <w:lvlText w:val="%4."/>
      <w:lvlJc w:val="left"/>
      <w:pPr>
        <w:ind w:left="4155" w:hanging="360"/>
      </w:pPr>
    </w:lvl>
    <w:lvl w:ilvl="4" w:tplc="340A0019" w:tentative="1">
      <w:start w:val="1"/>
      <w:numFmt w:val="lowerLetter"/>
      <w:lvlText w:val="%5."/>
      <w:lvlJc w:val="left"/>
      <w:pPr>
        <w:ind w:left="4875" w:hanging="360"/>
      </w:pPr>
    </w:lvl>
    <w:lvl w:ilvl="5" w:tplc="340A001B" w:tentative="1">
      <w:start w:val="1"/>
      <w:numFmt w:val="lowerRoman"/>
      <w:lvlText w:val="%6."/>
      <w:lvlJc w:val="right"/>
      <w:pPr>
        <w:ind w:left="5595" w:hanging="180"/>
      </w:pPr>
    </w:lvl>
    <w:lvl w:ilvl="6" w:tplc="340A000F" w:tentative="1">
      <w:start w:val="1"/>
      <w:numFmt w:val="decimal"/>
      <w:lvlText w:val="%7."/>
      <w:lvlJc w:val="left"/>
      <w:pPr>
        <w:ind w:left="6315" w:hanging="360"/>
      </w:pPr>
    </w:lvl>
    <w:lvl w:ilvl="7" w:tplc="340A0019" w:tentative="1">
      <w:start w:val="1"/>
      <w:numFmt w:val="lowerLetter"/>
      <w:lvlText w:val="%8."/>
      <w:lvlJc w:val="left"/>
      <w:pPr>
        <w:ind w:left="7035" w:hanging="360"/>
      </w:pPr>
    </w:lvl>
    <w:lvl w:ilvl="8" w:tplc="3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296241F1"/>
    <w:multiLevelType w:val="hybridMultilevel"/>
    <w:tmpl w:val="D82C94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0B82"/>
    <w:multiLevelType w:val="hybridMultilevel"/>
    <w:tmpl w:val="22E4FE1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CE0BA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31E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086D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576"/>
    <w:multiLevelType w:val="hybridMultilevel"/>
    <w:tmpl w:val="B14C5148"/>
    <w:lvl w:ilvl="0" w:tplc="6D8AD52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ACD"/>
    <w:multiLevelType w:val="hybridMultilevel"/>
    <w:tmpl w:val="605AD7C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E1896"/>
    <w:multiLevelType w:val="hybridMultilevel"/>
    <w:tmpl w:val="E7A07D9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870F9"/>
    <w:multiLevelType w:val="hybridMultilevel"/>
    <w:tmpl w:val="5B5892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1160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11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730"/>
    <w:multiLevelType w:val="hybridMultilevel"/>
    <w:tmpl w:val="D206E3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265C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E0CA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21"/>
  </w:num>
  <w:num w:numId="5">
    <w:abstractNumId w:val="19"/>
  </w:num>
  <w:num w:numId="6">
    <w:abstractNumId w:val="13"/>
  </w:num>
  <w:num w:numId="7">
    <w:abstractNumId w:val="20"/>
  </w:num>
  <w:num w:numId="8">
    <w:abstractNumId w:val="28"/>
  </w:num>
  <w:num w:numId="9">
    <w:abstractNumId w:val="29"/>
  </w:num>
  <w:num w:numId="10">
    <w:abstractNumId w:val="27"/>
  </w:num>
  <w:num w:numId="11">
    <w:abstractNumId w:val="18"/>
  </w:num>
  <w:num w:numId="12">
    <w:abstractNumId w:val="22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03416"/>
    <w:rsid w:val="00025FF5"/>
    <w:rsid w:val="00041023"/>
    <w:rsid w:val="00061AC4"/>
    <w:rsid w:val="00065FF7"/>
    <w:rsid w:val="000A3EC9"/>
    <w:rsid w:val="000C30E0"/>
    <w:rsid w:val="000E7101"/>
    <w:rsid w:val="00106A06"/>
    <w:rsid w:val="0014738A"/>
    <w:rsid w:val="00150C8B"/>
    <w:rsid w:val="001545A6"/>
    <w:rsid w:val="001606BF"/>
    <w:rsid w:val="00180C2C"/>
    <w:rsid w:val="001850A8"/>
    <w:rsid w:val="0019743F"/>
    <w:rsid w:val="001C3ED5"/>
    <w:rsid w:val="001E23BA"/>
    <w:rsid w:val="001E3276"/>
    <w:rsid w:val="001E57AE"/>
    <w:rsid w:val="001F167A"/>
    <w:rsid w:val="00207FEC"/>
    <w:rsid w:val="0022765E"/>
    <w:rsid w:val="00241A2E"/>
    <w:rsid w:val="00255437"/>
    <w:rsid w:val="002579CE"/>
    <w:rsid w:val="002678CB"/>
    <w:rsid w:val="00271974"/>
    <w:rsid w:val="00287B85"/>
    <w:rsid w:val="002B45FD"/>
    <w:rsid w:val="002C52B0"/>
    <w:rsid w:val="002D7802"/>
    <w:rsid w:val="002E5024"/>
    <w:rsid w:val="00313B51"/>
    <w:rsid w:val="0032271A"/>
    <w:rsid w:val="0032473C"/>
    <w:rsid w:val="00325A97"/>
    <w:rsid w:val="0033497C"/>
    <w:rsid w:val="00361040"/>
    <w:rsid w:val="00386B0A"/>
    <w:rsid w:val="003B48CA"/>
    <w:rsid w:val="003C0B30"/>
    <w:rsid w:val="003C0BB4"/>
    <w:rsid w:val="003C4FCE"/>
    <w:rsid w:val="003D5785"/>
    <w:rsid w:val="003E5528"/>
    <w:rsid w:val="00423F6C"/>
    <w:rsid w:val="00436C86"/>
    <w:rsid w:val="00442AFC"/>
    <w:rsid w:val="004604F3"/>
    <w:rsid w:val="00497639"/>
    <w:rsid w:val="004A0E82"/>
    <w:rsid w:val="004E34C1"/>
    <w:rsid w:val="00502218"/>
    <w:rsid w:val="005267EF"/>
    <w:rsid w:val="0058234E"/>
    <w:rsid w:val="0058567E"/>
    <w:rsid w:val="00597CB7"/>
    <w:rsid w:val="005B72D6"/>
    <w:rsid w:val="005D2F34"/>
    <w:rsid w:val="005E05E2"/>
    <w:rsid w:val="005E7B06"/>
    <w:rsid w:val="00610395"/>
    <w:rsid w:val="0061236F"/>
    <w:rsid w:val="006323E9"/>
    <w:rsid w:val="00650D9F"/>
    <w:rsid w:val="006709E9"/>
    <w:rsid w:val="006A3469"/>
    <w:rsid w:val="006A517F"/>
    <w:rsid w:val="006B64FF"/>
    <w:rsid w:val="006E098E"/>
    <w:rsid w:val="006F3079"/>
    <w:rsid w:val="007049FD"/>
    <w:rsid w:val="00724012"/>
    <w:rsid w:val="00751E99"/>
    <w:rsid w:val="007618DA"/>
    <w:rsid w:val="00770C3E"/>
    <w:rsid w:val="00776EEB"/>
    <w:rsid w:val="00780551"/>
    <w:rsid w:val="00791083"/>
    <w:rsid w:val="00794603"/>
    <w:rsid w:val="007B4E69"/>
    <w:rsid w:val="007B78E3"/>
    <w:rsid w:val="007C1016"/>
    <w:rsid w:val="007E2864"/>
    <w:rsid w:val="007F5E0F"/>
    <w:rsid w:val="008029A6"/>
    <w:rsid w:val="00805362"/>
    <w:rsid w:val="0080793A"/>
    <w:rsid w:val="00816DBB"/>
    <w:rsid w:val="00835F27"/>
    <w:rsid w:val="00836483"/>
    <w:rsid w:val="00850C42"/>
    <w:rsid w:val="0085103D"/>
    <w:rsid w:val="00863E31"/>
    <w:rsid w:val="00872F76"/>
    <w:rsid w:val="008A1370"/>
    <w:rsid w:val="008B2AA8"/>
    <w:rsid w:val="008B653E"/>
    <w:rsid w:val="008B794E"/>
    <w:rsid w:val="008B7E6F"/>
    <w:rsid w:val="008C1363"/>
    <w:rsid w:val="008C6CD0"/>
    <w:rsid w:val="008D0FC6"/>
    <w:rsid w:val="008F4238"/>
    <w:rsid w:val="009357BD"/>
    <w:rsid w:val="00943140"/>
    <w:rsid w:val="00970C51"/>
    <w:rsid w:val="00975615"/>
    <w:rsid w:val="00984C5D"/>
    <w:rsid w:val="009869BD"/>
    <w:rsid w:val="009931E7"/>
    <w:rsid w:val="009A2770"/>
    <w:rsid w:val="009A37D4"/>
    <w:rsid w:val="009D0A5D"/>
    <w:rsid w:val="009E4859"/>
    <w:rsid w:val="009F1E20"/>
    <w:rsid w:val="009F2B18"/>
    <w:rsid w:val="00A14999"/>
    <w:rsid w:val="00A37ADB"/>
    <w:rsid w:val="00A434ED"/>
    <w:rsid w:val="00A77A8B"/>
    <w:rsid w:val="00A83CB0"/>
    <w:rsid w:val="00AA4EF6"/>
    <w:rsid w:val="00AA60A1"/>
    <w:rsid w:val="00AC36B6"/>
    <w:rsid w:val="00AC7327"/>
    <w:rsid w:val="00AD181C"/>
    <w:rsid w:val="00AD7CE9"/>
    <w:rsid w:val="00AF606B"/>
    <w:rsid w:val="00B13442"/>
    <w:rsid w:val="00B210FB"/>
    <w:rsid w:val="00B231D6"/>
    <w:rsid w:val="00B377B1"/>
    <w:rsid w:val="00B37DB5"/>
    <w:rsid w:val="00B61BEE"/>
    <w:rsid w:val="00B8200C"/>
    <w:rsid w:val="00B821A7"/>
    <w:rsid w:val="00B92033"/>
    <w:rsid w:val="00BC77E2"/>
    <w:rsid w:val="00BF6EED"/>
    <w:rsid w:val="00C00436"/>
    <w:rsid w:val="00C127FF"/>
    <w:rsid w:val="00C20BE6"/>
    <w:rsid w:val="00C31CF5"/>
    <w:rsid w:val="00C47D0C"/>
    <w:rsid w:val="00C614B7"/>
    <w:rsid w:val="00C65856"/>
    <w:rsid w:val="00C82ABB"/>
    <w:rsid w:val="00C96E98"/>
    <w:rsid w:val="00CA0325"/>
    <w:rsid w:val="00CA5285"/>
    <w:rsid w:val="00CD526C"/>
    <w:rsid w:val="00CE5A0A"/>
    <w:rsid w:val="00D063A4"/>
    <w:rsid w:val="00D14BFC"/>
    <w:rsid w:val="00D31923"/>
    <w:rsid w:val="00D4650D"/>
    <w:rsid w:val="00D53E9F"/>
    <w:rsid w:val="00DA6338"/>
    <w:rsid w:val="00DA7C43"/>
    <w:rsid w:val="00DB1716"/>
    <w:rsid w:val="00DF4CB9"/>
    <w:rsid w:val="00E017E0"/>
    <w:rsid w:val="00E21650"/>
    <w:rsid w:val="00E27180"/>
    <w:rsid w:val="00E27272"/>
    <w:rsid w:val="00E421F1"/>
    <w:rsid w:val="00E46DB9"/>
    <w:rsid w:val="00E82856"/>
    <w:rsid w:val="00E86768"/>
    <w:rsid w:val="00E97793"/>
    <w:rsid w:val="00EE09AB"/>
    <w:rsid w:val="00F118BA"/>
    <w:rsid w:val="00F24326"/>
    <w:rsid w:val="00F3080C"/>
    <w:rsid w:val="00F4523F"/>
    <w:rsid w:val="00F67482"/>
    <w:rsid w:val="00F73627"/>
    <w:rsid w:val="00F843A8"/>
    <w:rsid w:val="00F87F19"/>
    <w:rsid w:val="00FB554E"/>
    <w:rsid w:val="00FC27DD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656C"/>
  <w15:docId w15:val="{2A464BB5-6914-42B3-B0D5-979906E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54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138</cp:revision>
  <dcterms:created xsi:type="dcterms:W3CDTF">2020-03-31T17:37:00Z</dcterms:created>
  <dcterms:modified xsi:type="dcterms:W3CDTF">2020-08-30T20:19:00Z</dcterms:modified>
</cp:coreProperties>
</file>