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04A7673" w:rsidR="0066737C" w:rsidRDefault="00EB12F8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9C55E3">
        <w:rPr>
          <w:rFonts w:ascii="Arial" w:hAnsi="Arial" w:cs="Arial"/>
          <w:b/>
          <w:bCs/>
        </w:rPr>
        <w:t>2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7E14E35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573B53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7532E2A6" w:rsidR="00133F64" w:rsidRDefault="00133F64" w:rsidP="009C55E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>semana del</w:t>
            </w:r>
            <w:r w:rsidR="009C55E3">
              <w:rPr>
                <w:rFonts w:ascii="Arial" w:hAnsi="Arial" w:cs="Arial"/>
              </w:rPr>
              <w:t xml:space="preserve"> </w:t>
            </w:r>
            <w:r w:rsidR="00457FB3">
              <w:rPr>
                <w:rFonts w:ascii="Arial" w:hAnsi="Arial" w:cs="Arial"/>
              </w:rPr>
              <w:t>30</w:t>
            </w:r>
            <w:r w:rsidRPr="003A11D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457FB3">
              <w:rPr>
                <w:rFonts w:ascii="Arial" w:hAnsi="Arial" w:cs="Arial"/>
              </w:rPr>
              <w:t>0</w:t>
            </w:r>
            <w:r w:rsidR="003629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</w:t>
            </w:r>
            <w:r w:rsidR="00457FB3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328A69DB" w:rsidR="00133F64" w:rsidRPr="00FF6FDC" w:rsidRDefault="00B132A7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el concepto de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ECE5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573B53">
              <w:rPr>
                <w:rFonts w:ascii="Arial" w:hAnsi="Arial" w:cs="Arial"/>
                <w:sz w:val="20"/>
                <w:szCs w:val="20"/>
              </w:rPr>
              <w:t xml:space="preserve">desarrollar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1088B6C7" w:rsidR="00133F64" w:rsidRDefault="00B132A7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Reflexionar el concepto de libertad.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4E716116" w14:textId="77777777" w:rsidR="005E2A82" w:rsidRDefault="005E2A82" w:rsidP="005E2A82">
      <w:pPr>
        <w:tabs>
          <w:tab w:val="left" w:pos="3450"/>
        </w:tabs>
        <w:rPr>
          <w:rFonts w:ascii="Georgia" w:hAnsi="Georgia"/>
        </w:rPr>
      </w:pPr>
    </w:p>
    <w:p w14:paraId="46386B97" w14:textId="77777777" w:rsidR="009C55E3" w:rsidRDefault="009C55E3" w:rsidP="009C55E3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ctividad a desarrollar: Crea una historieta usando el concepto de libertad</w:t>
      </w:r>
    </w:p>
    <w:p w14:paraId="7D8459EA" w14:textId="77777777" w:rsidR="009C55E3" w:rsidRDefault="009C55E3" w:rsidP="009C55E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libertad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6"/>
        <w:gridCol w:w="1884"/>
      </w:tblGrid>
      <w:tr w:rsidR="009C55E3" w14:paraId="3A24DF89" w14:textId="77777777" w:rsidTr="009C55E3">
        <w:trPr>
          <w:trHeight w:val="1338"/>
        </w:trPr>
        <w:tc>
          <w:tcPr>
            <w:tcW w:w="2066" w:type="dxa"/>
          </w:tcPr>
          <w:p w14:paraId="597A72F2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998A161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F73DC8D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E11705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83CCFCA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FFC6254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0552A92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E4F1F20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C69BA50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1D3E91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FF620A9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6" w:type="dxa"/>
          </w:tcPr>
          <w:p w14:paraId="104FC106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6" w:type="dxa"/>
          </w:tcPr>
          <w:p w14:paraId="5EACBD8C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6" w:type="dxa"/>
          </w:tcPr>
          <w:p w14:paraId="23F090CF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84" w:type="dxa"/>
          </w:tcPr>
          <w:p w14:paraId="5EF00CB8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C55E3" w14:paraId="0AC407D1" w14:textId="77777777" w:rsidTr="009C55E3">
        <w:trPr>
          <w:trHeight w:val="1096"/>
        </w:trPr>
        <w:tc>
          <w:tcPr>
            <w:tcW w:w="2066" w:type="dxa"/>
          </w:tcPr>
          <w:p w14:paraId="33A06BCE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C5479EE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FD66CDD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1B261D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C91F97B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71CC073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50FAA4F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5056AD3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BDFD720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6" w:type="dxa"/>
          </w:tcPr>
          <w:p w14:paraId="154CC27D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6" w:type="dxa"/>
          </w:tcPr>
          <w:p w14:paraId="3CCE0369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6" w:type="dxa"/>
          </w:tcPr>
          <w:p w14:paraId="4665B05B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84" w:type="dxa"/>
          </w:tcPr>
          <w:p w14:paraId="462B6B66" w14:textId="77777777" w:rsidR="009C55E3" w:rsidRDefault="009C55E3" w:rsidP="00D71BE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2C3C8F0" w14:textId="77777777" w:rsidR="009C55E3" w:rsidRDefault="009C55E3" w:rsidP="009C55E3">
      <w:pPr>
        <w:tabs>
          <w:tab w:val="left" w:pos="3450"/>
        </w:tabs>
        <w:rPr>
          <w:rFonts w:ascii="Georgia" w:hAnsi="Georgia"/>
        </w:rPr>
      </w:pPr>
    </w:p>
    <w:p w14:paraId="6EA6696C" w14:textId="68BF50F6" w:rsidR="005E2A82" w:rsidRDefault="005E2A82" w:rsidP="005E2A82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footerReference w:type="default" r:id="rId7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CC339" w14:textId="77777777" w:rsidR="001C0366" w:rsidRDefault="001C0366" w:rsidP="0066737C">
      <w:pPr>
        <w:spacing w:after="0" w:line="240" w:lineRule="auto"/>
      </w:pPr>
      <w:r>
        <w:separator/>
      </w:r>
    </w:p>
  </w:endnote>
  <w:endnote w:type="continuationSeparator" w:id="0">
    <w:p w14:paraId="4E94E474" w14:textId="77777777" w:rsidR="001C0366" w:rsidRDefault="001C036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B5329" w14:textId="77777777" w:rsidR="001C0366" w:rsidRDefault="001C0366" w:rsidP="0066737C">
      <w:pPr>
        <w:spacing w:after="0" w:line="240" w:lineRule="auto"/>
      </w:pPr>
      <w:r>
        <w:separator/>
      </w:r>
    </w:p>
  </w:footnote>
  <w:footnote w:type="continuationSeparator" w:id="0">
    <w:p w14:paraId="749D50D9" w14:textId="77777777" w:rsidR="001C0366" w:rsidRDefault="001C0366" w:rsidP="0066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62AF"/>
    <w:rsid w:val="000C3EEF"/>
    <w:rsid w:val="000D30C3"/>
    <w:rsid w:val="000E76A2"/>
    <w:rsid w:val="0011759A"/>
    <w:rsid w:val="00133F64"/>
    <w:rsid w:val="001448EC"/>
    <w:rsid w:val="00151ECA"/>
    <w:rsid w:val="00187461"/>
    <w:rsid w:val="001C0366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299E"/>
    <w:rsid w:val="00365961"/>
    <w:rsid w:val="0036600A"/>
    <w:rsid w:val="00394FDA"/>
    <w:rsid w:val="003A11DA"/>
    <w:rsid w:val="003C2184"/>
    <w:rsid w:val="003D25EB"/>
    <w:rsid w:val="003F12C0"/>
    <w:rsid w:val="00457FB3"/>
    <w:rsid w:val="0047156A"/>
    <w:rsid w:val="00480CF3"/>
    <w:rsid w:val="004826F2"/>
    <w:rsid w:val="00494764"/>
    <w:rsid w:val="004A0246"/>
    <w:rsid w:val="00535098"/>
    <w:rsid w:val="00542216"/>
    <w:rsid w:val="00573B53"/>
    <w:rsid w:val="005A4D65"/>
    <w:rsid w:val="005E2A82"/>
    <w:rsid w:val="005F01C5"/>
    <w:rsid w:val="005F268C"/>
    <w:rsid w:val="00601987"/>
    <w:rsid w:val="00602881"/>
    <w:rsid w:val="00611A95"/>
    <w:rsid w:val="00624ABA"/>
    <w:rsid w:val="0066737C"/>
    <w:rsid w:val="006743D1"/>
    <w:rsid w:val="00680726"/>
    <w:rsid w:val="006B55BB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C33F1"/>
    <w:rsid w:val="007F2409"/>
    <w:rsid w:val="008040CA"/>
    <w:rsid w:val="008827E5"/>
    <w:rsid w:val="00883F59"/>
    <w:rsid w:val="00890772"/>
    <w:rsid w:val="00891F90"/>
    <w:rsid w:val="008A102F"/>
    <w:rsid w:val="008C2A66"/>
    <w:rsid w:val="0091541C"/>
    <w:rsid w:val="00953EA3"/>
    <w:rsid w:val="00964009"/>
    <w:rsid w:val="0099551F"/>
    <w:rsid w:val="009956FA"/>
    <w:rsid w:val="009B32B4"/>
    <w:rsid w:val="009C173A"/>
    <w:rsid w:val="009C55E3"/>
    <w:rsid w:val="009D57E1"/>
    <w:rsid w:val="009E00E9"/>
    <w:rsid w:val="00A05DDF"/>
    <w:rsid w:val="00A3390E"/>
    <w:rsid w:val="00AB304D"/>
    <w:rsid w:val="00AD5927"/>
    <w:rsid w:val="00AF2679"/>
    <w:rsid w:val="00AF58C9"/>
    <w:rsid w:val="00B132A7"/>
    <w:rsid w:val="00B57A0A"/>
    <w:rsid w:val="00B63AB1"/>
    <w:rsid w:val="00B92804"/>
    <w:rsid w:val="00B95F6D"/>
    <w:rsid w:val="00BB5356"/>
    <w:rsid w:val="00BE1993"/>
    <w:rsid w:val="00C479F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86C"/>
    <w:rsid w:val="00E10ACA"/>
    <w:rsid w:val="00E144A2"/>
    <w:rsid w:val="00E201E3"/>
    <w:rsid w:val="00E66EC7"/>
    <w:rsid w:val="00E923B9"/>
    <w:rsid w:val="00EB12F8"/>
    <w:rsid w:val="00EF544E"/>
    <w:rsid w:val="00F54CA5"/>
    <w:rsid w:val="00F61F0E"/>
    <w:rsid w:val="00FA4C1E"/>
    <w:rsid w:val="00FB7B72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11A024A-CA90-489A-A3E7-C3B82C2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35</cp:revision>
  <dcterms:created xsi:type="dcterms:W3CDTF">2020-05-25T00:34:00Z</dcterms:created>
  <dcterms:modified xsi:type="dcterms:W3CDTF">2020-06-29T14:22:00Z</dcterms:modified>
</cp:coreProperties>
</file>