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1F" w:rsidRPr="007D639F" w:rsidRDefault="002B1C1F" w:rsidP="002B1C1F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t>GUÍA DE TRABAJO</w:t>
      </w:r>
    </w:p>
    <w:p w:rsidR="002B1C1F" w:rsidRPr="007D639F" w:rsidRDefault="002B1C1F" w:rsidP="002B1C1F">
      <w:pPr>
        <w:jc w:val="both"/>
        <w:rPr>
          <w:rFonts w:cstheme="minorHAnsi"/>
          <w:i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>
        <w:rPr>
          <w:rFonts w:cstheme="minorHAnsi"/>
          <w:lang w:eastAsia="zh-CN"/>
        </w:rPr>
        <w:t>Identificar la población, muestra e individuo de una investigación.</w:t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2B1C1F" w:rsidRPr="007D639F" w:rsidTr="003D1A13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1F" w:rsidRPr="007D639F" w:rsidRDefault="002B1C1F" w:rsidP="003D1A13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Nombre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1F" w:rsidRPr="007D639F" w:rsidRDefault="002B1C1F" w:rsidP="003D1A13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C1F" w:rsidRPr="007D639F" w:rsidRDefault="002B1C1F" w:rsidP="003D1A13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>
              <w:rPr>
                <w:rFonts w:cstheme="minorHAnsi"/>
                <w:lang w:eastAsia="es-CL"/>
              </w:rPr>
              <w:t>7° 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2B1C1F" w:rsidRPr="007D639F" w:rsidTr="003D1A13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1F" w:rsidRPr="007D639F" w:rsidRDefault="002B1C1F" w:rsidP="003D1A13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1F" w:rsidRPr="007D639F" w:rsidRDefault="002B1C1F" w:rsidP="003D1A13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C1F" w:rsidRPr="007D639F" w:rsidRDefault="002B1C1F" w:rsidP="003D1A13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2B1C1F" w:rsidRDefault="002B1C1F" w:rsidP="002B1C1F">
      <w:pPr>
        <w:spacing w:after="0" w:line="240" w:lineRule="auto"/>
        <w:rPr>
          <w:rFonts w:cstheme="minorHAnsi"/>
        </w:rPr>
      </w:pPr>
    </w:p>
    <w:p w:rsidR="002B1C1F" w:rsidRDefault="002B1C1F" w:rsidP="002B1C1F">
      <w:pPr>
        <w:jc w:val="both"/>
        <w:rPr>
          <w:rFonts w:eastAsia="Times New Roman" w:cstheme="minorHAnsi"/>
          <w:b/>
          <w:bCs/>
          <w:lang w:val="es-ES_tradnl"/>
        </w:rPr>
      </w:pPr>
      <w:r>
        <w:rPr>
          <w:rFonts w:eastAsia="Times New Roman" w:cstheme="minorHAnsi"/>
          <w:b/>
          <w:bCs/>
          <w:lang w:val="es-ES_tradnl"/>
        </w:rPr>
        <w:t>Recordemos algunos conceptos: POBLACIÓN – MUESTRA E INDIVIDUO.</w:t>
      </w:r>
    </w:p>
    <w:p w:rsidR="002B1C1F" w:rsidRPr="002B1C1F" w:rsidRDefault="002B1C1F" w:rsidP="002B1C1F">
      <w:pPr>
        <w:pStyle w:val="Prrafodelista"/>
        <w:numPr>
          <w:ilvl w:val="0"/>
          <w:numId w:val="13"/>
        </w:numPr>
        <w:jc w:val="both"/>
        <w:rPr>
          <w:rFonts w:eastAsia="Times New Roman" w:cstheme="minorHAnsi"/>
          <w:b/>
          <w:bCs/>
          <w:lang w:val="es-ES_tradnl"/>
        </w:rPr>
      </w:pPr>
      <w:r w:rsidRPr="002B1C1F">
        <w:rPr>
          <w:rFonts w:eastAsia="Times New Roman" w:cstheme="minorHAnsi"/>
          <w:bCs/>
          <w:lang w:val="es-ES_tradnl"/>
        </w:rPr>
        <w:t>De acuerdo con lo trabajado durante las clases, contesta las siguientes preguntas en tu cuaderno:</w:t>
      </w:r>
    </w:p>
    <w:p w:rsidR="002B1C1F" w:rsidRPr="002B1C1F" w:rsidRDefault="002B1C1F" w:rsidP="002B1C1F">
      <w:pPr>
        <w:pStyle w:val="Prrafodelista"/>
        <w:jc w:val="both"/>
        <w:rPr>
          <w:rFonts w:eastAsia="Times New Roman" w:cstheme="minorHAnsi"/>
          <w:b/>
          <w:bCs/>
          <w:lang w:val="es-ES_tradnl"/>
        </w:rPr>
      </w:pPr>
    </w:p>
    <w:p w:rsidR="002B1C1F" w:rsidRDefault="002B1C1F" w:rsidP="002B1C1F">
      <w:pPr>
        <w:jc w:val="both"/>
        <w:rPr>
          <w:rFonts w:eastAsia="Times New Roman" w:cstheme="minorHAnsi"/>
          <w:b/>
          <w:bCs/>
          <w:lang w:val="es-ES_tradnl"/>
        </w:rPr>
      </w:pPr>
      <w:r>
        <w:rPr>
          <w:rFonts w:eastAsia="Times New Roman" w:cstheme="minorHAnsi"/>
          <w:b/>
          <w:bCs/>
          <w:noProof/>
          <w:lang w:val="es-MX" w:eastAsia="es-MX"/>
        </w:rPr>
        <w:drawing>
          <wp:inline distT="0" distB="0" distL="0" distR="0" wp14:anchorId="39B8A401" wp14:editId="7B789C4B">
            <wp:extent cx="5597230" cy="2304042"/>
            <wp:effectExtent l="0" t="0" r="381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17" cy="2306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FE4" w:rsidRDefault="00CC3FE4" w:rsidP="002B1C1F">
      <w:pPr>
        <w:jc w:val="both"/>
        <w:rPr>
          <w:rFonts w:eastAsia="Times New Roman" w:cstheme="minorHAnsi"/>
          <w:b/>
          <w:bCs/>
          <w:lang w:val="es-ES_tradnl"/>
        </w:rPr>
      </w:pPr>
    </w:p>
    <w:p w:rsidR="002B1C1F" w:rsidRPr="00CC3FE4" w:rsidRDefault="00CC3FE4" w:rsidP="002B1C1F">
      <w:pPr>
        <w:pStyle w:val="Prrafodelista"/>
        <w:numPr>
          <w:ilvl w:val="0"/>
          <w:numId w:val="13"/>
        </w:numPr>
        <w:jc w:val="both"/>
        <w:rPr>
          <w:rFonts w:eastAsia="Times New Roman" w:cstheme="minorHAnsi"/>
          <w:b/>
          <w:bCs/>
          <w:i/>
          <w:lang w:val="es-ES_tradnl"/>
        </w:rPr>
      </w:pPr>
      <w:r w:rsidRPr="00CC3FE4">
        <w:rPr>
          <w:rFonts w:eastAsia="Times New Roman" w:cstheme="minorHAnsi"/>
          <w:b/>
          <w:bCs/>
          <w:i/>
          <w:lang w:val="es-ES_tradnl"/>
        </w:rPr>
        <w:t>“</w:t>
      </w:r>
      <w:r w:rsidR="002B1C1F" w:rsidRPr="00CC3FE4">
        <w:rPr>
          <w:rFonts w:eastAsia="Times New Roman" w:cstheme="minorHAnsi"/>
          <w:b/>
          <w:bCs/>
          <w:i/>
          <w:lang w:val="es-ES_tradnl"/>
        </w:rPr>
        <w:t xml:space="preserve">Carlos es un alumno de sexto básico y decide hacer un estudio en su colegio sobre la cantidad de libros que leen los alumnos en un mes. Para hacerlo decide encuestar a los 800 estudiantes del colegio preguntándoles: ¿Cuántos libros lees en un mes? </w:t>
      </w:r>
    </w:p>
    <w:p w:rsidR="002B1C1F" w:rsidRPr="00CC3FE4" w:rsidRDefault="002B1C1F" w:rsidP="002B1C1F">
      <w:pPr>
        <w:pStyle w:val="Prrafodelista"/>
        <w:jc w:val="both"/>
        <w:rPr>
          <w:rFonts w:eastAsia="Times New Roman" w:cstheme="minorHAnsi"/>
          <w:b/>
          <w:bCs/>
          <w:i/>
          <w:lang w:val="es-ES_tradnl"/>
        </w:rPr>
      </w:pPr>
      <w:r w:rsidRPr="00CC3FE4">
        <w:rPr>
          <w:rFonts w:eastAsia="Times New Roman" w:cstheme="minorHAnsi"/>
          <w:b/>
          <w:bCs/>
          <w:i/>
          <w:lang w:val="es-ES_tradnl"/>
        </w:rPr>
        <w:t>Pero Carlos se da cuenta que entrevistar a todos los alumnos y alumnas del colegio será muy lento, por lo que decide encuestar a solo 20 alumnos de cada nivel, en total a 160 estudiantes de 1° a 8°”</w:t>
      </w:r>
    </w:p>
    <w:p w:rsidR="002B1C1F" w:rsidRDefault="002B1C1F" w:rsidP="002B1C1F">
      <w:pPr>
        <w:pStyle w:val="Prrafodelista"/>
        <w:jc w:val="both"/>
        <w:rPr>
          <w:rFonts w:eastAsia="Times New Roman" w:cstheme="minorHAnsi"/>
          <w:bCs/>
          <w:lang w:val="es-ES_tradnl"/>
        </w:rPr>
      </w:pPr>
    </w:p>
    <w:p w:rsidR="002B1C1F" w:rsidRDefault="00CC3FE4" w:rsidP="00CC3FE4">
      <w:pPr>
        <w:jc w:val="both"/>
        <w:rPr>
          <w:rFonts w:eastAsia="Times New Roman" w:cstheme="minorHAnsi"/>
          <w:bCs/>
          <w:lang w:val="es-ES_tradnl"/>
        </w:rPr>
      </w:pPr>
      <w:r>
        <w:rPr>
          <w:rFonts w:eastAsia="Times New Roman" w:cstheme="minorHAnsi"/>
          <w:bCs/>
          <w:lang w:val="es-ES_tradnl"/>
        </w:rPr>
        <w:t xml:space="preserve"> </w:t>
      </w:r>
      <w:r w:rsidR="002B1C1F" w:rsidRPr="00CC3FE4">
        <w:rPr>
          <w:rFonts w:eastAsia="Times New Roman" w:cstheme="minorHAnsi"/>
          <w:bCs/>
          <w:lang w:val="es-ES_tradnl"/>
        </w:rPr>
        <w:t>A partir de la situación planteada, conteste las siguientes preguntas:</w:t>
      </w:r>
    </w:p>
    <w:p w:rsidR="00CC3FE4" w:rsidRPr="00CC3FE4" w:rsidRDefault="00CC3FE4" w:rsidP="00CC3FE4">
      <w:pPr>
        <w:jc w:val="both"/>
        <w:rPr>
          <w:rFonts w:eastAsia="Times New Roman" w:cstheme="minorHAnsi"/>
          <w:bCs/>
          <w:lang w:val="es-ES_tradnl"/>
        </w:rPr>
      </w:pPr>
    </w:p>
    <w:p w:rsidR="002B1C1F" w:rsidRDefault="006019D2" w:rsidP="002B1C1F">
      <w:pPr>
        <w:jc w:val="both"/>
        <w:rPr>
          <w:rFonts w:eastAsia="Times New Roman" w:cstheme="minorHAnsi"/>
          <w:bCs/>
          <w:lang w:val="es-ES_tradnl"/>
        </w:rPr>
      </w:pPr>
      <w:r>
        <w:rPr>
          <w:rFonts w:eastAsia="Times New Roman" w:cstheme="minorHAnsi"/>
          <w:bCs/>
          <w:lang w:val="es-ES_tradnl"/>
        </w:rPr>
        <w:t>a) ¿Cuál es la población en estudio?</w:t>
      </w:r>
    </w:p>
    <w:p w:rsidR="006019D2" w:rsidRDefault="006019D2" w:rsidP="002B1C1F">
      <w:pPr>
        <w:jc w:val="both"/>
        <w:rPr>
          <w:rFonts w:eastAsia="Times New Roman" w:cstheme="minorHAnsi"/>
          <w:bCs/>
          <w:lang w:val="es-ES_tradnl"/>
        </w:rPr>
      </w:pPr>
      <w:r>
        <w:rPr>
          <w:rFonts w:eastAsia="Times New Roman" w:cstheme="minorHAnsi"/>
          <w:bCs/>
          <w:lang w:val="es-ES_tradnl"/>
        </w:rPr>
        <w:t>b) ¿Cuál es el total de la muestra que se eligió?</w:t>
      </w:r>
    </w:p>
    <w:p w:rsidR="006019D2" w:rsidRPr="002B1C1F" w:rsidRDefault="006019D2" w:rsidP="00CC3FE4">
      <w:pPr>
        <w:jc w:val="both"/>
        <w:rPr>
          <w:rFonts w:eastAsia="Times New Roman" w:cstheme="minorHAnsi"/>
          <w:bCs/>
          <w:lang w:val="es-ES_tradnl"/>
        </w:rPr>
      </w:pPr>
      <w:r>
        <w:rPr>
          <w:rFonts w:eastAsia="Times New Roman" w:cstheme="minorHAnsi"/>
          <w:bCs/>
          <w:lang w:val="es-ES_tradnl"/>
        </w:rPr>
        <w:t>c) ¿Cuál es la variable que se está estudiando?</w:t>
      </w: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2B1C1F" w:rsidRDefault="002B1C1F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CC3FE4" w:rsidRDefault="00CC3FE4" w:rsidP="00055F65">
      <w:pPr>
        <w:jc w:val="center"/>
        <w:rPr>
          <w:rFonts w:eastAsia="Times New Roman" w:cstheme="minorHAnsi"/>
          <w:b/>
          <w:bCs/>
          <w:lang w:val="es-ES_tradnl"/>
        </w:rPr>
      </w:pPr>
    </w:p>
    <w:p w:rsidR="00164EF4" w:rsidRDefault="00164EF4" w:rsidP="00055F65">
      <w:pPr>
        <w:jc w:val="center"/>
        <w:rPr>
          <w:rFonts w:eastAsia="Times New Roman" w:cstheme="minorHAnsi"/>
          <w:b/>
          <w:bCs/>
          <w:lang w:val="es-ES_tradnl"/>
        </w:rPr>
      </w:pPr>
      <w:bookmarkStart w:id="0" w:name="_GoBack"/>
      <w:bookmarkEnd w:id="0"/>
    </w:p>
    <w:p w:rsidR="00055F65" w:rsidRPr="007D639F" w:rsidRDefault="00055F65" w:rsidP="00055F65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lastRenderedPageBreak/>
        <w:t>GUÍA DE TRABAJO</w:t>
      </w:r>
    </w:p>
    <w:p w:rsidR="00055F65" w:rsidRPr="007D639F" w:rsidRDefault="00055F65" w:rsidP="00055F65">
      <w:pPr>
        <w:jc w:val="both"/>
        <w:rPr>
          <w:rFonts w:cstheme="minorHAnsi"/>
          <w:i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 w:rsidR="00DA0608">
        <w:rPr>
          <w:rFonts w:cstheme="minorHAnsi"/>
          <w:lang w:eastAsia="zh-CN"/>
        </w:rPr>
        <w:t>Identificar las medidas de tendencia central, a partir de la construcción de tablas de frecuencia de datos.</w:t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055F65" w:rsidRPr="007D639F" w:rsidTr="007D639F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Nombre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65" w:rsidRPr="007D639F" w:rsidRDefault="00055F65" w:rsidP="00055F6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F65" w:rsidRPr="007D639F" w:rsidRDefault="00055F65" w:rsidP="00DA0E6C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 w:rsidR="00896DB0">
              <w:rPr>
                <w:rFonts w:cstheme="minorHAnsi"/>
                <w:lang w:eastAsia="es-CL"/>
              </w:rPr>
              <w:t>7</w:t>
            </w:r>
            <w:r w:rsidR="00AC44BB">
              <w:rPr>
                <w:rFonts w:cstheme="minorHAnsi"/>
                <w:lang w:eastAsia="es-CL"/>
              </w:rPr>
              <w:t>°</w:t>
            </w:r>
            <w:r w:rsidR="00DA0E6C">
              <w:rPr>
                <w:rFonts w:cstheme="minorHAnsi"/>
                <w:lang w:eastAsia="es-CL"/>
              </w:rPr>
              <w:t xml:space="preserve"> </w:t>
            </w:r>
            <w:r w:rsidR="00AC44BB">
              <w:rPr>
                <w:rFonts w:cstheme="minorHAnsi"/>
                <w:lang w:eastAsia="es-CL"/>
              </w:rPr>
              <w:t>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055F65" w:rsidRPr="007D639F" w:rsidTr="007D639F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F65" w:rsidRPr="007D639F" w:rsidRDefault="00055F65" w:rsidP="00055F65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 w:rsidR="00082FD7"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6A5526" w:rsidRPr="007D639F" w:rsidRDefault="006A5526" w:rsidP="006A5526">
      <w:pPr>
        <w:spacing w:after="0" w:line="240" w:lineRule="auto"/>
        <w:rPr>
          <w:rFonts w:eastAsia="Calibri" w:cstheme="minorHAnsi"/>
          <w:b/>
          <w:lang w:val="es-MX"/>
        </w:rPr>
      </w:pPr>
    </w:p>
    <w:p w:rsidR="00473F49" w:rsidRPr="00473F49" w:rsidRDefault="00473F49" w:rsidP="00473F49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  <w:r w:rsidRPr="00473F49">
        <w:rPr>
          <w:rFonts w:ascii="Arial" w:eastAsia="Calibri" w:hAnsi="Arial" w:cs="Arial"/>
          <w:b/>
          <w:sz w:val="24"/>
          <w:szCs w:val="24"/>
        </w:rPr>
        <w:t>DESARROLLO</w:t>
      </w:r>
      <w:r w:rsidRPr="00473F49">
        <w:rPr>
          <w:rFonts w:ascii="Arial" w:eastAsia="Calibri" w:hAnsi="Arial" w:cs="Arial"/>
          <w:sz w:val="24"/>
          <w:szCs w:val="24"/>
        </w:rPr>
        <w:t>: Lee los siguientes problemas y completa las tablas de frecuencia,</w:t>
      </w:r>
      <w:r>
        <w:rPr>
          <w:rFonts w:ascii="Arial" w:eastAsia="Calibri" w:hAnsi="Arial" w:cs="Arial"/>
          <w:sz w:val="24"/>
          <w:szCs w:val="24"/>
        </w:rPr>
        <w:t xml:space="preserve"> con los datos correspondientes, identificando además las medidas de tendencia central, correspondientes a los datos.</w: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473F49" w:rsidRPr="00473F49" w:rsidRDefault="00473F49" w:rsidP="00473F49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73F49">
        <w:rPr>
          <w:rFonts w:ascii="Arial" w:eastAsia="Calibri" w:hAnsi="Arial" w:cs="Arial"/>
          <w:sz w:val="24"/>
          <w:szCs w:val="24"/>
        </w:rPr>
        <w:t xml:space="preserve">Las edades 27 alumnos del Colegio Patricio </w:t>
      </w:r>
      <w:proofErr w:type="spellStart"/>
      <w:r w:rsidRPr="00473F49">
        <w:rPr>
          <w:rFonts w:ascii="Arial" w:eastAsia="Calibri" w:hAnsi="Arial" w:cs="Arial"/>
          <w:sz w:val="24"/>
          <w:szCs w:val="24"/>
        </w:rPr>
        <w:t>Mekis</w:t>
      </w:r>
      <w:proofErr w:type="spellEnd"/>
      <w:r w:rsidRPr="00473F49">
        <w:rPr>
          <w:rFonts w:ascii="Arial" w:eastAsia="Calibri" w:hAnsi="Arial" w:cs="Arial"/>
          <w:sz w:val="24"/>
          <w:szCs w:val="24"/>
        </w:rPr>
        <w:t xml:space="preserve"> de Primer ciclo elegidos al azar, son:</w: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976"/>
        <w:gridCol w:w="975"/>
        <w:gridCol w:w="975"/>
        <w:gridCol w:w="976"/>
        <w:gridCol w:w="976"/>
        <w:gridCol w:w="976"/>
        <w:gridCol w:w="970"/>
        <w:gridCol w:w="970"/>
      </w:tblGrid>
      <w:tr w:rsidR="00473F49" w:rsidRPr="00473F49" w:rsidTr="003D1A13"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</w:tr>
      <w:tr w:rsidR="00473F49" w:rsidRPr="00473F49" w:rsidTr="003D1A13"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</w:tr>
      <w:tr w:rsidR="00473F49" w:rsidRPr="00473F49" w:rsidTr="003D1A13"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</w:tr>
    </w:tbl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790"/>
        <w:gridCol w:w="1895"/>
        <w:gridCol w:w="1985"/>
        <w:gridCol w:w="1701"/>
      </w:tblGrid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Edades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Frecuencia absoluta</w:t>
            </w: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F. Absoluta acumulada</w:t>
            </w: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Frecuencia relativa porcentual</w:t>
            </w: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F. Relativa acumulada</w:t>
            </w: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3F49" w:rsidRPr="00473F49" w:rsidTr="003D1A13">
        <w:tc>
          <w:tcPr>
            <w:tcW w:w="1384" w:type="dxa"/>
          </w:tcPr>
          <w:p w:rsidR="00473F49" w:rsidRPr="00473F49" w:rsidRDefault="00473F49" w:rsidP="00473F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73F4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790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color w:val="C6D9F1"/>
                <w:sz w:val="24"/>
                <w:szCs w:val="24"/>
              </w:rPr>
            </w:pPr>
          </w:p>
        </w:tc>
        <w:tc>
          <w:tcPr>
            <w:tcW w:w="189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F49" w:rsidRPr="00473F49" w:rsidRDefault="00473F49" w:rsidP="00473F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73F49">
        <w:rPr>
          <w:rFonts w:ascii="Arial" w:eastAsia="Calibri" w:hAnsi="Arial" w:cs="Arial"/>
          <w:sz w:val="24"/>
          <w:szCs w:val="24"/>
        </w:rPr>
        <w:t>Ordena los datos en forma creciente</w: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98425</wp:posOffset>
                </wp:positionV>
                <wp:extent cx="5367020" cy="844550"/>
                <wp:effectExtent l="5715" t="10160" r="8890" b="1206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02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15.9pt;margin-top:7.75pt;width:422.6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"/>
            </w:pict>
          </mc:Fallback>
        </mc:AlternateConten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73F49">
        <w:rPr>
          <w:rFonts w:ascii="Arial" w:eastAsia="Calibri" w:hAnsi="Arial" w:cs="Arial"/>
          <w:sz w:val="24"/>
          <w:szCs w:val="24"/>
        </w:rPr>
        <w:t>¿Cuál es la moda?</w: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73F49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</w:t>
      </w:r>
    </w:p>
    <w:p w:rsidR="00473F49" w:rsidRPr="00473F49" w:rsidRDefault="00473F49" w:rsidP="00473F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73F49">
        <w:rPr>
          <w:rFonts w:ascii="Arial" w:eastAsia="Calibri" w:hAnsi="Arial" w:cs="Arial"/>
          <w:sz w:val="24"/>
          <w:szCs w:val="24"/>
        </w:rPr>
        <w:t>¿Cuál es la media?</w: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73F49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</w: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73F49">
        <w:rPr>
          <w:rFonts w:ascii="Arial" w:eastAsia="Calibri" w:hAnsi="Arial" w:cs="Arial"/>
          <w:sz w:val="24"/>
          <w:szCs w:val="24"/>
        </w:rPr>
        <w:t>¿Cuál es la mediana?</w: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73F49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</w:t>
      </w: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473F49" w:rsidRPr="00473F49" w:rsidRDefault="00473F49" w:rsidP="00473F49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7D639F" w:rsidRPr="00A660A8" w:rsidRDefault="007D639F" w:rsidP="00A660A8">
      <w:pPr>
        <w:spacing w:after="0" w:line="240" w:lineRule="auto"/>
        <w:jc w:val="both"/>
        <w:rPr>
          <w:rFonts w:eastAsia="Calibri" w:cstheme="minorHAnsi"/>
          <w:lang w:val="es-MX"/>
        </w:rPr>
      </w:pPr>
    </w:p>
    <w:p w:rsidR="007D639F" w:rsidRDefault="007D639F" w:rsidP="007D639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DA0E6C" w:rsidRDefault="00DA0E6C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DA0E6C" w:rsidRDefault="00DA0E6C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DA0E6C" w:rsidRDefault="00DA0E6C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473F49" w:rsidRPr="007D639F" w:rsidRDefault="00473F49" w:rsidP="00473F49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lastRenderedPageBreak/>
        <w:t>GUÍA DE TRABAJO</w:t>
      </w:r>
    </w:p>
    <w:p w:rsidR="00473F49" w:rsidRPr="007D639F" w:rsidRDefault="00473F49" w:rsidP="00473F49">
      <w:pPr>
        <w:jc w:val="both"/>
        <w:rPr>
          <w:rFonts w:cstheme="minorHAnsi"/>
          <w:i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>
        <w:rPr>
          <w:rFonts w:cstheme="minorHAnsi"/>
          <w:lang w:eastAsia="zh-CN"/>
        </w:rPr>
        <w:t>Identificar las medidas de tendencia central, a partir de la construcción de tablas de frecuencia de datos.</w:t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473F49" w:rsidRPr="007D639F" w:rsidTr="003D1A13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49" w:rsidRPr="007D639F" w:rsidRDefault="00473F49" w:rsidP="003D1A13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Nombre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49" w:rsidRPr="007D639F" w:rsidRDefault="00473F49" w:rsidP="003D1A13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F49" w:rsidRPr="007D639F" w:rsidRDefault="00473F49" w:rsidP="003D1A13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>
              <w:rPr>
                <w:rFonts w:cstheme="minorHAnsi"/>
                <w:lang w:eastAsia="es-CL"/>
              </w:rPr>
              <w:t>7° 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473F49" w:rsidRPr="007D639F" w:rsidTr="003D1A13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49" w:rsidRPr="007D639F" w:rsidRDefault="00473F49" w:rsidP="003D1A13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49" w:rsidRPr="007D639F" w:rsidRDefault="00473F49" w:rsidP="003D1A13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F49" w:rsidRPr="007D639F" w:rsidRDefault="00473F49" w:rsidP="003D1A13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473F49" w:rsidRPr="007D639F" w:rsidRDefault="00473F49" w:rsidP="00473F49">
      <w:pPr>
        <w:spacing w:after="0" w:line="240" w:lineRule="auto"/>
        <w:rPr>
          <w:rFonts w:eastAsia="Calibri" w:cstheme="minorHAnsi"/>
          <w:b/>
          <w:lang w:val="es-MX"/>
        </w:rPr>
      </w:pPr>
    </w:p>
    <w:p w:rsidR="00473F49" w:rsidRPr="00473F49" w:rsidRDefault="00473F49" w:rsidP="00473F49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73F49">
        <w:rPr>
          <w:rFonts w:ascii="Arial" w:eastAsia="Calibri" w:hAnsi="Arial" w:cs="Arial"/>
          <w:b/>
          <w:sz w:val="24"/>
          <w:szCs w:val="24"/>
        </w:rPr>
        <w:t>DESARROLLO</w:t>
      </w:r>
      <w:r w:rsidRPr="00473F49">
        <w:rPr>
          <w:rFonts w:ascii="Arial" w:eastAsia="Calibri" w:hAnsi="Arial" w:cs="Arial"/>
          <w:sz w:val="24"/>
          <w:szCs w:val="24"/>
        </w:rPr>
        <w:t>: Lee los siguientes problemas y completa las tablas de frecuencia,</w:t>
      </w:r>
      <w:r>
        <w:rPr>
          <w:rFonts w:ascii="Arial" w:eastAsia="Calibri" w:hAnsi="Arial" w:cs="Arial"/>
          <w:sz w:val="24"/>
          <w:szCs w:val="24"/>
        </w:rPr>
        <w:t xml:space="preserve"> con los datos correspondientes, identificando además las medidas de tendencia central, correspondientes a los datos.</w:t>
      </w: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73F49" w:rsidRDefault="00473F49" w:rsidP="00473F4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puntajes obtenidos por 27 alumnos del Colegio Patricio </w:t>
      </w:r>
      <w:proofErr w:type="spellStart"/>
      <w:r>
        <w:rPr>
          <w:rFonts w:ascii="Arial" w:hAnsi="Arial" w:cs="Arial"/>
          <w:sz w:val="24"/>
          <w:szCs w:val="24"/>
        </w:rPr>
        <w:t>Mekis</w:t>
      </w:r>
      <w:proofErr w:type="spellEnd"/>
      <w:r>
        <w:rPr>
          <w:rFonts w:ascii="Arial" w:hAnsi="Arial" w:cs="Arial"/>
          <w:sz w:val="24"/>
          <w:szCs w:val="24"/>
        </w:rPr>
        <w:t>, en SIMCE son los siguientes</w:t>
      </w:r>
      <w:r w:rsidRPr="0084772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974"/>
        <w:gridCol w:w="974"/>
        <w:gridCol w:w="974"/>
        <w:gridCol w:w="975"/>
        <w:gridCol w:w="975"/>
        <w:gridCol w:w="975"/>
        <w:gridCol w:w="975"/>
        <w:gridCol w:w="975"/>
      </w:tblGrid>
      <w:tr w:rsidR="00473F49" w:rsidRPr="00E72487" w:rsidTr="003D1A13">
        <w:tc>
          <w:tcPr>
            <w:tcW w:w="973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974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974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974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224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</w:tr>
      <w:tr w:rsidR="00473F49" w:rsidRPr="00E72487" w:rsidTr="003D1A13">
        <w:tc>
          <w:tcPr>
            <w:tcW w:w="973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195</w:t>
            </w:r>
          </w:p>
        </w:tc>
        <w:tc>
          <w:tcPr>
            <w:tcW w:w="974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974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974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975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</w:tr>
      <w:tr w:rsidR="00473F49" w:rsidRPr="00E72487" w:rsidTr="003D1A13">
        <w:tc>
          <w:tcPr>
            <w:tcW w:w="973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974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974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974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975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975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975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975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975" w:type="dxa"/>
          </w:tcPr>
          <w:p w:rsidR="00473F49" w:rsidRDefault="00473F49" w:rsidP="003D1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</w:tr>
    </w:tbl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768"/>
        <w:gridCol w:w="1843"/>
        <w:gridCol w:w="1843"/>
        <w:gridCol w:w="1843"/>
      </w:tblGrid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72487">
              <w:rPr>
                <w:rFonts w:ascii="Arial" w:hAnsi="Arial" w:cs="Arial"/>
                <w:b/>
                <w:i/>
                <w:sz w:val="24"/>
                <w:szCs w:val="24"/>
              </w:rPr>
              <w:t>Intervalos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72487">
              <w:rPr>
                <w:rFonts w:ascii="Arial" w:hAnsi="Arial" w:cs="Arial"/>
                <w:b/>
                <w:i/>
                <w:sz w:val="24"/>
                <w:szCs w:val="24"/>
              </w:rPr>
              <w:t>Frecuencia absoluta</w:t>
            </w: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72487">
              <w:rPr>
                <w:rFonts w:ascii="Arial" w:hAnsi="Arial" w:cs="Arial"/>
                <w:b/>
                <w:i/>
                <w:sz w:val="24"/>
                <w:szCs w:val="24"/>
              </w:rPr>
              <w:t>F. Absoluta acumulada</w:t>
            </w: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72487">
              <w:rPr>
                <w:rFonts w:ascii="Arial" w:hAnsi="Arial" w:cs="Arial"/>
                <w:b/>
                <w:i/>
                <w:sz w:val="24"/>
                <w:szCs w:val="24"/>
              </w:rPr>
              <w:t>Frecuencia relativa</w:t>
            </w: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72487">
              <w:rPr>
                <w:rFonts w:ascii="Arial" w:hAnsi="Arial" w:cs="Arial"/>
                <w:b/>
                <w:i/>
                <w:sz w:val="24"/>
                <w:szCs w:val="24"/>
              </w:rPr>
              <w:t>F. Relativa acumulada</w:t>
            </w:r>
          </w:p>
        </w:tc>
      </w:tr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48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180-189</w:t>
            </w:r>
            <w:r w:rsidRPr="00E7248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48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190-199)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(200-209)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48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210-219</w:t>
            </w:r>
            <w:r w:rsidRPr="00E7248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(220-229)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48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230-239</w:t>
            </w:r>
            <w:r w:rsidRPr="00E7248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(240-250)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F49" w:rsidRPr="00E72487" w:rsidTr="003D1A13">
        <w:tc>
          <w:tcPr>
            <w:tcW w:w="145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72487">
              <w:rPr>
                <w:rFonts w:ascii="Arial" w:hAnsi="Arial" w:cs="Arial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768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color w:val="C6D9F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F49" w:rsidRPr="00E72487" w:rsidRDefault="00473F49" w:rsidP="003D1A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3F49" w:rsidRDefault="00473F49" w:rsidP="00473F49">
      <w:pPr>
        <w:jc w:val="both"/>
        <w:rPr>
          <w:rFonts w:ascii="Arial" w:hAnsi="Arial" w:cs="Arial"/>
          <w:sz w:val="24"/>
          <w:szCs w:val="24"/>
        </w:rPr>
      </w:pP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Ordena los datos en forma creciente</w:t>
      </w: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98425</wp:posOffset>
                </wp:positionV>
                <wp:extent cx="5367020" cy="844550"/>
                <wp:effectExtent l="5715" t="6985" r="8890" b="571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02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15.9pt;margin-top:7.75pt;width:422.6pt;height: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"/>
            </w:pict>
          </mc:Fallback>
        </mc:AlternateContent>
      </w: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moda?</w:t>
      </w: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</w:t>
      </w: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media?</w:t>
      </w: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</w:t>
      </w: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mediana?</w:t>
      </w:r>
    </w:p>
    <w:p w:rsidR="00473F49" w:rsidRDefault="00473F49" w:rsidP="00473F4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</w:t>
      </w:r>
    </w:p>
    <w:p w:rsidR="00487B66" w:rsidRDefault="00487B66" w:rsidP="00F67B27">
      <w:pPr>
        <w:spacing w:after="0" w:line="240" w:lineRule="auto"/>
        <w:rPr>
          <w:rFonts w:cstheme="minorHAnsi"/>
        </w:rPr>
      </w:pPr>
    </w:p>
    <w:sectPr w:rsidR="00487B66" w:rsidSect="00A0499F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0D" w:rsidRDefault="0091440D" w:rsidP="006A5526">
      <w:pPr>
        <w:spacing w:after="0" w:line="240" w:lineRule="auto"/>
      </w:pPr>
      <w:r>
        <w:separator/>
      </w:r>
    </w:p>
  </w:endnote>
  <w:endnote w:type="continuationSeparator" w:id="0">
    <w:p w:rsidR="0091440D" w:rsidRDefault="0091440D" w:rsidP="006A5526">
      <w:pPr>
        <w:spacing w:after="0" w:line="240" w:lineRule="auto"/>
      </w:pPr>
      <w:r>
        <w:continuationSeparator/>
      </w:r>
    </w:p>
  </w:endnote>
  <w:endnote w:type="continuationNotice" w:id="1">
    <w:p w:rsidR="0091440D" w:rsidRDefault="00914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B0" w:rsidRPr="006A2474" w:rsidRDefault="00896DB0" w:rsidP="007D639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896DB0" w:rsidRPr="006A2474" w:rsidRDefault="00896DB0" w:rsidP="007D639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896DB0" w:rsidRPr="006A2474" w:rsidRDefault="00896DB0" w:rsidP="007D639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896DB0" w:rsidRDefault="00896DB0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0D" w:rsidRDefault="0091440D" w:rsidP="006A5526">
      <w:pPr>
        <w:spacing w:after="0" w:line="240" w:lineRule="auto"/>
      </w:pPr>
      <w:r>
        <w:separator/>
      </w:r>
    </w:p>
  </w:footnote>
  <w:footnote w:type="continuationSeparator" w:id="0">
    <w:p w:rsidR="0091440D" w:rsidRDefault="0091440D" w:rsidP="006A5526">
      <w:pPr>
        <w:spacing w:after="0" w:line="240" w:lineRule="auto"/>
      </w:pPr>
      <w:r>
        <w:continuationSeparator/>
      </w:r>
    </w:p>
  </w:footnote>
  <w:footnote w:type="continuationNotice" w:id="1">
    <w:p w:rsidR="0091440D" w:rsidRDefault="009144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B0" w:rsidRPr="006A2474" w:rsidRDefault="00896DB0" w:rsidP="007D639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543F608" wp14:editId="5B42783B">
          <wp:simplePos x="0" y="0"/>
          <wp:positionH relativeFrom="column">
            <wp:posOffset>5061585</wp:posOffset>
          </wp:positionH>
          <wp:positionV relativeFrom="paragraph">
            <wp:posOffset>36458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00B5BC8" wp14:editId="6ECCD42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474">
      <w:rPr>
        <w:rFonts w:cs="Times New Roman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10F"/>
    <w:multiLevelType w:val="hybridMultilevel"/>
    <w:tmpl w:val="C28895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3C4A"/>
    <w:multiLevelType w:val="hybridMultilevel"/>
    <w:tmpl w:val="8D0A54CC"/>
    <w:lvl w:ilvl="0" w:tplc="8BAEF8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73E0C"/>
    <w:multiLevelType w:val="hybridMultilevel"/>
    <w:tmpl w:val="E24630C8"/>
    <w:lvl w:ilvl="0" w:tplc="CA360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956DDB"/>
    <w:multiLevelType w:val="hybridMultilevel"/>
    <w:tmpl w:val="8D0A54CC"/>
    <w:lvl w:ilvl="0" w:tplc="8BAEF8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6362B"/>
    <w:multiLevelType w:val="hybridMultilevel"/>
    <w:tmpl w:val="F5F2F63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02812"/>
    <w:multiLevelType w:val="hybridMultilevel"/>
    <w:tmpl w:val="CB1EC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67C72"/>
    <w:multiLevelType w:val="hybridMultilevel"/>
    <w:tmpl w:val="00029040"/>
    <w:lvl w:ilvl="0" w:tplc="340A0017">
      <w:start w:val="1"/>
      <w:numFmt w:val="lowerLetter"/>
      <w:lvlText w:val="%1)"/>
      <w:lvlJc w:val="left"/>
      <w:pPr>
        <w:ind w:left="717" w:hanging="360"/>
      </w:pPr>
    </w:lvl>
    <w:lvl w:ilvl="1" w:tplc="340A0019">
      <w:start w:val="1"/>
      <w:numFmt w:val="lowerLetter"/>
      <w:lvlText w:val="%2."/>
      <w:lvlJc w:val="left"/>
      <w:pPr>
        <w:ind w:left="1437" w:hanging="360"/>
      </w:pPr>
    </w:lvl>
    <w:lvl w:ilvl="2" w:tplc="340A001B">
      <w:start w:val="1"/>
      <w:numFmt w:val="lowerRoman"/>
      <w:lvlText w:val="%3."/>
      <w:lvlJc w:val="right"/>
      <w:pPr>
        <w:ind w:left="2157" w:hanging="180"/>
      </w:pPr>
    </w:lvl>
    <w:lvl w:ilvl="3" w:tplc="340A000F">
      <w:start w:val="1"/>
      <w:numFmt w:val="decimal"/>
      <w:lvlText w:val="%4."/>
      <w:lvlJc w:val="left"/>
      <w:pPr>
        <w:ind w:left="2877" w:hanging="360"/>
      </w:pPr>
    </w:lvl>
    <w:lvl w:ilvl="4" w:tplc="340A0019">
      <w:start w:val="1"/>
      <w:numFmt w:val="lowerLetter"/>
      <w:lvlText w:val="%5."/>
      <w:lvlJc w:val="left"/>
      <w:pPr>
        <w:ind w:left="3597" w:hanging="360"/>
      </w:pPr>
    </w:lvl>
    <w:lvl w:ilvl="5" w:tplc="340A001B">
      <w:start w:val="1"/>
      <w:numFmt w:val="lowerRoman"/>
      <w:lvlText w:val="%6."/>
      <w:lvlJc w:val="right"/>
      <w:pPr>
        <w:ind w:left="4317" w:hanging="180"/>
      </w:pPr>
    </w:lvl>
    <w:lvl w:ilvl="6" w:tplc="340A000F">
      <w:start w:val="1"/>
      <w:numFmt w:val="decimal"/>
      <w:lvlText w:val="%7."/>
      <w:lvlJc w:val="left"/>
      <w:pPr>
        <w:ind w:left="5037" w:hanging="360"/>
      </w:pPr>
    </w:lvl>
    <w:lvl w:ilvl="7" w:tplc="340A0019">
      <w:start w:val="1"/>
      <w:numFmt w:val="lowerLetter"/>
      <w:lvlText w:val="%8."/>
      <w:lvlJc w:val="left"/>
      <w:pPr>
        <w:ind w:left="5757" w:hanging="360"/>
      </w:pPr>
    </w:lvl>
    <w:lvl w:ilvl="8" w:tplc="340A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B0065"/>
    <w:multiLevelType w:val="hybridMultilevel"/>
    <w:tmpl w:val="0DD61C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55F65"/>
    <w:rsid w:val="00064916"/>
    <w:rsid w:val="00082FD7"/>
    <w:rsid w:val="000F1291"/>
    <w:rsid w:val="000F2451"/>
    <w:rsid w:val="001014EF"/>
    <w:rsid w:val="00112636"/>
    <w:rsid w:val="0011423D"/>
    <w:rsid w:val="0013198B"/>
    <w:rsid w:val="0016274D"/>
    <w:rsid w:val="00164EF4"/>
    <w:rsid w:val="0018127E"/>
    <w:rsid w:val="001A0AC7"/>
    <w:rsid w:val="001F1A83"/>
    <w:rsid w:val="00234718"/>
    <w:rsid w:val="00263CFD"/>
    <w:rsid w:val="002646B4"/>
    <w:rsid w:val="002B1C1F"/>
    <w:rsid w:val="002B2E9C"/>
    <w:rsid w:val="002C440A"/>
    <w:rsid w:val="002D455A"/>
    <w:rsid w:val="002F00D6"/>
    <w:rsid w:val="002F610F"/>
    <w:rsid w:val="00332B61"/>
    <w:rsid w:val="00395D64"/>
    <w:rsid w:val="004360A7"/>
    <w:rsid w:val="004428DB"/>
    <w:rsid w:val="00442CA4"/>
    <w:rsid w:val="00473F49"/>
    <w:rsid w:val="00482E2E"/>
    <w:rsid w:val="00487B66"/>
    <w:rsid w:val="004A1BD3"/>
    <w:rsid w:val="004E579A"/>
    <w:rsid w:val="0053666A"/>
    <w:rsid w:val="00572363"/>
    <w:rsid w:val="0057339E"/>
    <w:rsid w:val="005A01C8"/>
    <w:rsid w:val="005C232C"/>
    <w:rsid w:val="005C345D"/>
    <w:rsid w:val="006019D2"/>
    <w:rsid w:val="00606B28"/>
    <w:rsid w:val="00607590"/>
    <w:rsid w:val="00660DB0"/>
    <w:rsid w:val="0069284D"/>
    <w:rsid w:val="006A5526"/>
    <w:rsid w:val="006C1A73"/>
    <w:rsid w:val="006D137C"/>
    <w:rsid w:val="00745C7F"/>
    <w:rsid w:val="00785D52"/>
    <w:rsid w:val="007A79C8"/>
    <w:rsid w:val="007C547C"/>
    <w:rsid w:val="007D639F"/>
    <w:rsid w:val="007F0D65"/>
    <w:rsid w:val="007F7EFF"/>
    <w:rsid w:val="0081323C"/>
    <w:rsid w:val="00830F93"/>
    <w:rsid w:val="008454BF"/>
    <w:rsid w:val="008921B3"/>
    <w:rsid w:val="00896DB0"/>
    <w:rsid w:val="0091440D"/>
    <w:rsid w:val="009228E1"/>
    <w:rsid w:val="009A50D7"/>
    <w:rsid w:val="009B464F"/>
    <w:rsid w:val="009F3B55"/>
    <w:rsid w:val="00A0499F"/>
    <w:rsid w:val="00A05D24"/>
    <w:rsid w:val="00A63150"/>
    <w:rsid w:val="00A660A8"/>
    <w:rsid w:val="00A91A37"/>
    <w:rsid w:val="00AC44BB"/>
    <w:rsid w:val="00AE0212"/>
    <w:rsid w:val="00AF67B6"/>
    <w:rsid w:val="00B23EE2"/>
    <w:rsid w:val="00B45918"/>
    <w:rsid w:val="00B60B6D"/>
    <w:rsid w:val="00B65F38"/>
    <w:rsid w:val="00C105B5"/>
    <w:rsid w:val="00C1664A"/>
    <w:rsid w:val="00C26D30"/>
    <w:rsid w:val="00C334F9"/>
    <w:rsid w:val="00C4422F"/>
    <w:rsid w:val="00C64E5A"/>
    <w:rsid w:val="00CC3FE4"/>
    <w:rsid w:val="00DA0608"/>
    <w:rsid w:val="00DA0E6C"/>
    <w:rsid w:val="00DC6CB3"/>
    <w:rsid w:val="00DD454D"/>
    <w:rsid w:val="00E17DA8"/>
    <w:rsid w:val="00E36B83"/>
    <w:rsid w:val="00E57488"/>
    <w:rsid w:val="00E6193F"/>
    <w:rsid w:val="00EA53E4"/>
    <w:rsid w:val="00EC19FF"/>
    <w:rsid w:val="00ED281C"/>
    <w:rsid w:val="00EF2A15"/>
    <w:rsid w:val="00F302B9"/>
    <w:rsid w:val="00F45BFA"/>
    <w:rsid w:val="00F574E8"/>
    <w:rsid w:val="00F67B27"/>
    <w:rsid w:val="00F80BB9"/>
    <w:rsid w:val="00FA6A24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B1C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B1C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B82B-55E6-48A7-BB8F-3F2A62C0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20</cp:revision>
  <cp:lastPrinted>2018-06-26T15:31:00Z</cp:lastPrinted>
  <dcterms:created xsi:type="dcterms:W3CDTF">2019-06-28T17:06:00Z</dcterms:created>
  <dcterms:modified xsi:type="dcterms:W3CDTF">2020-03-17T21:22:00Z</dcterms:modified>
</cp:coreProperties>
</file>