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86A92" w14:textId="77777777" w:rsidR="0099314C" w:rsidRDefault="0099314C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Archivo 2</w:t>
      </w:r>
    </w:p>
    <w:p w14:paraId="63FD232D" w14:textId="77777777" w:rsidR="00366DE0" w:rsidRPr="00366DE0" w:rsidRDefault="00366DE0" w:rsidP="00366DE0">
      <w:pPr>
        <w:spacing w:after="0" w:line="240" w:lineRule="atLeast"/>
        <w:jc w:val="center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366DE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GUÍA DE APRENDIZAJE</w:t>
      </w:r>
    </w:p>
    <w:tbl>
      <w:tblPr>
        <w:tblW w:w="578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3917"/>
        <w:gridCol w:w="796"/>
        <w:gridCol w:w="1164"/>
        <w:gridCol w:w="2103"/>
      </w:tblGrid>
      <w:tr w:rsidR="0099314C" w:rsidRPr="00231CAA" w14:paraId="68B10549" w14:textId="77777777" w:rsidTr="00366DE0">
        <w:trPr>
          <w:trHeight w:val="240"/>
        </w:trPr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B61C6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9609" w14:textId="77777777" w:rsidR="0099314C" w:rsidRPr="00231CAA" w:rsidRDefault="0099314C" w:rsidP="00C04C97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2BE72" w14:textId="77777777" w:rsidR="0099314C" w:rsidRPr="00231CAA" w:rsidRDefault="0099314C" w:rsidP="00C04C97">
            <w:pPr>
              <w:spacing w:after="0" w:line="252" w:lineRule="auto"/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Curso: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 </w:t>
            </w:r>
            <w:r w:rsidR="005F268F">
              <w:rPr>
                <w:rFonts w:ascii="Arial" w:eastAsia="Calibri" w:hAnsi="Arial" w:cs="Arial"/>
                <w:sz w:val="24"/>
                <w:szCs w:val="24"/>
                <w:lang w:eastAsia="es-CL"/>
              </w:rPr>
              <w:t>6</w:t>
            </w:r>
            <w:r w:rsidRPr="00231CAA">
              <w:rPr>
                <w:rFonts w:ascii="Arial" w:eastAsia="Calibri" w:hAnsi="Arial" w:cs="Arial"/>
                <w:sz w:val="24"/>
                <w:szCs w:val="24"/>
                <w:lang w:eastAsia="es-CL"/>
              </w:rPr>
              <w:t xml:space="preserve"> ° Año </w:t>
            </w:r>
          </w:p>
        </w:tc>
      </w:tr>
      <w:tr w:rsidR="0099314C" w:rsidRPr="00231CAA" w14:paraId="39DA08EF" w14:textId="77777777" w:rsidTr="00366DE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B4AF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7E62" w14:textId="77777777" w:rsidR="0099314C" w:rsidRPr="00231CAA" w:rsidRDefault="0099314C" w:rsidP="00C04C97">
            <w:pPr>
              <w:spacing w:after="0" w:line="256" w:lineRule="auto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E14328" w14:textId="712CDCAD" w:rsidR="0099314C" w:rsidRPr="00231CAA" w:rsidRDefault="00F66C6A" w:rsidP="00C04C97">
            <w:pPr>
              <w:rPr>
                <w:rFonts w:ascii="Arial" w:eastAsia="Calibri" w:hAnsi="Arial" w:cs="Arial"/>
                <w:sz w:val="24"/>
                <w:szCs w:val="24"/>
                <w:lang w:eastAsia="es-CL"/>
              </w:rPr>
            </w:pPr>
            <w:r w:rsidRPr="00DE7E7F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Semana </w:t>
            </w:r>
            <w:r w:rsidR="00786BB3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F66C6A" w:rsidRPr="00231CAA" w14:paraId="534520CF" w14:textId="77777777" w:rsidTr="00366DE0">
        <w:trPr>
          <w:trHeight w:val="374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8387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C68F" w14:textId="77777777" w:rsidR="00F66C6A" w:rsidRPr="00850AD1" w:rsidRDefault="00F66C6A" w:rsidP="00F66C6A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5F268F">
              <w:t>Propiedades de los alimentos</w:t>
            </w:r>
            <w:r w:rsidR="007B1E20">
              <w:t xml:space="preserve"> e </w:t>
            </w:r>
            <w:r w:rsidR="009973D8">
              <w:t>infusiones tomadas</w:t>
            </w:r>
            <w:r w:rsidR="007B1E20">
              <w:t xml:space="preserve"> en la familia</w:t>
            </w:r>
          </w:p>
        </w:tc>
      </w:tr>
      <w:tr w:rsidR="00F66C6A" w:rsidRPr="00231CAA" w14:paraId="3A935FC6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7C45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9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917" w14:textId="77777777" w:rsidR="00F66C6A" w:rsidRPr="00231CAA" w:rsidRDefault="005F268F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OA18</w:t>
            </w:r>
          </w:p>
        </w:tc>
      </w:tr>
      <w:tr w:rsidR="00F66C6A" w:rsidRPr="00231CAA" w14:paraId="45E64D16" w14:textId="77777777" w:rsidTr="00366DE0">
        <w:trPr>
          <w:trHeight w:val="170"/>
        </w:trPr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EF4B" w14:textId="77777777" w:rsidR="00F66C6A" w:rsidRPr="00231CAA" w:rsidRDefault="00F66C6A" w:rsidP="00F66C6A">
            <w:pPr>
              <w:spacing w:after="0" w:line="252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CL"/>
              </w:rPr>
              <w:t>DOCENTE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EB35" w14:textId="77777777" w:rsidR="00F66C6A" w:rsidRPr="00231CAA" w:rsidRDefault="00F66C6A" w:rsidP="00F66C6A">
            <w:pPr>
              <w:spacing w:after="0" w:line="240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31CAA">
              <w:rPr>
                <w:rFonts w:ascii="Arial" w:eastAsia="Calibri" w:hAnsi="Arial" w:cs="Arial"/>
                <w:b/>
                <w:sz w:val="24"/>
                <w:szCs w:val="24"/>
              </w:rPr>
              <w:t>María Teresa Urbina Campos</w:t>
            </w:r>
          </w:p>
          <w:p w14:paraId="54893DB9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</w:p>
        </w:tc>
        <w:tc>
          <w:tcPr>
            <w:tcW w:w="9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CA95" w14:textId="77777777" w:rsidR="00F66C6A" w:rsidRPr="002D5B75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 w:rsidRPr="002D5B75"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ASIGNATURA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90F1" w14:textId="77777777" w:rsidR="00F66C6A" w:rsidRPr="00231CAA" w:rsidRDefault="00F66C6A" w:rsidP="00F66C6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eastAsia="Calibri" w:hAnsi="Arial" w:cs="Arial"/>
                <w:color w:val="292829"/>
                <w:sz w:val="24"/>
                <w:szCs w:val="24"/>
                <w:lang w:eastAsia="es-CL"/>
              </w:rPr>
              <w:t>Lenguaje y comunicación</w:t>
            </w:r>
          </w:p>
        </w:tc>
      </w:tr>
    </w:tbl>
    <w:p w14:paraId="2F280F2C" w14:textId="77777777" w:rsidR="00F36DF8" w:rsidRDefault="00417D2E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Completa esta</w:t>
      </w:r>
      <w:r w:rsidR="00546F5C">
        <w:rPr>
          <w:rFonts w:ascii="Arial" w:eastAsia="Calibri" w:hAnsi="Arial" w:cs="Arial"/>
          <w:sz w:val="24"/>
          <w:szCs w:val="24"/>
        </w:rPr>
        <w:t xml:space="preserve"> tabla</w:t>
      </w:r>
      <w:r>
        <w:rPr>
          <w:rFonts w:ascii="Arial" w:eastAsia="Calibri" w:hAnsi="Arial" w:cs="Arial"/>
          <w:sz w:val="24"/>
          <w:szCs w:val="24"/>
        </w:rPr>
        <w:t xml:space="preserve"> de t</w:t>
      </w:r>
      <w:r w:rsidR="007E61DC">
        <w:rPr>
          <w:rFonts w:ascii="Arial" w:eastAsia="Calibri" w:hAnsi="Arial" w:cs="Arial"/>
          <w:sz w:val="24"/>
          <w:szCs w:val="24"/>
        </w:rPr>
        <w:t xml:space="preserve">odas las </w:t>
      </w:r>
      <w:r w:rsidR="005A6541">
        <w:rPr>
          <w:rFonts w:ascii="Arial" w:eastAsia="Calibri" w:hAnsi="Arial" w:cs="Arial"/>
          <w:sz w:val="24"/>
          <w:szCs w:val="24"/>
        </w:rPr>
        <w:t>infusiones</w:t>
      </w:r>
      <w:r>
        <w:rPr>
          <w:rFonts w:ascii="Arial" w:eastAsia="Calibri" w:hAnsi="Arial" w:cs="Arial"/>
          <w:sz w:val="24"/>
          <w:szCs w:val="24"/>
        </w:rPr>
        <w:t xml:space="preserve"> que </w:t>
      </w:r>
      <w:r w:rsidR="00F70595">
        <w:rPr>
          <w:rFonts w:ascii="Arial" w:eastAsia="Calibri" w:hAnsi="Arial" w:cs="Arial"/>
          <w:sz w:val="24"/>
          <w:szCs w:val="24"/>
        </w:rPr>
        <w:t>recopilaste</w:t>
      </w:r>
      <w:r>
        <w:rPr>
          <w:rFonts w:ascii="Arial" w:eastAsia="Calibri" w:hAnsi="Arial" w:cs="Arial"/>
          <w:sz w:val="24"/>
          <w:szCs w:val="24"/>
        </w:rPr>
        <w:t xml:space="preserve"> con tu familia y conocidos</w:t>
      </w:r>
      <w:r w:rsidR="005A6541">
        <w:rPr>
          <w:rFonts w:ascii="Arial" w:eastAsia="Calibri" w:hAnsi="Arial" w:cs="Arial"/>
          <w:sz w:val="24"/>
          <w:szCs w:val="24"/>
        </w:rPr>
        <w:t>,</w:t>
      </w:r>
    </w:p>
    <w:p w14:paraId="2EDADE15" w14:textId="77777777" w:rsidR="0099314C" w:rsidRDefault="00546F5C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  <w:r w:rsidR="005A6541">
        <w:rPr>
          <w:rFonts w:ascii="Arial" w:eastAsia="Calibri" w:hAnsi="Arial" w:cs="Arial"/>
          <w:sz w:val="24"/>
          <w:szCs w:val="24"/>
        </w:rPr>
        <w:t>S</w:t>
      </w:r>
      <w:r>
        <w:rPr>
          <w:rFonts w:ascii="Arial" w:eastAsia="Calibri" w:hAnsi="Arial" w:cs="Arial"/>
          <w:sz w:val="24"/>
          <w:szCs w:val="24"/>
        </w:rPr>
        <w:t xml:space="preserve">us propiedades y en qué </w:t>
      </w:r>
      <w:r w:rsidR="002262AF">
        <w:rPr>
          <w:rFonts w:ascii="Arial" w:eastAsia="Calibri" w:hAnsi="Arial" w:cs="Arial"/>
          <w:sz w:val="24"/>
          <w:szCs w:val="24"/>
        </w:rPr>
        <w:t>momento son</w:t>
      </w:r>
      <w:r w:rsidR="005A6541">
        <w:rPr>
          <w:rFonts w:ascii="Arial" w:eastAsia="Calibri" w:hAnsi="Arial" w:cs="Arial"/>
          <w:sz w:val="24"/>
          <w:szCs w:val="24"/>
        </w:rPr>
        <w:t xml:space="preserve"> </w:t>
      </w:r>
      <w:r w:rsidR="0039524E">
        <w:rPr>
          <w:rFonts w:ascii="Arial" w:eastAsia="Calibri" w:hAnsi="Arial" w:cs="Arial"/>
          <w:sz w:val="24"/>
          <w:szCs w:val="24"/>
        </w:rPr>
        <w:t xml:space="preserve">tomadas </w:t>
      </w:r>
      <w:r w:rsidR="002262AF">
        <w:rPr>
          <w:rFonts w:ascii="Arial" w:eastAsia="Calibri" w:hAnsi="Arial" w:cs="Arial"/>
          <w:sz w:val="24"/>
          <w:szCs w:val="24"/>
        </w:rPr>
        <w:t>por los</w:t>
      </w:r>
      <w:r>
        <w:rPr>
          <w:rFonts w:ascii="Arial" w:eastAsia="Calibri" w:hAnsi="Arial" w:cs="Arial"/>
          <w:sz w:val="24"/>
          <w:szCs w:val="24"/>
        </w:rPr>
        <w:t xml:space="preserve"> familiares, vecinos, profesores, amigos y compañeros </w:t>
      </w:r>
    </w:p>
    <w:p w14:paraId="1D868FF7" w14:textId="77777777" w:rsidR="00F36DF8" w:rsidRDefault="00F36DF8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4E4DC362" w14:textId="77777777" w:rsidR="00F36DF8" w:rsidRDefault="007B1E20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Tabla de </w:t>
      </w:r>
      <w:r w:rsidR="00E03916">
        <w:rPr>
          <w:rFonts w:ascii="Arial" w:eastAsia="Calibri" w:hAnsi="Arial" w:cs="Arial"/>
          <w:sz w:val="24"/>
          <w:szCs w:val="24"/>
        </w:rPr>
        <w:t>infusiones</w:t>
      </w:r>
      <w:r>
        <w:rPr>
          <w:rFonts w:ascii="Arial" w:eastAsia="Calibri" w:hAnsi="Arial" w:cs="Arial"/>
          <w:sz w:val="24"/>
          <w:szCs w:val="24"/>
        </w:rPr>
        <w:t xml:space="preserve"> que </w:t>
      </w:r>
      <w:r w:rsidR="002262AF">
        <w:rPr>
          <w:rFonts w:ascii="Arial" w:eastAsia="Calibri" w:hAnsi="Arial" w:cs="Arial"/>
          <w:sz w:val="24"/>
          <w:szCs w:val="24"/>
        </w:rPr>
        <w:t>toman</w:t>
      </w:r>
      <w:r>
        <w:rPr>
          <w:rFonts w:ascii="Arial" w:eastAsia="Calibri" w:hAnsi="Arial" w:cs="Arial"/>
          <w:sz w:val="24"/>
          <w:szCs w:val="24"/>
        </w:rPr>
        <w:t xml:space="preserve"> en la famili</w:t>
      </w:r>
      <w:r w:rsidR="002262AF">
        <w:rPr>
          <w:rFonts w:ascii="Arial" w:eastAsia="Calibri" w:hAnsi="Arial" w:cs="Arial"/>
          <w:sz w:val="24"/>
          <w:szCs w:val="24"/>
        </w:rPr>
        <w:t>a, amigos, vecinos y compañeros</w:t>
      </w:r>
    </w:p>
    <w:p w14:paraId="184D597A" w14:textId="77777777" w:rsidR="00F36DF8" w:rsidRDefault="00F36DF8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1985"/>
        <w:gridCol w:w="2410"/>
        <w:gridCol w:w="2410"/>
        <w:gridCol w:w="142"/>
        <w:gridCol w:w="3402"/>
      </w:tblGrid>
      <w:tr w:rsidR="00E03916" w14:paraId="2078EB52" w14:textId="77777777" w:rsidTr="00F70595">
        <w:trPr>
          <w:trHeight w:val="735"/>
        </w:trPr>
        <w:tc>
          <w:tcPr>
            <w:tcW w:w="1985" w:type="dxa"/>
          </w:tcPr>
          <w:p w14:paraId="6A6E4CBF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Nombre de la hierba</w:t>
            </w:r>
          </w:p>
        </w:tc>
        <w:tc>
          <w:tcPr>
            <w:tcW w:w="2410" w:type="dxa"/>
          </w:tcPr>
          <w:p w14:paraId="24833AC4" w14:textId="77777777" w:rsidR="00E03916" w:rsidRDefault="00FA5F64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¿Cuáles son sus propiedades?</w:t>
            </w:r>
          </w:p>
        </w:tc>
        <w:tc>
          <w:tcPr>
            <w:tcW w:w="2410" w:type="dxa"/>
          </w:tcPr>
          <w:p w14:paraId="597242F3" w14:textId="77777777" w:rsidR="00E03916" w:rsidRDefault="009973D8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E03916">
              <w:rPr>
                <w:rFonts w:ascii="Arial" w:eastAsia="Calibri" w:hAnsi="Arial" w:cs="Arial"/>
                <w:sz w:val="24"/>
                <w:szCs w:val="24"/>
              </w:rPr>
              <w:t xml:space="preserve">Su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E03916">
              <w:rPr>
                <w:rFonts w:ascii="Arial" w:eastAsia="Calibri" w:hAnsi="Arial" w:cs="Arial"/>
                <w:sz w:val="24"/>
                <w:szCs w:val="24"/>
              </w:rPr>
              <w:t>origen</w:t>
            </w:r>
          </w:p>
        </w:tc>
        <w:tc>
          <w:tcPr>
            <w:tcW w:w="3544" w:type="dxa"/>
            <w:gridSpan w:val="2"/>
          </w:tcPr>
          <w:p w14:paraId="0F7F44A3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973D8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>Quienes toman estas infusiones</w:t>
            </w:r>
            <w:r w:rsidR="00F70595">
              <w:rPr>
                <w:rFonts w:ascii="Arial" w:eastAsia="Calibri" w:hAnsi="Arial" w:cs="Arial"/>
                <w:sz w:val="24"/>
                <w:szCs w:val="24"/>
              </w:rPr>
              <w:t xml:space="preserve"> y en </w:t>
            </w:r>
            <w:r w:rsidR="006B7DB5">
              <w:rPr>
                <w:rFonts w:ascii="Arial" w:eastAsia="Calibri" w:hAnsi="Arial" w:cs="Arial"/>
                <w:sz w:val="24"/>
                <w:szCs w:val="24"/>
              </w:rPr>
              <w:t>qué</w:t>
            </w:r>
            <w:r w:rsidR="00F70595">
              <w:rPr>
                <w:rFonts w:ascii="Arial" w:eastAsia="Calibri" w:hAnsi="Arial" w:cs="Arial"/>
                <w:sz w:val="24"/>
                <w:szCs w:val="24"/>
              </w:rPr>
              <w:t xml:space="preserve"> momento</w:t>
            </w:r>
          </w:p>
        </w:tc>
      </w:tr>
      <w:tr w:rsidR="00E03916" w14:paraId="4F2CB6B6" w14:textId="77777777" w:rsidTr="006B7DB5">
        <w:trPr>
          <w:trHeight w:val="552"/>
        </w:trPr>
        <w:tc>
          <w:tcPr>
            <w:tcW w:w="1985" w:type="dxa"/>
          </w:tcPr>
          <w:p w14:paraId="59E874EA" w14:textId="77777777" w:rsidR="00E03916" w:rsidRDefault="00F70595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1.-</w:t>
            </w:r>
            <w:r w:rsidR="00163400">
              <w:rPr>
                <w:rFonts w:ascii="Arial" w:eastAsia="Calibri" w:hAnsi="Arial" w:cs="Arial"/>
                <w:sz w:val="24"/>
                <w:szCs w:val="24"/>
              </w:rPr>
              <w:t>Albahaca</w:t>
            </w:r>
          </w:p>
        </w:tc>
        <w:tc>
          <w:tcPr>
            <w:tcW w:w="2410" w:type="dxa"/>
          </w:tcPr>
          <w:p w14:paraId="45DA23D4" w14:textId="77777777" w:rsidR="00E03916" w:rsidRDefault="00213F0A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163400">
              <w:rPr>
                <w:rFonts w:ascii="Arial" w:eastAsia="Calibri" w:hAnsi="Arial" w:cs="Arial"/>
                <w:sz w:val="24"/>
                <w:szCs w:val="24"/>
              </w:rPr>
              <w:t>Frena la fiebre combate el resfriado</w:t>
            </w:r>
          </w:p>
          <w:p w14:paraId="5C9D484B" w14:textId="77777777" w:rsidR="00163400" w:rsidRDefault="00213F0A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163400">
              <w:rPr>
                <w:rFonts w:ascii="Arial" w:eastAsia="Calibri" w:hAnsi="Arial" w:cs="Arial"/>
                <w:sz w:val="24"/>
                <w:szCs w:val="24"/>
              </w:rPr>
              <w:t>Es un poderoso anti -estrés.</w:t>
            </w:r>
          </w:p>
          <w:p w14:paraId="18EB3BA4" w14:textId="77777777" w:rsidR="00163400" w:rsidRDefault="00213F0A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163400">
              <w:rPr>
                <w:rFonts w:ascii="Arial" w:eastAsia="Calibri" w:hAnsi="Arial" w:cs="Arial"/>
                <w:sz w:val="24"/>
                <w:szCs w:val="24"/>
              </w:rPr>
              <w:t>Combate el acné.</w:t>
            </w:r>
          </w:p>
          <w:p w14:paraId="135BC69E" w14:textId="77777777" w:rsidR="00163400" w:rsidRDefault="00213F0A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163400">
              <w:rPr>
                <w:rFonts w:ascii="Arial" w:eastAsia="Calibri" w:hAnsi="Arial" w:cs="Arial"/>
                <w:sz w:val="24"/>
                <w:szCs w:val="24"/>
              </w:rPr>
              <w:t xml:space="preserve">Problemas del </w:t>
            </w:r>
            <w:r w:rsidR="00054270">
              <w:rPr>
                <w:rFonts w:ascii="Arial" w:eastAsia="Calibri" w:hAnsi="Arial" w:cs="Arial"/>
                <w:sz w:val="24"/>
                <w:szCs w:val="24"/>
              </w:rPr>
              <w:t>estómago</w:t>
            </w:r>
            <w:r w:rsidR="00163400">
              <w:rPr>
                <w:rFonts w:ascii="Arial" w:eastAsia="Calibri" w:hAnsi="Arial" w:cs="Arial"/>
                <w:sz w:val="24"/>
                <w:szCs w:val="24"/>
              </w:rPr>
              <w:t xml:space="preserve"> dolor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y </w:t>
            </w:r>
            <w:r w:rsidR="00054270">
              <w:rPr>
                <w:rFonts w:ascii="Arial" w:eastAsia="Calibri" w:hAnsi="Arial" w:cs="Arial"/>
                <w:sz w:val="24"/>
                <w:szCs w:val="24"/>
              </w:rPr>
              <w:t>gases</w:t>
            </w:r>
          </w:p>
          <w:p w14:paraId="42DF4C2D" w14:textId="77777777" w:rsidR="00163400" w:rsidRDefault="00163400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7A3DB5" w14:textId="77777777" w:rsidR="00163400" w:rsidRDefault="00163400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B9DF6AF" w14:textId="77777777" w:rsidR="00E03916" w:rsidRDefault="00054270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De la india e Indonesia </w:t>
            </w:r>
          </w:p>
        </w:tc>
        <w:tc>
          <w:tcPr>
            <w:tcW w:w="3402" w:type="dxa"/>
          </w:tcPr>
          <w:p w14:paraId="260D7EAD" w14:textId="77777777" w:rsidR="00E03916" w:rsidRDefault="00054270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213F0A">
              <w:rPr>
                <w:rFonts w:ascii="Arial" w:eastAsia="Calibri" w:hAnsi="Arial" w:cs="Arial"/>
                <w:sz w:val="24"/>
                <w:szCs w:val="24"/>
              </w:rPr>
              <w:t>-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Adultos (tía </w:t>
            </w:r>
            <w:r w:rsidR="00213F0A">
              <w:rPr>
                <w:rFonts w:ascii="Arial" w:eastAsia="Calibri" w:hAnsi="Arial" w:cs="Arial"/>
                <w:sz w:val="24"/>
                <w:szCs w:val="24"/>
              </w:rPr>
              <w:t>Maria Teresa después de cada comida.</w:t>
            </w:r>
          </w:p>
          <w:p w14:paraId="6EC18A49" w14:textId="77777777" w:rsidR="00213F0A" w:rsidRDefault="00213F0A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- Niños </w:t>
            </w:r>
          </w:p>
          <w:p w14:paraId="11E311C0" w14:textId="77777777" w:rsidR="00213F0A" w:rsidRDefault="00213F0A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Adultos mayores</w:t>
            </w:r>
          </w:p>
        </w:tc>
      </w:tr>
      <w:tr w:rsidR="00E03916" w14:paraId="704ACF29" w14:textId="77777777" w:rsidTr="006B7DB5">
        <w:tc>
          <w:tcPr>
            <w:tcW w:w="1985" w:type="dxa"/>
          </w:tcPr>
          <w:p w14:paraId="016A344B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64E25B" w14:textId="77777777" w:rsidR="009973D8" w:rsidRDefault="009973D8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34CB758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54731CB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A372A23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227AB1" w14:textId="074E198F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AE1CE2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8B2808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AA9478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A84E6D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2C9BC54" w14:textId="780E9648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03916" w14:paraId="0EA2197D" w14:textId="77777777" w:rsidTr="006B7DB5">
        <w:tc>
          <w:tcPr>
            <w:tcW w:w="1985" w:type="dxa"/>
          </w:tcPr>
          <w:p w14:paraId="00FA4046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B8071F5" w14:textId="77777777" w:rsidR="009973D8" w:rsidRDefault="009973D8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93EB64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63A02B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9A08425" w14:textId="16BA127A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0DFA5101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6A23B6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DD0F19E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59FD311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024F1E" w14:textId="23D1E08A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03916" w14:paraId="47865598" w14:textId="77777777" w:rsidTr="006B7DB5">
        <w:tc>
          <w:tcPr>
            <w:tcW w:w="1985" w:type="dxa"/>
          </w:tcPr>
          <w:p w14:paraId="7BB89BA3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37A423" w14:textId="77777777" w:rsidR="009973D8" w:rsidRDefault="009973D8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0C5CFB6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09E93EA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A0D086" w14:textId="5FBE3FB3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56C5741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153B89C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8D244C4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A8C466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5C49C1" w14:textId="55A4CF12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03916" w14:paraId="47AA03F0" w14:textId="77777777" w:rsidTr="006B7DB5">
        <w:tc>
          <w:tcPr>
            <w:tcW w:w="1985" w:type="dxa"/>
          </w:tcPr>
          <w:p w14:paraId="078E71F4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B646EC" w14:textId="77777777" w:rsidR="009973D8" w:rsidRDefault="009973D8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06BE46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5A62D0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CBCF29" w14:textId="07BE65F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72D72272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D82BBD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E4B5DC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37DC3C6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E3D95A9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51655A" w14:textId="6ACC64A2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03916" w14:paraId="53D60D36" w14:textId="77777777" w:rsidTr="006B7DB5">
        <w:trPr>
          <w:trHeight w:val="70"/>
        </w:trPr>
        <w:tc>
          <w:tcPr>
            <w:tcW w:w="1985" w:type="dxa"/>
          </w:tcPr>
          <w:p w14:paraId="6065EAA6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0E7C1B0" w14:textId="77777777" w:rsidR="009973D8" w:rsidRDefault="009973D8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7CB75C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F42267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FE5F8C" w14:textId="51931E09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5AA432D5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9A724B" w14:textId="77777777" w:rsidR="00E03916" w:rsidRDefault="00E03916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582C53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64DA32B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E2424C" w14:textId="7777777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83EFF53" w14:textId="5B797DF7" w:rsidR="00786BB3" w:rsidRDefault="00786BB3" w:rsidP="0099314C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58EB10F1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4CF5CD4F" w14:textId="77777777" w:rsidR="005F268F" w:rsidRDefault="005F268F" w:rsidP="0099314C">
      <w:pPr>
        <w:spacing w:after="0" w:line="256" w:lineRule="auto"/>
        <w:rPr>
          <w:rFonts w:ascii="Arial" w:eastAsia="Calibri" w:hAnsi="Arial" w:cs="Arial"/>
          <w:sz w:val="24"/>
          <w:szCs w:val="24"/>
        </w:rPr>
      </w:pPr>
    </w:p>
    <w:p w14:paraId="0CD22EC9" w14:textId="77777777" w:rsidR="00481031" w:rsidRDefault="007634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</w:p>
    <w:p w14:paraId="76599BC0" w14:textId="77777777" w:rsidR="00781196" w:rsidRPr="00181EC4" w:rsidRDefault="00781196">
      <w:pPr>
        <w:rPr>
          <w:rFonts w:ascii="Arial" w:hAnsi="Arial" w:cs="Arial"/>
          <w:b/>
          <w:sz w:val="24"/>
          <w:szCs w:val="24"/>
        </w:rPr>
      </w:pPr>
    </w:p>
    <w:sectPr w:rsidR="00781196" w:rsidRPr="00181EC4" w:rsidSect="00786BB3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322F1" w14:textId="77777777" w:rsidR="00BA6901" w:rsidRDefault="00BA6901" w:rsidP="0099314C">
      <w:pPr>
        <w:spacing w:after="0" w:line="240" w:lineRule="auto"/>
      </w:pPr>
      <w:r>
        <w:separator/>
      </w:r>
    </w:p>
  </w:endnote>
  <w:endnote w:type="continuationSeparator" w:id="0">
    <w:p w14:paraId="26DB51D2" w14:textId="77777777" w:rsidR="00BA6901" w:rsidRDefault="00BA6901" w:rsidP="0099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E677" w14:textId="77777777" w:rsidR="00BA6901" w:rsidRDefault="00BA6901" w:rsidP="0099314C">
      <w:pPr>
        <w:spacing w:after="0" w:line="240" w:lineRule="auto"/>
      </w:pPr>
      <w:r>
        <w:separator/>
      </w:r>
    </w:p>
  </w:footnote>
  <w:footnote w:type="continuationSeparator" w:id="0">
    <w:p w14:paraId="70E97C6A" w14:textId="77777777" w:rsidR="00BA6901" w:rsidRDefault="00BA6901" w:rsidP="00993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E55CA" w14:textId="77777777" w:rsidR="0099314C" w:rsidRDefault="009931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ED8932" wp14:editId="5BB524F2">
          <wp:simplePos x="0" y="0"/>
          <wp:positionH relativeFrom="leftMargin">
            <wp:align>right</wp:align>
          </wp:positionH>
          <wp:positionV relativeFrom="paragraph">
            <wp:posOffset>-363855</wp:posOffset>
          </wp:positionV>
          <wp:extent cx="640080" cy="7010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F573353" wp14:editId="5F58E811">
          <wp:simplePos x="0" y="0"/>
          <wp:positionH relativeFrom="column">
            <wp:posOffset>5282565</wp:posOffset>
          </wp:positionH>
          <wp:positionV relativeFrom="paragraph">
            <wp:posOffset>-278130</wp:posOffset>
          </wp:positionV>
          <wp:extent cx="1139825" cy="59753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4C"/>
    <w:rsid w:val="00054270"/>
    <w:rsid w:val="0008295A"/>
    <w:rsid w:val="000B22AE"/>
    <w:rsid w:val="00112F85"/>
    <w:rsid w:val="00163400"/>
    <w:rsid w:val="001766B5"/>
    <w:rsid w:val="00181EC4"/>
    <w:rsid w:val="001A3289"/>
    <w:rsid w:val="00213F0A"/>
    <w:rsid w:val="002262AF"/>
    <w:rsid w:val="002570C7"/>
    <w:rsid w:val="00261C03"/>
    <w:rsid w:val="00285F31"/>
    <w:rsid w:val="002D5B75"/>
    <w:rsid w:val="00366DE0"/>
    <w:rsid w:val="0039524E"/>
    <w:rsid w:val="00417D2E"/>
    <w:rsid w:val="00481031"/>
    <w:rsid w:val="00546F5C"/>
    <w:rsid w:val="005A6541"/>
    <w:rsid w:val="005F268F"/>
    <w:rsid w:val="00682051"/>
    <w:rsid w:val="006B7DB5"/>
    <w:rsid w:val="006C231E"/>
    <w:rsid w:val="00710A95"/>
    <w:rsid w:val="00763462"/>
    <w:rsid w:val="00781196"/>
    <w:rsid w:val="00786BB3"/>
    <w:rsid w:val="007B1E20"/>
    <w:rsid w:val="007E61DC"/>
    <w:rsid w:val="0099314C"/>
    <w:rsid w:val="009973D8"/>
    <w:rsid w:val="009A7C8D"/>
    <w:rsid w:val="009F21D4"/>
    <w:rsid w:val="009F3C25"/>
    <w:rsid w:val="00AE1F81"/>
    <w:rsid w:val="00B65BE5"/>
    <w:rsid w:val="00BA6901"/>
    <w:rsid w:val="00CB4E25"/>
    <w:rsid w:val="00DB6194"/>
    <w:rsid w:val="00DC79F1"/>
    <w:rsid w:val="00DD3023"/>
    <w:rsid w:val="00DE7E7F"/>
    <w:rsid w:val="00E03916"/>
    <w:rsid w:val="00E17F31"/>
    <w:rsid w:val="00F04CF4"/>
    <w:rsid w:val="00F05845"/>
    <w:rsid w:val="00F36DF8"/>
    <w:rsid w:val="00F547E1"/>
    <w:rsid w:val="00F66C6A"/>
    <w:rsid w:val="00F70595"/>
    <w:rsid w:val="00F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590A0"/>
  <w15:chartTrackingRefBased/>
  <w15:docId w15:val="{67AE99E4-DF71-4697-BAFF-50BDFEFC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4C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931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314C"/>
  </w:style>
  <w:style w:type="paragraph" w:styleId="Piedepgina">
    <w:name w:val="footer"/>
    <w:basedOn w:val="Normal"/>
    <w:link w:val="PiedepginaCar"/>
    <w:uiPriority w:val="99"/>
    <w:unhideWhenUsed/>
    <w:rsid w:val="009931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14C"/>
  </w:style>
  <w:style w:type="table" w:styleId="Tablaconcuadrcula">
    <w:name w:val="Table Grid"/>
    <w:basedOn w:val="Tablanormal"/>
    <w:uiPriority w:val="39"/>
    <w:rsid w:val="00F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46</cp:revision>
  <dcterms:created xsi:type="dcterms:W3CDTF">2020-05-13T00:27:00Z</dcterms:created>
  <dcterms:modified xsi:type="dcterms:W3CDTF">2020-05-23T21:02:00Z</dcterms:modified>
</cp:coreProperties>
</file>